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4BF4" w:rsidRPr="00214BF4" w14:paraId="384CD3D5" w14:textId="77777777" w:rsidTr="006142B6">
        <w:tc>
          <w:tcPr>
            <w:tcW w:w="10420" w:type="dxa"/>
          </w:tcPr>
          <w:p w14:paraId="3E675EDC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1EAEF7C3" w14:textId="77777777" w:rsidR="00214BF4" w:rsidRPr="00214BF4" w:rsidRDefault="00214BF4" w:rsidP="00214BF4">
            <w:pPr>
              <w:rPr>
                <w:rFonts w:eastAsia="Calibri"/>
              </w:rPr>
            </w:pPr>
          </w:p>
          <w:p w14:paraId="3963C583" w14:textId="77777777" w:rsidR="00214BF4" w:rsidRPr="00214BF4" w:rsidRDefault="00214BF4" w:rsidP="00214BF4">
            <w:pPr>
              <w:spacing w:line="276" w:lineRule="auto"/>
              <w:rPr>
                <w:sz w:val="32"/>
                <w:szCs w:val="32"/>
              </w:rPr>
            </w:pPr>
            <w:r w:rsidRPr="00214BF4">
              <w:rPr>
                <w:sz w:val="20"/>
                <w:szCs w:val="20"/>
              </w:rPr>
              <w:br w:type="textWrapping" w:clear="all"/>
            </w:r>
            <w:r w:rsidRPr="00214BF4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59312645" wp14:editId="4D961C6D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32385</wp:posOffset>
                  </wp:positionV>
                  <wp:extent cx="1152525" cy="965835"/>
                  <wp:effectExtent l="0" t="0" r="9525" b="5715"/>
                  <wp:wrapNone/>
                  <wp:docPr id="1" name="Picture 304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965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4BF4">
              <w:t xml:space="preserve">                                 </w:t>
            </w:r>
            <w:r w:rsidRPr="00214BF4">
              <w:rPr>
                <w:sz w:val="32"/>
                <w:szCs w:val="32"/>
              </w:rPr>
              <w:t>Province of the</w:t>
            </w:r>
          </w:p>
          <w:p w14:paraId="439D0BFB" w14:textId="77777777" w:rsidR="00214BF4" w:rsidRPr="00214BF4" w:rsidRDefault="00214BF4" w:rsidP="00214BF4">
            <w:pPr>
              <w:ind w:left="1440" w:firstLine="720"/>
              <w:rPr>
                <w:sz w:val="48"/>
                <w:szCs w:val="48"/>
                <w:u w:val="single"/>
              </w:rPr>
            </w:pPr>
            <w:r w:rsidRPr="00214BF4">
              <w:rPr>
                <w:sz w:val="48"/>
                <w:szCs w:val="48"/>
                <w:u w:val="single"/>
              </w:rPr>
              <w:t>EASTERN CAPE</w:t>
            </w:r>
          </w:p>
          <w:p w14:paraId="7AE16A68" w14:textId="77777777" w:rsidR="00214BF4" w:rsidRPr="00214BF4" w:rsidRDefault="00214BF4" w:rsidP="00214BF4">
            <w:pPr>
              <w:ind w:left="1440" w:firstLine="720"/>
              <w:rPr>
                <w:sz w:val="36"/>
                <w:szCs w:val="36"/>
              </w:rPr>
            </w:pPr>
            <w:r w:rsidRPr="00214BF4">
              <w:rPr>
                <w:sz w:val="36"/>
                <w:szCs w:val="36"/>
              </w:rPr>
              <w:t>EDUCATION</w:t>
            </w:r>
          </w:p>
          <w:p w14:paraId="34BC09E6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b/>
                <w:sz w:val="32"/>
                <w:szCs w:val="32"/>
              </w:rPr>
            </w:pPr>
          </w:p>
          <w:p w14:paraId="2CD4889C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214BF4">
              <w:rPr>
                <w:b/>
                <w:sz w:val="28"/>
                <w:szCs w:val="28"/>
              </w:rPr>
              <w:t>DIRECTORATE SENIOR CURRICULUM MANAGEMENT (SEN-FET)</w:t>
            </w:r>
          </w:p>
          <w:p w14:paraId="1F442A8E" w14:textId="77777777" w:rsidR="00490AB3" w:rsidRPr="00490AB3" w:rsidRDefault="00490AB3" w:rsidP="00490AB3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90AB3">
              <w:rPr>
                <w:b/>
                <w:sz w:val="28"/>
                <w:szCs w:val="28"/>
              </w:rPr>
              <w:t>TUIS-ONDERIG SELFSTUDIE</w:t>
            </w:r>
          </w:p>
          <w:p w14:paraId="70898A28" w14:textId="08C12048" w:rsidR="00214BF4" w:rsidRPr="00214BF4" w:rsidRDefault="00490AB3" w:rsidP="00214BF4">
            <w:pPr>
              <w:tabs>
                <w:tab w:val="left" w:pos="1105"/>
              </w:tabs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490AB3">
              <w:rPr>
                <w:b/>
                <w:sz w:val="28"/>
                <w:szCs w:val="28"/>
              </w:rPr>
              <w:t xml:space="preserve">NASIENRIGLYN </w:t>
            </w:r>
          </w:p>
          <w:tbl>
            <w:tblPr>
              <w:tblW w:w="9176" w:type="dxa"/>
              <w:tblLook w:val="04A0" w:firstRow="1" w:lastRow="0" w:firstColumn="1" w:lastColumn="0" w:noHBand="0" w:noVBand="1"/>
            </w:tblPr>
            <w:tblGrid>
              <w:gridCol w:w="1672"/>
              <w:gridCol w:w="2190"/>
              <w:gridCol w:w="1054"/>
              <w:gridCol w:w="478"/>
              <w:gridCol w:w="1011"/>
              <w:gridCol w:w="1217"/>
              <w:gridCol w:w="404"/>
              <w:gridCol w:w="872"/>
              <w:gridCol w:w="278"/>
            </w:tblGrid>
            <w:tr w:rsidR="00490AB3" w:rsidRPr="00214BF4" w14:paraId="42BA949E" w14:textId="77777777" w:rsidTr="00490AB3">
              <w:trPr>
                <w:trHeight w:val="469"/>
              </w:trPr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386E57" w14:textId="69198CD4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VAK</w:t>
                  </w:r>
                </w:p>
              </w:tc>
              <w:tc>
                <w:tcPr>
                  <w:tcW w:w="23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EDCE21" w14:textId="7327685A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Cs/>
                    </w:rPr>
                    <w:t>REKENINGKUNDE</w:t>
                  </w:r>
                </w:p>
              </w:tc>
              <w:tc>
                <w:tcPr>
                  <w:tcW w:w="11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09AF9D" w14:textId="7A48703C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GRAAD</w:t>
                  </w:r>
                </w:p>
              </w:tc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A2FBF7" w14:textId="42093670" w:rsidR="00490AB3" w:rsidRPr="002027EA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</w:rPr>
                    <w:t>11</w:t>
                  </w:r>
                </w:p>
              </w:tc>
              <w:tc>
                <w:tcPr>
                  <w:tcW w:w="10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4A91C15" w14:textId="481C0E78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DATUM</w:t>
                  </w:r>
                </w:p>
              </w:tc>
              <w:tc>
                <w:tcPr>
                  <w:tcW w:w="275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71417" w14:textId="69491391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490AB3" w:rsidRPr="00214BF4" w14:paraId="098876A6" w14:textId="77777777" w:rsidTr="00490AB3">
              <w:trPr>
                <w:trHeight w:val="469"/>
              </w:trPr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4D15AE" w14:textId="2022E6EF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ONDERWERP</w:t>
                  </w:r>
                </w:p>
              </w:tc>
              <w:tc>
                <w:tcPr>
                  <w:tcW w:w="502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04A400" w14:textId="2E255DF1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Begrotings</w:t>
                  </w:r>
                  <w:proofErr w:type="spellEnd"/>
                  <w:r>
                    <w:rPr>
                      <w:rFonts w:ascii="Arial" w:eastAsia="Calibri" w:hAnsi="Arial" w:cs="Arial"/>
                      <w:bCs/>
                    </w:rPr>
                    <w:t xml:space="preserve">: </w:t>
                  </w: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Geprojekteerde</w:t>
                  </w:r>
                  <w:proofErr w:type="spellEnd"/>
                  <w:r>
                    <w:rPr>
                      <w:rFonts w:ascii="Arial" w:eastAsia="Calibri" w:hAnsi="Arial" w:cs="Arial"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Cs/>
                    </w:rPr>
                    <w:t>Inkomstestaat</w:t>
                  </w:r>
                  <w:proofErr w:type="spellEnd"/>
                </w:p>
              </w:tc>
              <w:tc>
                <w:tcPr>
                  <w:tcW w:w="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F90D1" w14:textId="1E3A99D6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Kwartaal</w:t>
                  </w:r>
                  <w:proofErr w:type="spellEnd"/>
                </w:p>
              </w:tc>
              <w:tc>
                <w:tcPr>
                  <w:tcW w:w="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146646" w14:textId="45B06677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3A2A3" w14:textId="66F3B94A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E528E8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Week</w:t>
                  </w:r>
                </w:p>
              </w:tc>
              <w:tc>
                <w:tcPr>
                  <w:tcW w:w="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F9C85E" w14:textId="7ECE17FF" w:rsidR="00490AB3" w:rsidRPr="00E528E8" w:rsidRDefault="00490AB3" w:rsidP="00490AB3">
                  <w:pPr>
                    <w:tabs>
                      <w:tab w:val="left" w:pos="1105"/>
                    </w:tabs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3C7022" w14:textId="77777777" w:rsidR="00214BF4" w:rsidRPr="00214BF4" w:rsidRDefault="00214BF4" w:rsidP="00214BF4">
            <w:pPr>
              <w:tabs>
                <w:tab w:val="left" w:pos="1105"/>
              </w:tabs>
              <w:spacing w:after="200" w:line="276" w:lineRule="auto"/>
              <w:rPr>
                <w:sz w:val="20"/>
                <w:szCs w:val="20"/>
              </w:rPr>
            </w:pPr>
          </w:p>
          <w:p w14:paraId="50A6A5AD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42EAD6C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2DBFDE54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34C10B0B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  <w:p w14:paraId="6CD16642" w14:textId="77777777" w:rsidR="00214BF4" w:rsidRPr="00214BF4" w:rsidRDefault="00214BF4" w:rsidP="00214BF4">
            <w:pPr>
              <w:jc w:val="center"/>
              <w:rPr>
                <w:rFonts w:eastAsia="Calibri"/>
                <w:sz w:val="72"/>
                <w:szCs w:val="72"/>
              </w:rPr>
            </w:pPr>
          </w:p>
        </w:tc>
      </w:tr>
    </w:tbl>
    <w:p w14:paraId="766774E8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9FCE303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sz w:val="24"/>
          <w:szCs w:val="24"/>
          <w:lang w:val="en-ZA"/>
        </w:rPr>
      </w:pPr>
    </w:p>
    <w:p w14:paraId="759DD84E" w14:textId="77777777" w:rsidR="00214BF4" w:rsidRP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3803008" w14:textId="2F3BF24E" w:rsidR="00214BF4" w:rsidRDefault="00214BF4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29CB7227" w14:textId="7CE71782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487DD228" w14:textId="1DF4332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C5B4B37" w14:textId="156153F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51DF4CE0" w14:textId="7E9509E8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6AA15FF" w14:textId="361AB646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p w14:paraId="39CF5EB7" w14:textId="637170AA" w:rsidR="00D77BB6" w:rsidRDefault="00D77BB6" w:rsidP="00214BF4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8773"/>
      </w:tblGrid>
      <w:tr w:rsidR="00D26C1C" w:rsidRPr="006C6A7E" w14:paraId="4BF4C9BB" w14:textId="77777777" w:rsidTr="006142B6">
        <w:tc>
          <w:tcPr>
            <w:tcW w:w="9360" w:type="dxa"/>
            <w:gridSpan w:val="2"/>
          </w:tcPr>
          <w:p w14:paraId="41E010E4" w14:textId="00E724FF" w:rsidR="00D26C1C" w:rsidRPr="006C6A7E" w:rsidRDefault="00490AB3" w:rsidP="00D26C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D26C1C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  <w:r w:rsidR="00D26C1C" w:rsidRPr="006C6A7E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</w:p>
        </w:tc>
      </w:tr>
      <w:tr w:rsidR="00D26C1C" w:rsidRPr="00BB4FF2" w14:paraId="41F739C5" w14:textId="77777777" w:rsidTr="006142B6">
        <w:tc>
          <w:tcPr>
            <w:tcW w:w="587" w:type="dxa"/>
          </w:tcPr>
          <w:p w14:paraId="08EBDFAE" w14:textId="77777777" w:rsidR="00D26C1C" w:rsidRPr="00BB4FF2" w:rsidRDefault="00D26C1C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5BF0DA65" w14:textId="77777777" w:rsidR="00D26C1C" w:rsidRPr="00BB4FF2" w:rsidRDefault="00D26C1C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205" w:rsidRPr="00BB4FF2" w14:paraId="3E743257" w14:textId="77777777" w:rsidTr="00C14205">
        <w:tc>
          <w:tcPr>
            <w:tcW w:w="9360" w:type="dxa"/>
            <w:gridSpan w:val="2"/>
          </w:tcPr>
          <w:tbl>
            <w:tblPr>
              <w:tblW w:w="908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13"/>
              <w:gridCol w:w="1868"/>
              <w:gridCol w:w="1855"/>
              <w:gridCol w:w="1983"/>
              <w:gridCol w:w="2166"/>
            </w:tblGrid>
            <w:tr w:rsidR="00490AB3" w:rsidRPr="00D51DFE" w14:paraId="50DEE54A" w14:textId="77777777" w:rsidTr="00A830E9">
              <w:trPr>
                <w:trHeight w:hRule="exact" w:val="1044"/>
              </w:trPr>
              <w:tc>
                <w:tcPr>
                  <w:tcW w:w="1203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003CA24C" w14:textId="77777777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12AFD99" w14:textId="77777777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5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26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2" w:space="0" w:color="000000"/>
                  </w:tcBorders>
                  <w:vAlign w:val="center"/>
                </w:tcPr>
                <w:p w14:paraId="594FB511" w14:textId="26A66584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276" w:lineRule="auto"/>
                    <w:ind w:left="887" w:right="186" w:hanging="672"/>
                    <w:jc w:val="center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Bedrag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in die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Kontantbegroting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vir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n</w:t>
                  </w:r>
                  <w:r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i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  <w:tc>
                <w:tcPr>
                  <w:tcW w:w="4156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8" w:space="0" w:color="auto"/>
                  </w:tcBorders>
                  <w:vAlign w:val="center"/>
                </w:tcPr>
                <w:p w14:paraId="3E6F5A10" w14:textId="5517617C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Bedrag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in die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Geprojekteerde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Inkomstestaat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vir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Junie 2020</w:t>
                  </w:r>
                </w:p>
              </w:tc>
            </w:tr>
            <w:tr w:rsidR="00490AB3" w:rsidRPr="00D51DFE" w14:paraId="015937D0" w14:textId="77777777" w:rsidTr="00A830E9">
              <w:trPr>
                <w:trHeight w:hRule="exact" w:val="361"/>
              </w:trPr>
              <w:tc>
                <w:tcPr>
                  <w:tcW w:w="1203" w:type="dxa"/>
                  <w:vMerge/>
                  <w:tcBorders>
                    <w:top w:val="single" w:sz="12" w:space="0" w:color="000000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120F1AAF" w14:textId="77777777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915" w:right="91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687F5409" w14:textId="66F6763F" w:rsidR="00490AB3" w:rsidRPr="00490AB3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ON</w:t>
                  </w:r>
                  <w:r w:rsidRPr="00490AB3">
                    <w:rPr>
                      <w:rFonts w:ascii="Arial" w:hAnsi="Arial" w:cs="Arial"/>
                      <w:b/>
                      <w:sz w:val="24"/>
                      <w:szCs w:val="24"/>
                    </w:rPr>
                    <w:t>TVANGSTE</w:t>
                  </w:r>
                </w:p>
              </w:tc>
              <w:tc>
                <w:tcPr>
                  <w:tcW w:w="1856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7C7BA67" w14:textId="336E6755" w:rsidR="00490AB3" w:rsidRPr="00490AB3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215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490AB3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BETALINGS</w:t>
                  </w:r>
                </w:p>
              </w:tc>
              <w:tc>
                <w:tcPr>
                  <w:tcW w:w="1987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4446F927" w14:textId="593ACBA3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1"/>
                      <w:w w:val="101"/>
                      <w:sz w:val="24"/>
                      <w:szCs w:val="24"/>
                    </w:rPr>
                    <w:t xml:space="preserve">     INKOMSTE</w:t>
                  </w:r>
                </w:p>
              </w:tc>
              <w:tc>
                <w:tcPr>
                  <w:tcW w:w="2169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71D13132" w14:textId="43780BAD" w:rsidR="00490AB3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25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UITGAWES</w:t>
                  </w:r>
                </w:p>
              </w:tc>
            </w:tr>
            <w:tr w:rsidR="00490AB3" w:rsidRPr="00D51DFE" w14:paraId="546B24BA" w14:textId="77777777" w:rsidTr="00A830E9">
              <w:trPr>
                <w:trHeight w:hRule="exact" w:val="361"/>
              </w:trPr>
              <w:tc>
                <w:tcPr>
                  <w:tcW w:w="1203" w:type="dxa"/>
                  <w:tcBorders>
                    <w:top w:val="single" w:sz="12" w:space="0" w:color="000000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</w:tcPr>
                <w:p w14:paraId="56BEE8B9" w14:textId="6679848A" w:rsidR="00C14205" w:rsidRPr="00D51DFE" w:rsidRDefault="00490AB3" w:rsidP="00490AB3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Voorbeeld</w:t>
                  </w:r>
                  <w:proofErr w:type="spellEnd"/>
                </w:p>
              </w:tc>
              <w:tc>
                <w:tcPr>
                  <w:tcW w:w="1870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74F2E9F4" w14:textId="77777777" w:rsidR="00C14205" w:rsidRPr="00C14205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26063EC3" w14:textId="1981E4CC" w:rsidR="00C14205" w:rsidRPr="00C14205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  <w:tc>
                <w:tcPr>
                  <w:tcW w:w="1987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58A281E6" w14:textId="77777777" w:rsidR="00C14205" w:rsidRPr="00C14205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6D5E4432" w14:textId="47AB7F69" w:rsidR="00C14205" w:rsidRPr="00C14205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</w:tr>
            <w:tr w:rsidR="00490AB3" w:rsidRPr="00D51DFE" w14:paraId="5DB2FA38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2D6CE96F" w14:textId="77777777" w:rsidR="00C14205" w:rsidRPr="00D51DFE" w:rsidRDefault="00C14205" w:rsidP="00C14205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46441673" w14:textId="3789199E" w:rsidR="00C14205" w:rsidRPr="00D51DFE" w:rsidRDefault="00924BF3" w:rsidP="00C14205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93 300</w:t>
                  </w: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D1E0C6C" w14:textId="77777777" w:rsidR="00C14205" w:rsidRPr="00D51DFE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44CF727C" w14:textId="37D5E01E" w:rsidR="00C14205" w:rsidRPr="00D51DFE" w:rsidRDefault="00C14205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6567E46C" w14:textId="71A5F85F" w:rsidR="00C14205" w:rsidRPr="00D51DFE" w:rsidRDefault="00924BF3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3 225</w:t>
                  </w:r>
                </w:p>
              </w:tc>
            </w:tr>
            <w:tr w:rsidR="00490AB3" w:rsidRPr="00D51DFE" w14:paraId="5F06FCAA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47DF3BFF" w14:textId="4C430E6F" w:rsidR="00924BF3" w:rsidRPr="00D51DFE" w:rsidRDefault="00924BF3" w:rsidP="00924BF3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A0D718A" w14:textId="0D0932E0" w:rsidR="00924BF3" w:rsidRDefault="00924BF3" w:rsidP="00924BF3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52 800</w:t>
                  </w: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50C9950C" w14:textId="77777777" w:rsidR="00924BF3" w:rsidRPr="00D51DFE" w:rsidRDefault="00924BF3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6067C5FF" w14:textId="164996D1" w:rsidR="00924BF3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132 000</w:t>
                  </w: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0823C346" w14:textId="62018FFE" w:rsidR="00924BF3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88 000</w:t>
                  </w:r>
                </w:p>
              </w:tc>
            </w:tr>
            <w:tr w:rsidR="00490AB3" w:rsidRPr="00D51DFE" w14:paraId="2B510B30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6362144" w14:textId="5636848A" w:rsidR="00A830E9" w:rsidRPr="00D51DFE" w:rsidRDefault="00FB0A0D" w:rsidP="00A830E9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5A70F42" w14:textId="77777777" w:rsidR="00A830E9" w:rsidRPr="00A830E9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050143DA" w14:textId="7204C09F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12 690</w:t>
                  </w: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1C94B2C0" w14:textId="77777777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0F9A3E34" w14:textId="4766421B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z w:val="24"/>
                      <w:szCs w:val="24"/>
                    </w:rPr>
                    <w:t>690</w:t>
                  </w:r>
                </w:p>
              </w:tc>
            </w:tr>
            <w:tr w:rsidR="00490AB3" w:rsidRPr="00D51DFE" w14:paraId="3C35DDAD" w14:textId="77777777" w:rsidTr="00A830E9">
              <w:trPr>
                <w:trHeight w:hRule="exact" w:val="576"/>
              </w:trPr>
              <w:tc>
                <w:tcPr>
                  <w:tcW w:w="1203" w:type="dxa"/>
                  <w:tcBorders>
                    <w:top w:val="single" w:sz="2" w:space="0" w:color="auto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56D31310" w14:textId="77777777" w:rsidR="00A830E9" w:rsidRPr="00D51DFE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70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  <w:vAlign w:val="center"/>
                </w:tcPr>
                <w:p w14:paraId="7A8F2E4A" w14:textId="77777777" w:rsidR="00A830E9" w:rsidRPr="00A830E9" w:rsidRDefault="00A830E9" w:rsidP="00A830E9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6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61EFD926" w14:textId="386ED460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  <w:vAlign w:val="center"/>
                </w:tcPr>
                <w:p w14:paraId="496A61D8" w14:textId="77777777" w:rsidR="00A830E9" w:rsidRPr="00A830E9" w:rsidRDefault="00A830E9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9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1138698C" w14:textId="1BE850BE" w:rsidR="00A830E9" w:rsidRPr="00A830E9" w:rsidRDefault="00FB0A0D" w:rsidP="00FB0A0D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2 130</w:t>
                  </w:r>
                </w:p>
              </w:tc>
            </w:tr>
          </w:tbl>
          <w:p w14:paraId="539CB90E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4205" w:rsidRPr="00BB4FF2" w14:paraId="248ECB57" w14:textId="77777777" w:rsidTr="006142B6">
        <w:tc>
          <w:tcPr>
            <w:tcW w:w="587" w:type="dxa"/>
          </w:tcPr>
          <w:p w14:paraId="33C1BB5F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2A3DEBE0" w14:textId="77777777" w:rsidR="00C14205" w:rsidRPr="00BB4FF2" w:rsidRDefault="00C14205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29D2327" w14:textId="77777777" w:rsidTr="00CA7DBD">
        <w:tc>
          <w:tcPr>
            <w:tcW w:w="9360" w:type="dxa"/>
            <w:gridSpan w:val="2"/>
          </w:tcPr>
          <w:p w14:paraId="752EE1E6" w14:textId="5AD7B387" w:rsidR="00993C0C" w:rsidRPr="00BB4FF2" w:rsidRDefault="00993C0C" w:rsidP="003B17E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Total</w:t>
            </w:r>
            <w:r w:rsidR="003B17E5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3B17E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B17E5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 52 800 x 100/40 = 132 000</w:t>
            </w:r>
          </w:p>
        </w:tc>
      </w:tr>
      <w:tr w:rsidR="00993C0C" w:rsidRPr="00BB4FF2" w14:paraId="3EEE31D2" w14:textId="77777777" w:rsidTr="00AF7F23">
        <w:tc>
          <w:tcPr>
            <w:tcW w:w="9360" w:type="dxa"/>
            <w:gridSpan w:val="2"/>
          </w:tcPr>
          <w:p w14:paraId="116A87F3" w14:textId="13992B86" w:rsidR="00993C0C" w:rsidRPr="00BB4FF2" w:rsidRDefault="003B17E5" w:rsidP="003B17E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Koste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="00993C0C">
              <w:rPr>
                <w:rFonts w:ascii="Arial" w:hAnsi="Arial" w:cs="Arial"/>
                <w:sz w:val="24"/>
                <w:szCs w:val="24"/>
              </w:rPr>
              <w:t>: 132 000 x 100/150 = 88 000</w:t>
            </w:r>
          </w:p>
        </w:tc>
      </w:tr>
      <w:tr w:rsidR="00372E08" w:rsidRPr="00BB4FF2" w14:paraId="45F5D015" w14:textId="77777777" w:rsidTr="006142B6">
        <w:tc>
          <w:tcPr>
            <w:tcW w:w="587" w:type="dxa"/>
          </w:tcPr>
          <w:p w14:paraId="72490B5B" w14:textId="77777777" w:rsidR="00372E08" w:rsidRPr="00BB4FF2" w:rsidRDefault="00372E08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73" w:type="dxa"/>
          </w:tcPr>
          <w:p w14:paraId="7745A5C8" w14:textId="77777777" w:rsidR="00372E08" w:rsidRPr="00BB4FF2" w:rsidRDefault="00372E08" w:rsidP="006142B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0F0FCE" w14:textId="576585DD" w:rsidR="001B152C" w:rsidRDefault="001B152C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8676"/>
      </w:tblGrid>
      <w:tr w:rsidR="00993C0C" w:rsidRPr="00BB4FF2" w14:paraId="0BA59734" w14:textId="77777777" w:rsidTr="00E33E22">
        <w:tc>
          <w:tcPr>
            <w:tcW w:w="9360" w:type="dxa"/>
            <w:gridSpan w:val="2"/>
          </w:tcPr>
          <w:p w14:paraId="2C8529E9" w14:textId="40B20359" w:rsidR="00993C0C" w:rsidRPr="00BB4FF2" w:rsidRDefault="00490AB3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AKTIWITEIT</w:t>
            </w:r>
            <w:r w:rsidR="00993C0C" w:rsidRPr="00B803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93C0C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993C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93C0C" w:rsidRPr="00BB4FF2" w14:paraId="46281A39" w14:textId="77777777" w:rsidTr="005C03AB">
        <w:tc>
          <w:tcPr>
            <w:tcW w:w="684" w:type="dxa"/>
          </w:tcPr>
          <w:p w14:paraId="430DAE69" w14:textId="77777777" w:rsidR="00993C0C" w:rsidRPr="00BB4FF2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7EE8DB0A" w14:textId="77777777" w:rsidR="00993C0C" w:rsidRPr="00BB4FF2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D3B6491" w14:textId="77777777" w:rsidTr="005C03AB">
        <w:tc>
          <w:tcPr>
            <w:tcW w:w="684" w:type="dxa"/>
          </w:tcPr>
          <w:p w14:paraId="0B82E5D6" w14:textId="412C6040" w:rsidR="00993C0C" w:rsidRPr="00682713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993C0C" w:rsidRPr="00BE173F" w14:paraId="2BB0B588" w14:textId="77777777" w:rsidTr="00E33E22">
              <w:trPr>
                <w:trHeight w:val="576"/>
              </w:trPr>
              <w:tc>
                <w:tcPr>
                  <w:tcW w:w="2650" w:type="dxa"/>
                </w:tcPr>
                <w:p w14:paraId="37B7F026" w14:textId="77777777" w:rsidR="00993C0C" w:rsidRPr="00BE173F" w:rsidRDefault="00993C0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2684BE7E" w14:textId="50791081" w:rsidR="00993C0C" w:rsidRPr="00BE173F" w:rsidRDefault="00993C0C" w:rsidP="003B17E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3B17E5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4D8CB5B3" w14:textId="77777777" w:rsidR="00993C0C" w:rsidRPr="00BE173F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2A236A45" w14:textId="72124D8E" w:rsidR="00993C0C" w:rsidRPr="00BE173F" w:rsidRDefault="00993C0C" w:rsidP="00E157A7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E157A7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BE173F" w14:paraId="7AFF1B82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3530DB6D" w14:textId="7E5EC38A" w:rsidR="00993C0C" w:rsidRPr="00414C00" w:rsidRDefault="00E157A7" w:rsidP="00E157A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Werklike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="00993C0C"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2019</w:t>
                  </w:r>
                </w:p>
              </w:tc>
              <w:tc>
                <w:tcPr>
                  <w:tcW w:w="1890" w:type="dxa"/>
                  <w:vAlign w:val="center"/>
                </w:tcPr>
                <w:p w14:paraId="2E5EC734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R120 000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50CF13B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R144 000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5C8F2804" w14:textId="77777777" w:rsidR="00993C0C" w:rsidRPr="00414C00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R132 000</w:t>
                  </w:r>
                </w:p>
              </w:tc>
            </w:tr>
            <w:tr w:rsidR="00993C0C" w:rsidRPr="00BE173F" w14:paraId="6FB40F35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7CF464F" w14:textId="652461CD" w:rsidR="00993C0C" w:rsidRPr="00414C00" w:rsidRDefault="00E157A7" w:rsidP="00E157A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="00993C0C"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55C916BF" w14:textId="6790C03D" w:rsidR="00993C0C" w:rsidRPr="00BE173F" w:rsidRDefault="007B65B9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993C0C">
                    <w:rPr>
                      <w:rFonts w:ascii="Arial" w:hAnsi="Arial" w:cs="Arial"/>
                      <w:sz w:val="24"/>
                      <w:szCs w:val="24"/>
                    </w:rPr>
                    <w:t>132 000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E7A7342" w14:textId="2F804FE5" w:rsidR="00993C0C" w:rsidRPr="00BE173F" w:rsidRDefault="007B65B9" w:rsidP="00C64D5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C64D50">
                    <w:rPr>
                      <w:rFonts w:ascii="Arial" w:hAnsi="Arial" w:cs="Arial"/>
                      <w:sz w:val="24"/>
                      <w:szCs w:val="24"/>
                    </w:rPr>
                    <w:t>158 400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5AA46498" w14:textId="667B7D00" w:rsidR="00993C0C" w:rsidRPr="00BE173F" w:rsidRDefault="007B65B9" w:rsidP="00C64D50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 w:rsidR="00C64D50">
                    <w:rPr>
                      <w:rFonts w:ascii="Arial" w:hAnsi="Arial" w:cs="Arial"/>
                      <w:sz w:val="24"/>
                      <w:szCs w:val="24"/>
                    </w:rPr>
                    <w:t>145 200</w:t>
                  </w:r>
                </w:p>
              </w:tc>
            </w:tr>
          </w:tbl>
          <w:p w14:paraId="69B844FC" w14:textId="77777777" w:rsidR="00993C0C" w:rsidRPr="00BE173F" w:rsidRDefault="00993C0C" w:rsidP="00E33E22">
            <w:pPr>
              <w:spacing w:before="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4D45E72" w14:textId="77777777" w:rsidTr="005C03AB">
        <w:tc>
          <w:tcPr>
            <w:tcW w:w="684" w:type="dxa"/>
          </w:tcPr>
          <w:p w14:paraId="4A8DF387" w14:textId="77777777" w:rsidR="00993C0C" w:rsidRPr="00682713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A38403C" w14:textId="77777777" w:rsid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D7ECBAF" w14:textId="003C809F" w:rsidR="007B65B9" w:rsidRP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1,10 </w:t>
            </w:r>
            <w:r>
              <w:rPr>
                <w:rFonts w:ascii="Arial" w:hAnsi="Arial" w:cs="Arial"/>
                <w:sz w:val="24"/>
                <w:szCs w:val="24"/>
              </w:rPr>
              <w:t>x 120 000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**</w:t>
            </w:r>
            <w:r w:rsidRPr="007B65B9">
              <w:rPr>
                <w:rFonts w:ascii="Arial" w:hAnsi="Arial" w:cs="Arial"/>
                <w:sz w:val="24"/>
                <w:szCs w:val="24"/>
              </w:rPr>
              <w:t>1,10</w:t>
            </w:r>
            <w:r>
              <w:rPr>
                <w:rFonts w:ascii="Arial" w:hAnsi="Arial" w:cs="Arial"/>
                <w:sz w:val="24"/>
                <w:szCs w:val="24"/>
              </w:rPr>
              <w:t xml:space="preserve"> x 144 000      ***</w:t>
            </w:r>
            <w:r w:rsidRPr="007B65B9">
              <w:rPr>
                <w:rFonts w:ascii="Arial" w:hAnsi="Arial" w:cs="Arial"/>
                <w:sz w:val="24"/>
                <w:szCs w:val="24"/>
              </w:rPr>
              <w:t xml:space="preserve">1,10 </w:t>
            </w:r>
            <w:r>
              <w:rPr>
                <w:rFonts w:ascii="Arial" w:hAnsi="Arial" w:cs="Arial"/>
                <w:sz w:val="24"/>
                <w:szCs w:val="24"/>
              </w:rPr>
              <w:t>x 132 000</w:t>
            </w:r>
          </w:p>
          <w:p w14:paraId="5458B856" w14:textId="77777777" w:rsidR="007B65B9" w:rsidRPr="007B65B9" w:rsidRDefault="007B65B9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3F54C4D" w14:textId="67250E73" w:rsidR="00F3794B" w:rsidRDefault="00E157A7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Werk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altyd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van 1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>00%</w:t>
            </w:r>
            <w:r w:rsidR="00F3794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AA4AB2F" w14:textId="3470754D" w:rsidR="007B65B9" w:rsidRPr="007B65B9" w:rsidRDefault="00E157A7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Indien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verhoog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met 10% dan word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dit</w:t>
            </w:r>
            <w:proofErr w:type="spellEnd"/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 100% + 10% = 110% = 1,1</w:t>
            </w:r>
          </w:p>
          <w:p w14:paraId="3044C7F2" w14:textId="6B0F04E8" w:rsidR="00F3794B" w:rsidRDefault="00E157A7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Verhoog met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 15% = 100% + 15% = 115% = 1,15 </w:t>
            </w:r>
          </w:p>
          <w:p w14:paraId="4A481226" w14:textId="2F4E8D77" w:rsidR="007B65B9" w:rsidRPr="007B65B9" w:rsidRDefault="00E157A7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 5% = 100% + 5% = 105% = 1,05</w:t>
            </w:r>
          </w:p>
          <w:p w14:paraId="2A4CF9F6" w14:textId="77777777" w:rsidR="00F3794B" w:rsidRDefault="00F3794B" w:rsidP="007B65B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371832D3" w14:textId="2827B67E" w:rsidR="00F3794B" w:rsidRDefault="00E157A7" w:rsidP="00F3794B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Indien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met 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10% = 100% - 10% = 90% = 0,9 </w:t>
            </w:r>
          </w:p>
          <w:p w14:paraId="42C46E9D" w14:textId="286731BD" w:rsidR="00993C0C" w:rsidRPr="00BB4FF2" w:rsidRDefault="00E157A7" w:rsidP="00E157A7">
            <w:pPr>
              <w:pStyle w:val="NoSpacing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met</w:t>
            </w:r>
            <w:r w:rsidR="007B65B9" w:rsidRPr="007B65B9">
              <w:rPr>
                <w:rFonts w:ascii="Arial" w:hAnsi="Arial" w:cs="Arial"/>
                <w:sz w:val="24"/>
                <w:szCs w:val="24"/>
              </w:rPr>
              <w:t xml:space="preserve"> 6% = 100% - 6% = 94% = 0,94</w:t>
            </w:r>
          </w:p>
        </w:tc>
      </w:tr>
      <w:tr w:rsidR="00993C0C" w:rsidRPr="00BB4FF2" w14:paraId="06B96C12" w14:textId="77777777" w:rsidTr="005C03AB">
        <w:tc>
          <w:tcPr>
            <w:tcW w:w="684" w:type="dxa"/>
          </w:tcPr>
          <w:p w14:paraId="3359A704" w14:textId="77777777" w:rsidR="00993C0C" w:rsidRPr="00B8030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6910E2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3AF78DF2" w14:textId="77777777" w:rsidTr="005C03AB">
        <w:tc>
          <w:tcPr>
            <w:tcW w:w="684" w:type="dxa"/>
          </w:tcPr>
          <w:p w14:paraId="696A4882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2D6C9E09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57AB3AD7" w14:textId="77777777" w:rsidTr="005C03AB">
        <w:tc>
          <w:tcPr>
            <w:tcW w:w="684" w:type="dxa"/>
          </w:tcPr>
          <w:p w14:paraId="5E0910F6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CDCA4CE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794B" w:rsidRPr="00BB4FF2" w14:paraId="1E1152B9" w14:textId="77777777" w:rsidTr="005C03AB">
        <w:tc>
          <w:tcPr>
            <w:tcW w:w="684" w:type="dxa"/>
          </w:tcPr>
          <w:p w14:paraId="5EFD394C" w14:textId="77777777" w:rsidR="00F3794B" w:rsidRPr="00B80307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38C07BB" w14:textId="77777777" w:rsidR="00F3794B" w:rsidRPr="00AB7F4F" w:rsidRDefault="00F3794B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3ECC546" w14:textId="77777777" w:rsidTr="005C03AB">
        <w:tc>
          <w:tcPr>
            <w:tcW w:w="684" w:type="dxa"/>
          </w:tcPr>
          <w:p w14:paraId="1273AA56" w14:textId="27942324" w:rsidR="00993C0C" w:rsidRPr="00993C0C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3C0C">
              <w:rPr>
                <w:rFonts w:ascii="Arial" w:hAnsi="Arial" w:cs="Arial"/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B825CC" w:rsidRPr="00414C00" w14:paraId="6475C531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7A5A56C4" w14:textId="77777777" w:rsidR="00B825CC" w:rsidRPr="00414C00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76BF9FE0" w14:textId="0DBB084B" w:rsidR="00B825CC" w:rsidRPr="00414C00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30654C30" w14:textId="55A65E18" w:rsidR="00B825CC" w:rsidRPr="00414C00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392891FF" w14:textId="162196B8" w:rsidR="00B825CC" w:rsidRPr="00414C00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414C00" w14:paraId="3992E277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151AD5AD" w14:textId="5E78AEFC" w:rsidR="00993C0C" w:rsidRPr="00414C00" w:rsidRDefault="00B825CC" w:rsidP="00F3794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4183FE67" w14:textId="73FB2264" w:rsidR="00993C0C" w:rsidRPr="00F3794B" w:rsidRDefault="00F3794B" w:rsidP="00CE138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CE138A">
                    <w:rPr>
                      <w:rFonts w:ascii="Arial" w:hAnsi="Arial" w:cs="Arial"/>
                      <w:sz w:val="24"/>
                      <w:szCs w:val="24"/>
                    </w:rPr>
                    <w:t>306</w:t>
                  </w: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FC383DD" w14:textId="054F1BE1" w:rsidR="00993C0C" w:rsidRPr="00F3794B" w:rsidRDefault="00F3794B" w:rsidP="00F3794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0736C4">
                    <w:rPr>
                      <w:rFonts w:ascii="Arial" w:hAnsi="Arial" w:cs="Arial"/>
                      <w:sz w:val="24"/>
                      <w:szCs w:val="24"/>
                    </w:rPr>
                    <w:t>337 500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0AA6BC4F" w14:textId="1B56D6B9" w:rsidR="00993C0C" w:rsidRPr="00F3794B" w:rsidRDefault="00F3794B" w:rsidP="00F3794B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794B"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 w:rsidR="000736C4">
                    <w:rPr>
                      <w:rFonts w:ascii="Arial" w:hAnsi="Arial" w:cs="Arial"/>
                      <w:sz w:val="24"/>
                      <w:szCs w:val="24"/>
                    </w:rPr>
                    <w:t>371 250</w:t>
                  </w:r>
                </w:p>
              </w:tc>
            </w:tr>
          </w:tbl>
          <w:p w14:paraId="5306B8CF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0AE2565" w14:textId="77777777" w:rsidTr="005C03AB">
        <w:tc>
          <w:tcPr>
            <w:tcW w:w="684" w:type="dxa"/>
          </w:tcPr>
          <w:p w14:paraId="6D58F3BB" w14:textId="77777777" w:rsidR="00993C0C" w:rsidRPr="00B8030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25620CE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E97F0C" w14:textId="42C8A818" w:rsidR="00F3794B" w:rsidRDefault="00B825CC" w:rsidP="00E33E2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Gemiddelde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="00F3794B">
              <w:rPr>
                <w:rFonts w:ascii="Arial" w:hAnsi="Arial" w:cs="Arial"/>
                <w:sz w:val="24"/>
                <w:szCs w:val="24"/>
              </w:rPr>
              <w:t>: 4 320 000 ÷ 12 = 360 000</w:t>
            </w:r>
          </w:p>
          <w:p w14:paraId="088B3CF5" w14:textId="1E8C8894" w:rsidR="00F3794B" w:rsidRPr="00AB7F4F" w:rsidRDefault="00F3794B" w:rsidP="00CE13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*360 000 x 0,</w:t>
            </w:r>
            <w:r w:rsidR="00CE138A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5      **270 000 x 1,25     ***</w:t>
            </w:r>
            <w:r w:rsidR="000736C4">
              <w:rPr>
                <w:rFonts w:ascii="Arial" w:hAnsi="Arial" w:cs="Arial"/>
                <w:sz w:val="24"/>
                <w:szCs w:val="24"/>
              </w:rPr>
              <w:t>337 500 x 1.1</w:t>
            </w:r>
          </w:p>
        </w:tc>
      </w:tr>
      <w:tr w:rsidR="00993C0C" w:rsidRPr="00BB4FF2" w14:paraId="5C86270A" w14:textId="77777777" w:rsidTr="005C03AB">
        <w:tc>
          <w:tcPr>
            <w:tcW w:w="684" w:type="dxa"/>
          </w:tcPr>
          <w:p w14:paraId="541A75FC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62D223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C2A21CE" w14:textId="77777777" w:rsidTr="005C03AB">
        <w:tc>
          <w:tcPr>
            <w:tcW w:w="684" w:type="dxa"/>
          </w:tcPr>
          <w:p w14:paraId="21949808" w14:textId="10BC2A5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43"/>
              <w:gridCol w:w="1890"/>
              <w:gridCol w:w="1890"/>
              <w:gridCol w:w="1890"/>
            </w:tblGrid>
            <w:tr w:rsidR="00B825CC" w:rsidRPr="002D0696" w14:paraId="48419A44" w14:textId="77777777" w:rsidTr="00305D9F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5C9925E0" w14:textId="77777777" w:rsidR="00B825CC" w:rsidRPr="002D0696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3E1B1EE3" w14:textId="24E3BE7A" w:rsidR="00B825CC" w:rsidRPr="002D069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317CB7DE" w14:textId="6ECF9239" w:rsidR="00B825CC" w:rsidRPr="002D069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90" w:type="dxa"/>
                  <w:vAlign w:val="center"/>
                </w:tcPr>
                <w:p w14:paraId="18A68B7B" w14:textId="4E546DA8" w:rsidR="00B825CC" w:rsidRPr="002D069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305D9F" w:rsidRPr="002D0696" w14:paraId="3805070A" w14:textId="77777777" w:rsidTr="00305D9F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17C7FF78" w14:textId="25B4E732" w:rsidR="00305D9F" w:rsidRPr="002D0696" w:rsidRDefault="00B825CC" w:rsidP="00305D9F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6BB96C0" w14:textId="7BE96F58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84 000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3592FA39" w14:textId="18D9849B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88 200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2963891" w14:textId="023727F8" w:rsidR="00305D9F" w:rsidRPr="00305D9F" w:rsidRDefault="00305D9F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05D9F">
                    <w:rPr>
                      <w:rFonts w:ascii="Arial" w:hAnsi="Arial" w:cs="Arial"/>
                      <w:sz w:val="24"/>
                      <w:szCs w:val="24"/>
                    </w:rPr>
                    <w:t>***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92 610</w:t>
                  </w:r>
                </w:p>
              </w:tc>
            </w:tr>
          </w:tbl>
          <w:p w14:paraId="33EBE7D8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AC21FE8" w14:textId="77777777" w:rsidTr="005C03AB">
        <w:tc>
          <w:tcPr>
            <w:tcW w:w="684" w:type="dxa"/>
          </w:tcPr>
          <w:p w14:paraId="775FE1F4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C68213" w14:textId="77777777" w:rsidR="00305D9F" w:rsidRDefault="00305D9F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8E9EA0" w14:textId="050B2353" w:rsidR="00993C0C" w:rsidRDefault="00B825CC" w:rsidP="00E33E2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Gemiddelde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="00305D9F">
              <w:rPr>
                <w:rFonts w:ascii="Arial" w:hAnsi="Arial" w:cs="Arial"/>
                <w:sz w:val="24"/>
                <w:szCs w:val="24"/>
              </w:rPr>
              <w:t>: 960 000 ÷ 12 = 80 000</w:t>
            </w:r>
          </w:p>
          <w:p w14:paraId="346C533D" w14:textId="62489580" w:rsidR="00305D9F" w:rsidRPr="00AB7F4F" w:rsidRDefault="00305D9F" w:rsidP="002B6D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*80 000 x 1,05       **84 000 x 1,05       ***</w:t>
            </w:r>
            <w:r w:rsidR="002B6DFE">
              <w:rPr>
                <w:rFonts w:ascii="Arial" w:hAnsi="Arial" w:cs="Arial"/>
                <w:sz w:val="24"/>
                <w:szCs w:val="24"/>
              </w:rPr>
              <w:t>88 200 x 1.05</w:t>
            </w:r>
          </w:p>
        </w:tc>
      </w:tr>
      <w:tr w:rsidR="00993C0C" w:rsidRPr="00BB4FF2" w14:paraId="1DE07950" w14:textId="77777777" w:rsidTr="00E33E22">
        <w:tc>
          <w:tcPr>
            <w:tcW w:w="9360" w:type="dxa"/>
            <w:gridSpan w:val="2"/>
          </w:tcPr>
          <w:p w14:paraId="444ECB77" w14:textId="77777777" w:rsidR="00993C0C" w:rsidRPr="00B8030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C0C" w:rsidRPr="00BB4FF2" w14:paraId="15AEFF2D" w14:textId="77777777" w:rsidTr="00E33E22">
        <w:tc>
          <w:tcPr>
            <w:tcW w:w="9360" w:type="dxa"/>
            <w:gridSpan w:val="2"/>
          </w:tcPr>
          <w:p w14:paraId="251E47A3" w14:textId="4CC3485F" w:rsidR="00993C0C" w:rsidRPr="00AB7F4F" w:rsidRDefault="00490AB3" w:rsidP="00C31C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AKTIWITEIT</w:t>
            </w:r>
            <w:r w:rsidR="00993C0C" w:rsidRPr="00B803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31CEE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993C0C" w:rsidRPr="00BB4FF2" w14:paraId="75D9375C" w14:textId="77777777" w:rsidTr="005C03AB">
        <w:tc>
          <w:tcPr>
            <w:tcW w:w="684" w:type="dxa"/>
          </w:tcPr>
          <w:p w14:paraId="4D4A71B9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BF9B673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D042E84" w14:textId="77777777" w:rsidTr="005C03AB">
        <w:tc>
          <w:tcPr>
            <w:tcW w:w="684" w:type="dxa"/>
          </w:tcPr>
          <w:p w14:paraId="292DBF9B" w14:textId="60295BC7" w:rsidR="00993C0C" w:rsidRPr="00765936" w:rsidRDefault="00765936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936">
              <w:rPr>
                <w:rFonts w:ascii="Arial" w:hAnsi="Arial" w:cs="Arial"/>
                <w:b/>
                <w:sz w:val="24"/>
                <w:szCs w:val="24"/>
              </w:rPr>
              <w:t>3.1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1"/>
              <w:gridCol w:w="1783"/>
              <w:gridCol w:w="1779"/>
              <w:gridCol w:w="1731"/>
            </w:tblGrid>
            <w:tr w:rsidR="00B825CC" w:rsidRPr="00F61853" w14:paraId="6B1FDA44" w14:textId="77777777" w:rsidTr="00B825CC">
              <w:trPr>
                <w:trHeight w:val="576"/>
              </w:trPr>
              <w:tc>
                <w:tcPr>
                  <w:tcW w:w="3121" w:type="dxa"/>
                  <w:vAlign w:val="center"/>
                </w:tcPr>
                <w:p w14:paraId="5B1C6876" w14:textId="77777777" w:rsidR="00B825CC" w:rsidRPr="00F61853" w:rsidRDefault="00B825CC" w:rsidP="00B825C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83" w:type="dxa"/>
                  <w:vAlign w:val="center"/>
                </w:tcPr>
                <w:p w14:paraId="6BE057D2" w14:textId="519D3D65" w:rsidR="00B825CC" w:rsidRPr="00F61853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779" w:type="dxa"/>
                  <w:vAlign w:val="center"/>
                </w:tcPr>
                <w:p w14:paraId="18961524" w14:textId="4CAF9BDB" w:rsidR="00B825CC" w:rsidRPr="00F61853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31" w:type="dxa"/>
                  <w:vAlign w:val="center"/>
                </w:tcPr>
                <w:p w14:paraId="50B5D7AD" w14:textId="45BAA651" w:rsidR="00B825CC" w:rsidRPr="00F61853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F61853" w14:paraId="0CFD9569" w14:textId="77777777" w:rsidTr="00B825CC">
              <w:trPr>
                <w:trHeight w:val="576"/>
              </w:trPr>
              <w:tc>
                <w:tcPr>
                  <w:tcW w:w="3121" w:type="dxa"/>
                  <w:vAlign w:val="center"/>
                </w:tcPr>
                <w:p w14:paraId="40055B6A" w14:textId="0D6E746F" w:rsidR="00993C0C" w:rsidRPr="00F61853" w:rsidRDefault="00B825C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783" w:type="dxa"/>
                  <w:vAlign w:val="center"/>
                </w:tcPr>
                <w:p w14:paraId="2890BCF6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R45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779" w:type="dxa"/>
                  <w:vAlign w:val="center"/>
                </w:tcPr>
                <w:p w14:paraId="53ADFFD5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R6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31" w:type="dxa"/>
                  <w:vAlign w:val="center"/>
                </w:tcPr>
                <w:p w14:paraId="553C7FBF" w14:textId="77777777" w:rsidR="00993C0C" w:rsidRPr="00F61853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R52 500</w:t>
                  </w:r>
                </w:p>
              </w:tc>
            </w:tr>
            <w:tr w:rsidR="00993C0C" w:rsidRPr="00F61853" w14:paraId="2C7F39FF" w14:textId="77777777" w:rsidTr="00B825CC">
              <w:trPr>
                <w:trHeight w:val="576"/>
              </w:trPr>
              <w:tc>
                <w:tcPr>
                  <w:tcW w:w="3121" w:type="dxa"/>
                  <w:vAlign w:val="center"/>
                </w:tcPr>
                <w:p w14:paraId="77599A82" w14:textId="57CEFC48" w:rsidR="00993C0C" w:rsidRPr="00F61853" w:rsidRDefault="00EB64D2" w:rsidP="00EB64D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783" w:type="dxa"/>
                  <w:vAlign w:val="center"/>
                </w:tcPr>
                <w:p w14:paraId="4389645D" w14:textId="61CF3C3B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29 250</w:t>
                  </w:r>
                </w:p>
              </w:tc>
              <w:tc>
                <w:tcPr>
                  <w:tcW w:w="1779" w:type="dxa"/>
                  <w:vAlign w:val="center"/>
                </w:tcPr>
                <w:p w14:paraId="08DC166F" w14:textId="3CE58A11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39 000</w:t>
                  </w:r>
                </w:p>
              </w:tc>
              <w:tc>
                <w:tcPr>
                  <w:tcW w:w="1731" w:type="dxa"/>
                  <w:vAlign w:val="center"/>
                </w:tcPr>
                <w:p w14:paraId="7E556135" w14:textId="13F7D8F2" w:rsidR="00993C0C" w:rsidRPr="003D47D3" w:rsidRDefault="003D47D3" w:rsidP="0041062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410627">
                    <w:rPr>
                      <w:rFonts w:ascii="Arial" w:hAnsi="Arial" w:cs="Arial"/>
                      <w:sz w:val="24"/>
                      <w:szCs w:val="24"/>
                    </w:rPr>
                    <w:t>34 125</w:t>
                  </w:r>
                </w:p>
              </w:tc>
            </w:tr>
            <w:tr w:rsidR="00993C0C" w:rsidRPr="00F61853" w14:paraId="51E5DA27" w14:textId="77777777" w:rsidTr="00B825CC">
              <w:trPr>
                <w:trHeight w:val="576"/>
              </w:trPr>
              <w:tc>
                <w:tcPr>
                  <w:tcW w:w="3121" w:type="dxa"/>
                  <w:vAlign w:val="center"/>
                </w:tcPr>
                <w:p w14:paraId="27E0BC56" w14:textId="2BEF0771" w:rsidR="00993C0C" w:rsidRPr="00F61853" w:rsidRDefault="00EB64D2" w:rsidP="00EB64D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783" w:type="dxa"/>
                  <w:vAlign w:val="center"/>
                </w:tcPr>
                <w:p w14:paraId="73A5FAC4" w14:textId="063FA84E" w:rsidR="00993C0C" w:rsidRPr="003D47D3" w:rsidRDefault="009877B0" w:rsidP="003D47D3">
                  <w:pPr>
                    <w:jc w:val="center"/>
                    <w:rPr>
                      <w:rFonts w:ascii="Wingdings" w:hAnsi="Wingdings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15 750</w:t>
                  </w:r>
                </w:p>
              </w:tc>
              <w:tc>
                <w:tcPr>
                  <w:tcW w:w="1779" w:type="dxa"/>
                  <w:vAlign w:val="center"/>
                </w:tcPr>
                <w:p w14:paraId="41923501" w14:textId="478713DF" w:rsidR="00993C0C" w:rsidRPr="003D47D3" w:rsidRDefault="009877B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21 000</w:t>
                  </w:r>
                </w:p>
              </w:tc>
              <w:tc>
                <w:tcPr>
                  <w:tcW w:w="1731" w:type="dxa"/>
                  <w:vAlign w:val="center"/>
                </w:tcPr>
                <w:p w14:paraId="21082E53" w14:textId="08D760FE" w:rsidR="00993C0C" w:rsidRPr="003D47D3" w:rsidRDefault="009877B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18 375</w:t>
                  </w:r>
                </w:p>
              </w:tc>
            </w:tr>
          </w:tbl>
          <w:p w14:paraId="79EEE640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2327F67" w14:textId="77777777" w:rsidTr="005C03AB">
        <w:tc>
          <w:tcPr>
            <w:tcW w:w="684" w:type="dxa"/>
          </w:tcPr>
          <w:p w14:paraId="0479752B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763EC33" w14:textId="23C4641F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41BA26" w14:textId="73EDF8FE" w:rsidR="003D47D3" w:rsidRDefault="003D47D3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*45 000 x 65/100        **60 000 x 65/100       ***52 500 x 65/100 </w:t>
            </w:r>
          </w:p>
          <w:p w14:paraId="4290A5B9" w14:textId="4282D3E3" w:rsidR="003D47D3" w:rsidRPr="00AB7F4F" w:rsidRDefault="009877B0" w:rsidP="00C432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45 000 x 35/100 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60 000 x 35/100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 w:rsidR="003D47D3">
              <w:rPr>
                <w:rFonts w:ascii="Arial" w:hAnsi="Arial" w:cs="Arial"/>
                <w:sz w:val="24"/>
                <w:szCs w:val="24"/>
              </w:rPr>
              <w:t xml:space="preserve">52 500 x 35/100 </w:t>
            </w:r>
          </w:p>
        </w:tc>
      </w:tr>
      <w:tr w:rsidR="00993C0C" w:rsidRPr="00BB4FF2" w14:paraId="094123D8" w14:textId="77777777" w:rsidTr="005C03AB">
        <w:tc>
          <w:tcPr>
            <w:tcW w:w="684" w:type="dxa"/>
          </w:tcPr>
          <w:p w14:paraId="0B3EC79F" w14:textId="77777777" w:rsidR="00993C0C" w:rsidRPr="007024A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027CCFEB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C28CB77" w14:textId="77777777" w:rsidTr="005C03AB">
        <w:tc>
          <w:tcPr>
            <w:tcW w:w="684" w:type="dxa"/>
          </w:tcPr>
          <w:p w14:paraId="2308D52A" w14:textId="3FAA5C2A" w:rsidR="00993C0C" w:rsidRPr="003D47D3" w:rsidRDefault="003D47D3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47D3">
              <w:rPr>
                <w:rFonts w:ascii="Arial" w:hAnsi="Arial" w:cs="Arial"/>
                <w:b/>
                <w:sz w:val="24"/>
                <w:szCs w:val="24"/>
              </w:rPr>
              <w:t>3.2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5"/>
            </w:tblGrid>
            <w:tr w:rsidR="00B825CC" w:rsidRPr="000E6466" w14:paraId="4220042E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4E65F80" w14:textId="77777777" w:rsidR="00B825CC" w:rsidRPr="000E6466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34EA8562" w14:textId="3132ABAA" w:rsidR="00B825CC" w:rsidRPr="000E646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240BD490" w14:textId="42DCD21F" w:rsidR="00B825CC" w:rsidRPr="000E646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5" w:type="dxa"/>
                  <w:vAlign w:val="center"/>
                </w:tcPr>
                <w:p w14:paraId="74E64CDF" w14:textId="3D54C042" w:rsidR="00B825CC" w:rsidRPr="000E646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0E6466" w14:paraId="0E74B445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614D3000" w14:textId="0B22E371" w:rsidR="00993C0C" w:rsidRPr="000E6466" w:rsidRDefault="00B825CC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937614A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C9C464D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6241B975" w14:textId="77777777" w:rsidR="00993C0C" w:rsidRPr="000E6466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52 5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</w:tr>
            <w:tr w:rsidR="003F1E32" w:rsidRPr="000E6466" w14:paraId="3E71935C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E346AB9" w14:textId="4B2B9FF5" w:rsidR="003F1E32" w:rsidRPr="000E6466" w:rsidRDefault="00EB64D2" w:rsidP="00EB64D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890" w:type="dxa"/>
                  <w:vAlign w:val="center"/>
                </w:tcPr>
                <w:p w14:paraId="2BEF02C4" w14:textId="0CBF515A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37 500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B49DE97" w14:textId="1968AD8D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50 000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2BED01FA" w14:textId="399CDB1A" w:rsidR="003F1E32" w:rsidRPr="000E6466" w:rsidRDefault="003F1E32" w:rsidP="00626B1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D47D3">
                    <w:rPr>
                      <w:rFonts w:ascii="Arial" w:hAnsi="Arial" w:cs="Arial"/>
                      <w:sz w:val="24"/>
                      <w:szCs w:val="24"/>
                    </w:rPr>
                    <w:t>**</w:t>
                  </w:r>
                  <w:r w:rsidR="00626B12">
                    <w:rPr>
                      <w:rFonts w:ascii="Arial" w:hAnsi="Arial" w:cs="Arial"/>
                      <w:sz w:val="24"/>
                      <w:szCs w:val="24"/>
                    </w:rPr>
                    <w:t>43 750</w:t>
                  </w:r>
                </w:p>
              </w:tc>
            </w:tr>
            <w:tr w:rsidR="003F1E32" w:rsidRPr="000E6466" w14:paraId="55CCFA2C" w14:textId="77777777" w:rsidTr="00E33E22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262F0B76" w14:textId="0FBD8BAB" w:rsidR="003F1E32" w:rsidRPr="000E6466" w:rsidRDefault="00EB64D2" w:rsidP="00EB64D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890" w:type="dxa"/>
                  <w:vAlign w:val="center"/>
                </w:tcPr>
                <w:p w14:paraId="75D77BF1" w14:textId="0F7BB29F" w:rsidR="003F1E32" w:rsidRPr="000E6466" w:rsidRDefault="003F1E32" w:rsidP="004D3A0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 w:rsidR="004D3A02">
                    <w:rPr>
                      <w:rFonts w:ascii="Arial" w:hAnsi="Arial" w:cs="Arial"/>
                      <w:sz w:val="24"/>
                      <w:szCs w:val="24"/>
                    </w:rPr>
                    <w:t>7 500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6BAB0BA" w14:textId="6D6E04CC" w:rsidR="003F1E32" w:rsidRPr="000E6466" w:rsidRDefault="003F1E32" w:rsidP="005038AF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 w:rsidR="005038AF">
                    <w:rPr>
                      <w:rFonts w:ascii="Arial" w:hAnsi="Arial" w:cs="Arial"/>
                      <w:sz w:val="24"/>
                      <w:szCs w:val="24"/>
                    </w:rPr>
                    <w:t xml:space="preserve">10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855" w:type="dxa"/>
                  <w:vAlign w:val="center"/>
                </w:tcPr>
                <w:p w14:paraId="231ACA3B" w14:textId="7FD95C57" w:rsidR="003F1E32" w:rsidRPr="000E6466" w:rsidRDefault="003F1E32" w:rsidP="005038AF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sym w:font="Wingdings" w:char="F073"/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8 </w:t>
                  </w:r>
                  <w:r w:rsidR="005038AF"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</w:tr>
          </w:tbl>
          <w:p w14:paraId="33A6416D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820A728" w14:textId="77777777" w:rsidTr="005C03AB">
        <w:tc>
          <w:tcPr>
            <w:tcW w:w="684" w:type="dxa"/>
          </w:tcPr>
          <w:p w14:paraId="1412580B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091BB113" w14:textId="77777777" w:rsidR="003F1E32" w:rsidRDefault="003F1E32" w:rsidP="003F1E3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3DE903" w14:textId="101F64F0" w:rsidR="003F1E32" w:rsidRDefault="003F1E32" w:rsidP="003F1E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*45 000 x 100/120       **60 000 x 100/120      ***52 500 x 100/120 </w:t>
            </w:r>
          </w:p>
          <w:p w14:paraId="1EC8603C" w14:textId="5C98948C" w:rsidR="003F1E32" w:rsidRPr="00AB7F4F" w:rsidRDefault="003F1E32" w:rsidP="002143B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45 000 </w:t>
            </w:r>
            <w:r w:rsidR="00DD038C">
              <w:rPr>
                <w:rFonts w:ascii="Arial" w:hAnsi="Arial" w:cs="Arial"/>
                <w:sz w:val="24"/>
                <w:szCs w:val="24"/>
              </w:rPr>
              <w:t>– 37 500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2143B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60 000 </w:t>
            </w:r>
            <w:r w:rsidR="002143BA">
              <w:rPr>
                <w:rFonts w:ascii="Arial" w:hAnsi="Arial" w:cs="Arial"/>
                <w:sz w:val="24"/>
                <w:szCs w:val="24"/>
              </w:rPr>
              <w:t xml:space="preserve">– 50 000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sym w:font="Wingdings" w:char="F073"/>
            </w:r>
            <w:r>
              <w:rPr>
                <w:rFonts w:ascii="Arial" w:hAnsi="Arial" w:cs="Arial"/>
                <w:sz w:val="24"/>
                <w:szCs w:val="24"/>
              </w:rPr>
              <w:t xml:space="preserve">52 500 </w:t>
            </w:r>
            <w:r w:rsidR="002143BA">
              <w:rPr>
                <w:rFonts w:ascii="Arial" w:hAnsi="Arial" w:cs="Arial"/>
                <w:sz w:val="24"/>
                <w:szCs w:val="24"/>
              </w:rPr>
              <w:t>– 43 750</w:t>
            </w:r>
          </w:p>
        </w:tc>
      </w:tr>
      <w:tr w:rsidR="003F1E32" w:rsidRPr="00BB4FF2" w14:paraId="53BE01A7" w14:textId="77777777" w:rsidTr="00E33E22">
        <w:tc>
          <w:tcPr>
            <w:tcW w:w="9360" w:type="dxa"/>
            <w:gridSpan w:val="2"/>
          </w:tcPr>
          <w:p w14:paraId="5EFE1023" w14:textId="77777777" w:rsidR="003F1E32" w:rsidRPr="00087E1F" w:rsidRDefault="003F1E32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080A" w:rsidRPr="00BB4FF2" w14:paraId="44B45F9F" w14:textId="77777777" w:rsidTr="00E33E22">
        <w:tc>
          <w:tcPr>
            <w:tcW w:w="9360" w:type="dxa"/>
            <w:gridSpan w:val="2"/>
          </w:tcPr>
          <w:p w14:paraId="225C2998" w14:textId="77777777" w:rsidR="00F8080A" w:rsidRPr="00087E1F" w:rsidRDefault="00F8080A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8080A" w:rsidRPr="00BB4FF2" w14:paraId="2143E9A4" w14:textId="77777777" w:rsidTr="00E33E22">
        <w:tc>
          <w:tcPr>
            <w:tcW w:w="9360" w:type="dxa"/>
            <w:gridSpan w:val="2"/>
          </w:tcPr>
          <w:p w14:paraId="490A0A8F" w14:textId="77777777" w:rsidR="00F8080A" w:rsidRPr="00087E1F" w:rsidRDefault="00F8080A" w:rsidP="003F1E3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3C0C" w:rsidRPr="00BB4FF2" w14:paraId="4C3212E8" w14:textId="77777777" w:rsidTr="00E33E22">
        <w:tc>
          <w:tcPr>
            <w:tcW w:w="9360" w:type="dxa"/>
            <w:gridSpan w:val="2"/>
          </w:tcPr>
          <w:p w14:paraId="67B95656" w14:textId="2171C2B9" w:rsidR="00993C0C" w:rsidRPr="00AB7F4F" w:rsidRDefault="00490AB3" w:rsidP="003F1E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993C0C" w:rsidRPr="00087E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D193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993C0C" w:rsidRPr="00BB4FF2" w14:paraId="62710C79" w14:textId="77777777" w:rsidTr="005C03AB">
        <w:tc>
          <w:tcPr>
            <w:tcW w:w="684" w:type="dxa"/>
          </w:tcPr>
          <w:p w14:paraId="6C777EFB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F4F5B5E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B224AE9" w14:textId="77777777" w:rsidTr="005C03AB">
        <w:tc>
          <w:tcPr>
            <w:tcW w:w="684" w:type="dxa"/>
          </w:tcPr>
          <w:p w14:paraId="25F86A4E" w14:textId="647E089D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516"/>
              <w:gridCol w:w="1754"/>
              <w:gridCol w:w="1980"/>
              <w:gridCol w:w="2035"/>
            </w:tblGrid>
            <w:tr w:rsidR="00B825CC" w:rsidRPr="007A2DE7" w14:paraId="38119AC1" w14:textId="77777777" w:rsidTr="00006B96">
              <w:trPr>
                <w:trHeight w:val="576"/>
              </w:trPr>
              <w:tc>
                <w:tcPr>
                  <w:tcW w:w="2516" w:type="dxa"/>
                  <w:vAlign w:val="center"/>
                </w:tcPr>
                <w:p w14:paraId="4612FED6" w14:textId="77777777" w:rsidR="00B825CC" w:rsidRPr="00F93B39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61C7430A" w14:textId="5E79A8BE" w:rsidR="00B825CC" w:rsidRPr="00F93B39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980" w:type="dxa"/>
                  <w:vAlign w:val="center"/>
                </w:tcPr>
                <w:p w14:paraId="3463B4AB" w14:textId="736AD0A0" w:rsidR="00B825CC" w:rsidRPr="00F93B39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035" w:type="dxa"/>
                  <w:vAlign w:val="center"/>
                </w:tcPr>
                <w:p w14:paraId="7016DC62" w14:textId="1CBBA52A" w:rsidR="00B825CC" w:rsidRPr="00F93B39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7A2DE7" w14:paraId="7921A965" w14:textId="77777777" w:rsidTr="00006B96">
              <w:trPr>
                <w:trHeight w:val="576"/>
              </w:trPr>
              <w:tc>
                <w:tcPr>
                  <w:tcW w:w="2516" w:type="dxa"/>
                  <w:vAlign w:val="center"/>
                </w:tcPr>
                <w:p w14:paraId="166AC165" w14:textId="50853DF1" w:rsidR="00993C0C" w:rsidRPr="00F93B39" w:rsidRDefault="00BA0F69" w:rsidP="00BA0F69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Huur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inkomste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993C0C"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  <w:r w:rsidR="00993C0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54" w:type="dxa"/>
                  <w:vAlign w:val="center"/>
                </w:tcPr>
                <w:p w14:paraId="188A0D05" w14:textId="56E903BE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  <w:tc>
                <w:tcPr>
                  <w:tcW w:w="1980" w:type="dxa"/>
                  <w:vAlign w:val="center"/>
                </w:tcPr>
                <w:p w14:paraId="03223DAE" w14:textId="002C9666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  <w:tc>
                <w:tcPr>
                  <w:tcW w:w="2035" w:type="dxa"/>
                  <w:vAlign w:val="center"/>
                </w:tcPr>
                <w:p w14:paraId="53A4ECEA" w14:textId="4B9F2400" w:rsidR="00993C0C" w:rsidRPr="00F8080A" w:rsidRDefault="00F8080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8080A">
                    <w:rPr>
                      <w:rFonts w:ascii="Arial" w:hAnsi="Arial" w:cs="Arial"/>
                      <w:sz w:val="24"/>
                      <w:szCs w:val="24"/>
                    </w:rPr>
                    <w:t>3 240</w:t>
                  </w:r>
                </w:p>
              </w:tc>
            </w:tr>
          </w:tbl>
          <w:p w14:paraId="1B6C771D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4C4C4134" w14:textId="77777777" w:rsidTr="005C03AB">
        <w:tc>
          <w:tcPr>
            <w:tcW w:w="684" w:type="dxa"/>
          </w:tcPr>
          <w:p w14:paraId="5DA08909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28505BD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C7E7A" w14:textId="77777777" w:rsidR="00F8080A" w:rsidRDefault="00F8080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36 000 x 1,08 = 38 880</w:t>
            </w:r>
          </w:p>
          <w:p w14:paraId="72B6078A" w14:textId="663508C4" w:rsidR="00F8080A" w:rsidRPr="007A2DE7" w:rsidRDefault="00F8080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38 880 ÷ 12 = 3 240</w:t>
            </w:r>
          </w:p>
        </w:tc>
      </w:tr>
      <w:tr w:rsidR="00993C0C" w:rsidRPr="00BB4FF2" w14:paraId="11616407" w14:textId="77777777" w:rsidTr="005C03AB">
        <w:tc>
          <w:tcPr>
            <w:tcW w:w="684" w:type="dxa"/>
          </w:tcPr>
          <w:p w14:paraId="5B0B51DC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5C505889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0DD351E" w14:textId="77777777" w:rsidTr="005C03AB">
        <w:tc>
          <w:tcPr>
            <w:tcW w:w="684" w:type="dxa"/>
          </w:tcPr>
          <w:p w14:paraId="6047155E" w14:textId="60B72151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62"/>
              <w:gridCol w:w="1608"/>
              <w:gridCol w:w="1604"/>
              <w:gridCol w:w="1540"/>
            </w:tblGrid>
            <w:tr w:rsidR="00B825CC" w:rsidRPr="000660BA" w14:paraId="2973DDF4" w14:textId="77777777" w:rsidTr="00B825CC">
              <w:trPr>
                <w:trHeight w:val="576"/>
              </w:trPr>
              <w:tc>
                <w:tcPr>
                  <w:tcW w:w="3662" w:type="dxa"/>
                  <w:vAlign w:val="center"/>
                </w:tcPr>
                <w:p w14:paraId="220B932A" w14:textId="77777777" w:rsidR="00B825CC" w:rsidRPr="000660BA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08" w:type="dxa"/>
                  <w:vAlign w:val="center"/>
                </w:tcPr>
                <w:p w14:paraId="311967D5" w14:textId="26726E55" w:rsidR="00B825CC" w:rsidRPr="000660BA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604" w:type="dxa"/>
                  <w:vAlign w:val="center"/>
                </w:tcPr>
                <w:p w14:paraId="36B12B59" w14:textId="7C9B2274" w:rsidR="00B825CC" w:rsidRPr="000660BA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540" w:type="dxa"/>
                  <w:vAlign w:val="center"/>
                </w:tcPr>
                <w:p w14:paraId="45D8CE6C" w14:textId="314A084E" w:rsidR="00B825CC" w:rsidRPr="000660BA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0660BA" w14:paraId="095F8200" w14:textId="77777777" w:rsidTr="00B825CC">
              <w:trPr>
                <w:trHeight w:val="576"/>
              </w:trPr>
              <w:tc>
                <w:tcPr>
                  <w:tcW w:w="3662" w:type="dxa"/>
                  <w:vAlign w:val="center"/>
                </w:tcPr>
                <w:p w14:paraId="5D168F83" w14:textId="09A8AA48" w:rsidR="00993C0C" w:rsidRPr="000660BA" w:rsidRDefault="00172792" w:rsidP="0017279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vaste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deposito</w:t>
                  </w:r>
                  <w:proofErr w:type="spellEnd"/>
                  <w:r w:rsidR="00993C0C"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608" w:type="dxa"/>
                  <w:vAlign w:val="center"/>
                </w:tcPr>
                <w:p w14:paraId="458C856F" w14:textId="3EA34211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604" w:type="dxa"/>
                  <w:vAlign w:val="center"/>
                </w:tcPr>
                <w:p w14:paraId="3AE7BBEE" w14:textId="51D7DAB8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540" w:type="dxa"/>
                  <w:vAlign w:val="center"/>
                </w:tcPr>
                <w:p w14:paraId="672173AC" w14:textId="513B83C3" w:rsidR="00993C0C" w:rsidRPr="007B58FA" w:rsidRDefault="007B58FA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B58FA">
                    <w:rPr>
                      <w:rFonts w:ascii="Arial" w:hAnsi="Arial" w:cs="Arial"/>
                      <w:sz w:val="24"/>
                      <w:szCs w:val="24"/>
                    </w:rPr>
                    <w:t>500</w:t>
                  </w:r>
                </w:p>
              </w:tc>
            </w:tr>
          </w:tbl>
          <w:p w14:paraId="300AFEC9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62E9B8A" w14:textId="77777777" w:rsidTr="005C03AB">
        <w:tc>
          <w:tcPr>
            <w:tcW w:w="684" w:type="dxa"/>
          </w:tcPr>
          <w:p w14:paraId="314BA068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4585FEC9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558DD3" w14:textId="08669FDA" w:rsidR="007B58FA" w:rsidRPr="007A2DE7" w:rsidRDefault="007B58FA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6 000 ÷ 12 = </w:t>
            </w:r>
            <w:r w:rsidR="00FD246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993C0C" w:rsidRPr="00BB4FF2" w14:paraId="064ED04C" w14:textId="77777777" w:rsidTr="005C03AB">
        <w:tc>
          <w:tcPr>
            <w:tcW w:w="684" w:type="dxa"/>
          </w:tcPr>
          <w:p w14:paraId="2E866973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5883B10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0EBCCE9D" w14:textId="77777777" w:rsidTr="005C03AB">
        <w:tc>
          <w:tcPr>
            <w:tcW w:w="684" w:type="dxa"/>
          </w:tcPr>
          <w:p w14:paraId="1899B446" w14:textId="70805566" w:rsidR="00993C0C" w:rsidRPr="007A2DE7" w:rsidRDefault="00F8080A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40"/>
              <w:gridCol w:w="1620"/>
              <w:gridCol w:w="1530"/>
              <w:gridCol w:w="1495"/>
            </w:tblGrid>
            <w:tr w:rsidR="00B825CC" w:rsidRPr="00D51C75" w14:paraId="6791CBE7" w14:textId="77777777" w:rsidTr="00E33E22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BA5B1E7" w14:textId="77777777" w:rsidR="00B825CC" w:rsidRPr="00D51C75" w:rsidRDefault="00B825CC" w:rsidP="00B825C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7EA6C7E7" w14:textId="5C6AF6C0" w:rsidR="00B825CC" w:rsidRPr="00D51C75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530" w:type="dxa"/>
                  <w:vAlign w:val="center"/>
                </w:tcPr>
                <w:p w14:paraId="5F4FD2B7" w14:textId="3D0A26C3" w:rsidR="00B825CC" w:rsidRPr="00D51C75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495" w:type="dxa"/>
                  <w:vAlign w:val="center"/>
                </w:tcPr>
                <w:p w14:paraId="1453A29B" w14:textId="7E0CFA46" w:rsidR="00B825CC" w:rsidRPr="00D51C75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1B21F1" w14:paraId="2FA2C5D0" w14:textId="77777777" w:rsidTr="00E33E22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F485494" w14:textId="46EE76AC" w:rsidR="00993C0C" w:rsidRPr="001B21F1" w:rsidRDefault="00172792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</w:t>
                  </w:r>
                  <w:proofErr w:type="spellEnd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 </w:t>
                  </w:r>
                  <w:proofErr w:type="spellStart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>vaste</w:t>
                  </w:r>
                  <w:proofErr w:type="spellEnd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>deposito</w:t>
                  </w:r>
                  <w:proofErr w:type="spellEnd"/>
                  <w:r w:rsidRP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74E18EAC" w14:textId="5395046E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  <w:tc>
                <w:tcPr>
                  <w:tcW w:w="1530" w:type="dxa"/>
                  <w:vAlign w:val="center"/>
                </w:tcPr>
                <w:p w14:paraId="0C2B65AE" w14:textId="5D605BB8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  <w:tc>
                <w:tcPr>
                  <w:tcW w:w="1495" w:type="dxa"/>
                  <w:vAlign w:val="center"/>
                </w:tcPr>
                <w:p w14:paraId="77E88E29" w14:textId="56561891" w:rsidR="00993C0C" w:rsidRPr="00FD246B" w:rsidRDefault="00FD246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275</w:t>
                  </w:r>
                </w:p>
              </w:tc>
            </w:tr>
          </w:tbl>
          <w:p w14:paraId="128B8D6A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246B" w:rsidRPr="00BB4FF2" w14:paraId="407A9838" w14:textId="77777777" w:rsidTr="005C03AB">
        <w:tc>
          <w:tcPr>
            <w:tcW w:w="684" w:type="dxa"/>
          </w:tcPr>
          <w:p w14:paraId="71FCBF3A" w14:textId="77777777" w:rsidR="00FD246B" w:rsidRPr="007A2DE7" w:rsidRDefault="00FD246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90A0E3B" w14:textId="77777777" w:rsidR="00FD246B" w:rsidRDefault="00FD246B" w:rsidP="00FD246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40FEC6" w14:textId="3B1D2B11" w:rsidR="00FD246B" w:rsidRPr="007A2DE7" w:rsidRDefault="00FD246B" w:rsidP="00FD24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55 000 x 0,06 ÷ 12 = 275</w:t>
            </w:r>
          </w:p>
        </w:tc>
      </w:tr>
      <w:tr w:rsidR="00993C0C" w:rsidRPr="00BB4FF2" w14:paraId="7AC89581" w14:textId="77777777" w:rsidTr="005C03AB">
        <w:tc>
          <w:tcPr>
            <w:tcW w:w="684" w:type="dxa"/>
          </w:tcPr>
          <w:p w14:paraId="7C4F0BDD" w14:textId="77777777" w:rsidR="00993C0C" w:rsidRPr="007A2DE7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F870B47" w14:textId="77777777" w:rsidR="00993C0C" w:rsidRPr="007A2DE7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B7435B6" w14:textId="77777777" w:rsidTr="00E33E22">
        <w:tc>
          <w:tcPr>
            <w:tcW w:w="9360" w:type="dxa"/>
            <w:gridSpan w:val="2"/>
          </w:tcPr>
          <w:p w14:paraId="7C1C79A9" w14:textId="7AAADCB8" w:rsidR="00993C0C" w:rsidRPr="007A2DE7" w:rsidRDefault="00490AB3" w:rsidP="007E71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AKTIWITEIT</w:t>
            </w:r>
            <w:r w:rsidR="00993C0C" w:rsidRPr="007A2D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8080A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993C0C" w:rsidRPr="00BB4FF2" w14:paraId="57CC9FE8" w14:textId="77777777" w:rsidTr="005C03AB">
        <w:tc>
          <w:tcPr>
            <w:tcW w:w="684" w:type="dxa"/>
          </w:tcPr>
          <w:p w14:paraId="26700E1D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33DA466D" w14:textId="77777777" w:rsidR="00993C0C" w:rsidRPr="00B51CC8" w:rsidRDefault="00993C0C" w:rsidP="00E33E22"/>
        </w:tc>
      </w:tr>
      <w:tr w:rsidR="00993C0C" w:rsidRPr="00BB4FF2" w14:paraId="1BEC44A0" w14:textId="77777777" w:rsidTr="005C03AB">
        <w:tc>
          <w:tcPr>
            <w:tcW w:w="684" w:type="dxa"/>
          </w:tcPr>
          <w:p w14:paraId="601F7F17" w14:textId="5248C994" w:rsidR="00993C0C" w:rsidRPr="007E71DE" w:rsidRDefault="007E71D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71DE">
              <w:rPr>
                <w:rFonts w:ascii="Arial" w:hAnsi="Arial" w:cs="Arial"/>
                <w:b/>
                <w:sz w:val="24"/>
                <w:szCs w:val="24"/>
              </w:rPr>
              <w:t>5.1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5"/>
              <w:gridCol w:w="1782"/>
              <w:gridCol w:w="1778"/>
              <w:gridCol w:w="1729"/>
            </w:tblGrid>
            <w:tr w:rsidR="00B825CC" w:rsidRPr="001B21F1" w14:paraId="67962D47" w14:textId="77777777" w:rsidTr="00B825CC">
              <w:trPr>
                <w:trHeight w:val="432"/>
              </w:trPr>
              <w:tc>
                <w:tcPr>
                  <w:tcW w:w="3125" w:type="dxa"/>
                  <w:vAlign w:val="center"/>
                </w:tcPr>
                <w:p w14:paraId="335B8034" w14:textId="77777777" w:rsidR="00B825CC" w:rsidRPr="001B21F1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vAlign w:val="center"/>
                </w:tcPr>
                <w:p w14:paraId="5852257A" w14:textId="41A9F9B8" w:rsidR="00B825CC" w:rsidRPr="001B21F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778" w:type="dxa"/>
                  <w:vAlign w:val="center"/>
                </w:tcPr>
                <w:p w14:paraId="6274AA4F" w14:textId="4A810FBF" w:rsidR="00B825CC" w:rsidRPr="001B21F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29" w:type="dxa"/>
                  <w:vAlign w:val="center"/>
                </w:tcPr>
                <w:p w14:paraId="30B6959B" w14:textId="1AC63043" w:rsidR="00B825CC" w:rsidRPr="001B21F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1B21F1" w14:paraId="2655A029" w14:textId="77777777" w:rsidTr="00B825CC">
              <w:trPr>
                <w:trHeight w:val="576"/>
              </w:trPr>
              <w:tc>
                <w:tcPr>
                  <w:tcW w:w="3125" w:type="dxa"/>
                  <w:vAlign w:val="center"/>
                </w:tcPr>
                <w:p w14:paraId="0753F20F" w14:textId="0C1FB345" w:rsidR="00993C0C" w:rsidRPr="001B21F1" w:rsidRDefault="00172792" w:rsidP="00E33E2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82" w:type="dxa"/>
                  <w:vAlign w:val="center"/>
                </w:tcPr>
                <w:p w14:paraId="3A79E731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420 0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778" w:type="dxa"/>
                  <w:vAlign w:val="center"/>
                </w:tcPr>
                <w:p w14:paraId="71A7100D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R4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29" w:type="dxa"/>
                  <w:vAlign w:val="center"/>
                </w:tcPr>
                <w:p w14:paraId="311FA6FA" w14:textId="77777777" w:rsidR="00993C0C" w:rsidRPr="001B21F1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R504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</w:tr>
            <w:tr w:rsidR="00993C0C" w:rsidRPr="001B21F1" w14:paraId="22FF2DAB" w14:textId="77777777" w:rsidTr="00B825CC">
              <w:trPr>
                <w:trHeight w:val="576"/>
              </w:trPr>
              <w:tc>
                <w:tcPr>
                  <w:tcW w:w="3125" w:type="dxa"/>
                  <w:vAlign w:val="center"/>
                </w:tcPr>
                <w:p w14:paraId="3DEE087B" w14:textId="265501FD" w:rsidR="00993C0C" w:rsidRPr="001B21F1" w:rsidRDefault="00993C0C" w:rsidP="0017279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Advert</w:t>
                  </w:r>
                  <w:r w:rsid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>ensies</w:t>
                  </w:r>
                  <w:proofErr w:type="spellEnd"/>
                  <w:r w:rsidR="0017279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782" w:type="dxa"/>
                  <w:vAlign w:val="center"/>
                </w:tcPr>
                <w:p w14:paraId="6FC82A60" w14:textId="2D9EC8C9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*16 800</w:t>
                  </w:r>
                </w:p>
              </w:tc>
              <w:tc>
                <w:tcPr>
                  <w:tcW w:w="1778" w:type="dxa"/>
                  <w:vAlign w:val="center"/>
                </w:tcPr>
                <w:p w14:paraId="6D0EA0F4" w14:textId="35B0EB8F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**19 200</w:t>
                  </w:r>
                </w:p>
              </w:tc>
              <w:tc>
                <w:tcPr>
                  <w:tcW w:w="1729" w:type="dxa"/>
                  <w:vAlign w:val="center"/>
                </w:tcPr>
                <w:p w14:paraId="6541A90C" w14:textId="1CE09F59" w:rsidR="00993C0C" w:rsidRPr="008D3A40" w:rsidRDefault="008D3A40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***20 160</w:t>
                  </w:r>
                </w:p>
              </w:tc>
            </w:tr>
          </w:tbl>
          <w:p w14:paraId="3287B9B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E7D3052" w14:textId="77777777" w:rsidTr="005C03AB">
        <w:tc>
          <w:tcPr>
            <w:tcW w:w="684" w:type="dxa"/>
          </w:tcPr>
          <w:p w14:paraId="46C9A869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D413E2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E937E" w14:textId="25C99A6D" w:rsidR="008D3A40" w:rsidRPr="00AB7F4F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*420 000 x 0,04     **480 000 x 0,04     ***504 000 x 0,04</w:t>
            </w:r>
          </w:p>
        </w:tc>
      </w:tr>
      <w:tr w:rsidR="008D3A40" w:rsidRPr="00BB4FF2" w14:paraId="57A3A112" w14:textId="77777777" w:rsidTr="005C03AB">
        <w:tc>
          <w:tcPr>
            <w:tcW w:w="684" w:type="dxa"/>
          </w:tcPr>
          <w:p w14:paraId="0867D231" w14:textId="77777777" w:rsidR="008D3A40" w:rsidRPr="001B21F1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1F74F23" w14:textId="77777777" w:rsidR="008D3A40" w:rsidRPr="00AB7F4F" w:rsidRDefault="008D3A40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40573A7" w14:textId="77777777" w:rsidTr="005C03AB">
        <w:tc>
          <w:tcPr>
            <w:tcW w:w="684" w:type="dxa"/>
          </w:tcPr>
          <w:p w14:paraId="23B3BB0B" w14:textId="35CFD021" w:rsidR="00993C0C" w:rsidRPr="007E71DE" w:rsidRDefault="007E71D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71DE">
              <w:rPr>
                <w:rFonts w:ascii="Arial" w:hAnsi="Arial" w:cs="Arial"/>
                <w:b/>
                <w:sz w:val="24"/>
                <w:szCs w:val="24"/>
              </w:rPr>
              <w:t>5.2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416"/>
              <w:gridCol w:w="1800"/>
              <w:gridCol w:w="1620"/>
              <w:gridCol w:w="1578"/>
            </w:tblGrid>
            <w:tr w:rsidR="00B825CC" w:rsidRPr="00B51CC8" w14:paraId="4C322D36" w14:textId="77777777" w:rsidTr="007A5B06">
              <w:trPr>
                <w:trHeight w:val="432"/>
              </w:trPr>
              <w:tc>
                <w:tcPr>
                  <w:tcW w:w="3416" w:type="dxa"/>
                  <w:vAlign w:val="center"/>
                </w:tcPr>
                <w:p w14:paraId="411B5536" w14:textId="77777777" w:rsidR="00B825CC" w:rsidRPr="003C4C27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50A0C5A5" w14:textId="512E1F22" w:rsidR="00B825CC" w:rsidRPr="003C4C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620" w:type="dxa"/>
                  <w:vAlign w:val="center"/>
                </w:tcPr>
                <w:p w14:paraId="42CB1A4A" w14:textId="08A0C7D1" w:rsidR="00B825CC" w:rsidRPr="003C4C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578" w:type="dxa"/>
                  <w:vAlign w:val="center"/>
                </w:tcPr>
                <w:p w14:paraId="04BC7070" w14:textId="762A43A3" w:rsidR="00B825CC" w:rsidRPr="003C4C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B51CC8" w14:paraId="64616414" w14:textId="77777777" w:rsidTr="007A5B06">
              <w:trPr>
                <w:trHeight w:val="576"/>
              </w:trPr>
              <w:tc>
                <w:tcPr>
                  <w:tcW w:w="3416" w:type="dxa"/>
                  <w:vAlign w:val="center"/>
                </w:tcPr>
                <w:p w14:paraId="3BFD571F" w14:textId="52E83BB7" w:rsidR="00993C0C" w:rsidRPr="003C4C27" w:rsidRDefault="007A5B06" w:rsidP="007A5B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Herstelwerk</w:t>
                  </w:r>
                  <w:proofErr w:type="spellEnd"/>
                  <w:r w:rsidR="00993C0C"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 w:rsidR="00993C0C">
                    <w:rPr>
                      <w:rFonts w:ascii="Arial" w:hAnsi="Arial" w:cs="Arial"/>
                      <w:b/>
                      <w:sz w:val="24"/>
                      <w:szCs w:val="24"/>
                    </w:rPr>
                    <w:t>19 = R60 000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01040653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620" w:type="dxa"/>
                  <w:vAlign w:val="center"/>
                </w:tcPr>
                <w:p w14:paraId="12734B43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6 000</w:t>
                  </w:r>
                </w:p>
              </w:tc>
              <w:tc>
                <w:tcPr>
                  <w:tcW w:w="1578" w:type="dxa"/>
                  <w:vAlign w:val="center"/>
                </w:tcPr>
                <w:p w14:paraId="6C1B0A27" w14:textId="77777777" w:rsidR="00993C0C" w:rsidRPr="003C4C27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4 400</w:t>
                  </w:r>
                </w:p>
              </w:tc>
            </w:tr>
            <w:tr w:rsidR="00993C0C" w:rsidRPr="00B51CC8" w14:paraId="0D83ADFA" w14:textId="77777777" w:rsidTr="007A5B06">
              <w:trPr>
                <w:trHeight w:val="576"/>
              </w:trPr>
              <w:tc>
                <w:tcPr>
                  <w:tcW w:w="3416" w:type="dxa"/>
                  <w:vAlign w:val="center"/>
                </w:tcPr>
                <w:p w14:paraId="4D49EACF" w14:textId="1AA79CD8" w:rsidR="00993C0C" w:rsidRDefault="007A5B06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Herstelwerk</w:t>
                  </w:r>
                  <w:proofErr w:type="spellEnd"/>
                  <w:r w:rsidR="00993C0C"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 = </w:t>
                  </w:r>
                  <w:r w:rsidR="005C03AB" w:rsidRPr="005C03AB">
                    <w:rPr>
                      <w:rFonts w:ascii="Arial" w:hAnsi="Arial" w:cs="Arial"/>
                      <w:sz w:val="24"/>
                      <w:szCs w:val="24"/>
                    </w:rPr>
                    <w:t>66 000</w:t>
                  </w:r>
                </w:p>
                <w:p w14:paraId="074936B3" w14:textId="16430BA3" w:rsidR="005C03AB" w:rsidRPr="005C03AB" w:rsidRDefault="005C03AB" w:rsidP="00E33E2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      </w:t>
                  </w:r>
                  <w:r w:rsidRPr="005C03AB">
                    <w:rPr>
                      <w:rFonts w:ascii="Arial" w:hAnsi="Arial" w:cs="Arial"/>
                    </w:rPr>
                    <w:t xml:space="preserve">(60 000 x 1,1)   </w:t>
                  </w:r>
                </w:p>
              </w:tc>
              <w:tc>
                <w:tcPr>
                  <w:tcW w:w="1800" w:type="dxa"/>
                  <w:vAlign w:val="center"/>
                </w:tcPr>
                <w:p w14:paraId="1EC425EE" w14:textId="13BE2DBF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  <w:tc>
                <w:tcPr>
                  <w:tcW w:w="1620" w:type="dxa"/>
                  <w:vAlign w:val="center"/>
                </w:tcPr>
                <w:p w14:paraId="65EFD813" w14:textId="3E84A4B0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  <w:tc>
                <w:tcPr>
                  <w:tcW w:w="1578" w:type="dxa"/>
                  <w:vAlign w:val="center"/>
                </w:tcPr>
                <w:p w14:paraId="3D414F15" w14:textId="174A76A6" w:rsidR="00993C0C" w:rsidRPr="005C03AB" w:rsidRDefault="005C03A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C03AB">
                    <w:rPr>
                      <w:rFonts w:ascii="Arial" w:hAnsi="Arial" w:cs="Arial"/>
                      <w:sz w:val="24"/>
                      <w:szCs w:val="24"/>
                    </w:rPr>
                    <w:t>5 500</w:t>
                  </w:r>
                </w:p>
              </w:tc>
            </w:tr>
          </w:tbl>
          <w:p w14:paraId="0FB5FF07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64F09FC9" w14:textId="77777777" w:rsidTr="005C03AB">
        <w:tc>
          <w:tcPr>
            <w:tcW w:w="684" w:type="dxa"/>
          </w:tcPr>
          <w:p w14:paraId="7032ABC6" w14:textId="77777777" w:rsidR="00993C0C" w:rsidRPr="001B21F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1DBF8D6A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F4D086" w14:textId="560331AA" w:rsidR="005C03AB" w:rsidRPr="00AB7F4F" w:rsidRDefault="005C03A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66 000 ÷ 12 = 5 500</w:t>
            </w:r>
          </w:p>
        </w:tc>
      </w:tr>
      <w:tr w:rsidR="00993C0C" w:rsidRPr="00BB4FF2" w14:paraId="5670145E" w14:textId="77777777" w:rsidTr="005C03AB">
        <w:tc>
          <w:tcPr>
            <w:tcW w:w="684" w:type="dxa"/>
          </w:tcPr>
          <w:p w14:paraId="55AB83FC" w14:textId="660584D9" w:rsidR="00993C0C" w:rsidRPr="00AB7F4F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5.3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0"/>
              <w:gridCol w:w="1784"/>
              <w:gridCol w:w="1780"/>
              <w:gridCol w:w="1730"/>
            </w:tblGrid>
            <w:tr w:rsidR="00B825CC" w:rsidRPr="00B51CC8" w14:paraId="5F6D76DA" w14:textId="77777777" w:rsidTr="00B825CC">
              <w:trPr>
                <w:trHeight w:val="576"/>
              </w:trPr>
              <w:tc>
                <w:tcPr>
                  <w:tcW w:w="3120" w:type="dxa"/>
                  <w:vAlign w:val="center"/>
                </w:tcPr>
                <w:p w14:paraId="2FF3367C" w14:textId="77777777" w:rsidR="00B825CC" w:rsidRPr="00925656" w:rsidRDefault="00B825CC" w:rsidP="00B825C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207E0805" w14:textId="4B30C105" w:rsidR="00B825CC" w:rsidRPr="0092565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780" w:type="dxa"/>
                  <w:vAlign w:val="center"/>
                </w:tcPr>
                <w:p w14:paraId="1E065A8C" w14:textId="7C9F2508" w:rsidR="00B825CC" w:rsidRPr="0092565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30" w:type="dxa"/>
                  <w:vAlign w:val="center"/>
                </w:tcPr>
                <w:p w14:paraId="74CC5F35" w14:textId="7EF661FC" w:rsidR="00B825CC" w:rsidRPr="00925656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B51CC8" w14:paraId="0725E5B3" w14:textId="77777777" w:rsidTr="00B825CC">
              <w:trPr>
                <w:trHeight w:val="576"/>
              </w:trPr>
              <w:tc>
                <w:tcPr>
                  <w:tcW w:w="3120" w:type="dxa"/>
                  <w:vAlign w:val="center"/>
                </w:tcPr>
                <w:p w14:paraId="05757A1E" w14:textId="41E8148A" w:rsidR="00993C0C" w:rsidRPr="00925656" w:rsidRDefault="00993C0C" w:rsidP="007A5B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</w:t>
                  </w:r>
                  <w:r w:rsidR="007A5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sse</w:t>
                  </w:r>
                  <w:proofErr w:type="spellEnd"/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19 </w:t>
                  </w:r>
                </w:p>
              </w:tc>
              <w:tc>
                <w:tcPr>
                  <w:tcW w:w="1784" w:type="dxa"/>
                  <w:vAlign w:val="center"/>
                </w:tcPr>
                <w:p w14:paraId="06DA7A1D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R45 000</w:t>
                  </w:r>
                </w:p>
              </w:tc>
              <w:tc>
                <w:tcPr>
                  <w:tcW w:w="1780" w:type="dxa"/>
                  <w:vAlign w:val="center"/>
                </w:tcPr>
                <w:p w14:paraId="068B5A45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R45 000</w:t>
                  </w:r>
                </w:p>
              </w:tc>
              <w:tc>
                <w:tcPr>
                  <w:tcW w:w="1730" w:type="dxa"/>
                  <w:vAlign w:val="center"/>
                </w:tcPr>
                <w:p w14:paraId="2B12B13B" w14:textId="77777777" w:rsidR="00993C0C" w:rsidRPr="0063472E" w:rsidRDefault="00993C0C" w:rsidP="00E33E2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3472E">
                    <w:rPr>
                      <w:rFonts w:ascii="Arial" w:hAnsi="Arial" w:cs="Arial"/>
                      <w:b/>
                      <w:sz w:val="24"/>
                      <w:szCs w:val="24"/>
                    </w:rPr>
                    <w:t>R51 750</w:t>
                  </w:r>
                </w:p>
              </w:tc>
            </w:tr>
            <w:tr w:rsidR="00993C0C" w:rsidRPr="00B51CC8" w14:paraId="38D20A7F" w14:textId="77777777" w:rsidTr="00B825CC">
              <w:trPr>
                <w:trHeight w:val="576"/>
              </w:trPr>
              <w:tc>
                <w:tcPr>
                  <w:tcW w:w="3120" w:type="dxa"/>
                  <w:vAlign w:val="center"/>
                </w:tcPr>
                <w:p w14:paraId="53E9BF85" w14:textId="4A9F4D8C" w:rsidR="00993C0C" w:rsidRPr="00BC0741" w:rsidRDefault="00993C0C" w:rsidP="007A5B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</w:t>
                  </w:r>
                  <w:r w:rsidR="007A5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sse</w:t>
                  </w:r>
                  <w:proofErr w:type="spellEnd"/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784" w:type="dxa"/>
                  <w:vAlign w:val="center"/>
                </w:tcPr>
                <w:p w14:paraId="496533B2" w14:textId="26BF98B8" w:rsidR="00993C0C" w:rsidRPr="00925656" w:rsidRDefault="00C33102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3472E">
                    <w:rPr>
                      <w:rFonts w:ascii="Arial" w:hAnsi="Arial" w:cs="Arial"/>
                      <w:sz w:val="24"/>
                      <w:szCs w:val="24"/>
                    </w:rPr>
                    <w:t>51 750</w:t>
                  </w:r>
                </w:p>
              </w:tc>
              <w:tc>
                <w:tcPr>
                  <w:tcW w:w="1780" w:type="dxa"/>
                  <w:vAlign w:val="center"/>
                </w:tcPr>
                <w:p w14:paraId="4A7D2076" w14:textId="3A47968A" w:rsidR="00993C0C" w:rsidRPr="00925656" w:rsidRDefault="00C33102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63472E">
                    <w:rPr>
                      <w:rFonts w:ascii="Arial" w:hAnsi="Arial" w:cs="Arial"/>
                      <w:sz w:val="24"/>
                      <w:szCs w:val="24"/>
                    </w:rPr>
                    <w:t xml:space="preserve">51 750 </w:t>
                  </w:r>
                </w:p>
              </w:tc>
              <w:tc>
                <w:tcPr>
                  <w:tcW w:w="1730" w:type="dxa"/>
                  <w:vAlign w:val="center"/>
                </w:tcPr>
                <w:p w14:paraId="3D531ED1" w14:textId="36A31086" w:rsidR="00993C0C" w:rsidRPr="00925656" w:rsidRDefault="0063472E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 w:rsidR="00C33102">
                    <w:rPr>
                      <w:rFonts w:ascii="Arial" w:hAnsi="Arial" w:cs="Arial"/>
                      <w:sz w:val="24"/>
                      <w:szCs w:val="24"/>
                    </w:rPr>
                    <w:t>*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55 890</w:t>
                  </w:r>
                </w:p>
              </w:tc>
            </w:tr>
          </w:tbl>
          <w:p w14:paraId="6CE98A6B" w14:textId="77777777" w:rsidR="00993C0C" w:rsidRPr="00AB7F4F" w:rsidRDefault="00993C0C" w:rsidP="00E33E22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255AFD89" w14:textId="77777777" w:rsidTr="005C03AB">
        <w:tc>
          <w:tcPr>
            <w:tcW w:w="684" w:type="dxa"/>
          </w:tcPr>
          <w:p w14:paraId="24CA50C3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47A44C42" w14:textId="1CB1CFB5" w:rsidR="00C33102" w:rsidRDefault="00C33102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8910ED" w14:textId="2B179E06" w:rsidR="00C70EBD" w:rsidRPr="00AB7F4F" w:rsidRDefault="00C33102" w:rsidP="007A5B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proofErr w:type="spellStart"/>
            <w:r w:rsidR="007A5B06">
              <w:rPr>
                <w:rFonts w:ascii="Arial" w:hAnsi="Arial" w:cs="Arial"/>
                <w:sz w:val="24"/>
                <w:szCs w:val="24"/>
              </w:rPr>
              <w:t>Dieselfde</w:t>
            </w:r>
            <w:proofErr w:type="spellEnd"/>
            <w:r w:rsidR="007A5B06">
              <w:rPr>
                <w:rFonts w:ascii="Arial" w:hAnsi="Arial" w:cs="Arial"/>
                <w:sz w:val="24"/>
                <w:szCs w:val="24"/>
              </w:rPr>
              <w:t xml:space="preserve"> as Mei </w:t>
            </w:r>
            <w:r>
              <w:rPr>
                <w:rFonts w:ascii="Arial" w:hAnsi="Arial" w:cs="Arial"/>
                <w:sz w:val="24"/>
                <w:szCs w:val="24"/>
              </w:rPr>
              <w:t xml:space="preserve">2019       **51 750 x 1.08 </w:t>
            </w:r>
          </w:p>
        </w:tc>
      </w:tr>
      <w:tr w:rsidR="0063472E" w:rsidRPr="00BB4FF2" w14:paraId="2DD2FE19" w14:textId="77777777" w:rsidTr="005C03AB">
        <w:tc>
          <w:tcPr>
            <w:tcW w:w="684" w:type="dxa"/>
          </w:tcPr>
          <w:p w14:paraId="5C60777D" w14:textId="77777777" w:rsidR="0063472E" w:rsidRPr="00AB7F4F" w:rsidRDefault="0063472E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BD4CD40" w14:textId="77777777" w:rsidR="0063472E" w:rsidRPr="00AB7F4F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53A8693" w14:textId="77777777" w:rsidTr="005C03AB">
        <w:tc>
          <w:tcPr>
            <w:tcW w:w="684" w:type="dxa"/>
          </w:tcPr>
          <w:p w14:paraId="755953F8" w14:textId="138AAA10" w:rsidR="00993C0C" w:rsidRPr="005C03AB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03AB">
              <w:rPr>
                <w:rFonts w:ascii="Arial" w:hAnsi="Arial" w:cs="Arial"/>
                <w:b/>
                <w:sz w:val="24"/>
                <w:szCs w:val="24"/>
              </w:rPr>
              <w:t>5.4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28"/>
              <w:gridCol w:w="1782"/>
              <w:gridCol w:w="1777"/>
              <w:gridCol w:w="1727"/>
            </w:tblGrid>
            <w:tr w:rsidR="00B825CC" w:rsidRPr="00BC0741" w14:paraId="10E033A5" w14:textId="77777777" w:rsidTr="00B825CC">
              <w:trPr>
                <w:trHeight w:val="576"/>
              </w:trPr>
              <w:tc>
                <w:tcPr>
                  <w:tcW w:w="3128" w:type="dxa"/>
                  <w:vAlign w:val="center"/>
                </w:tcPr>
                <w:p w14:paraId="7EF749BA" w14:textId="77777777" w:rsidR="00B825CC" w:rsidRPr="00BC0741" w:rsidRDefault="00B825CC" w:rsidP="00B825C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vAlign w:val="center"/>
                </w:tcPr>
                <w:p w14:paraId="6FD44F7E" w14:textId="65CD9F01" w:rsidR="00B825CC" w:rsidRPr="00BC074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777" w:type="dxa"/>
                  <w:vAlign w:val="center"/>
                </w:tcPr>
                <w:p w14:paraId="3EFA7668" w14:textId="3BADC789" w:rsidR="00B825CC" w:rsidRPr="00BC074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27" w:type="dxa"/>
                  <w:vAlign w:val="center"/>
                </w:tcPr>
                <w:p w14:paraId="299D4155" w14:textId="0B03CE7A" w:rsidR="00B825CC" w:rsidRPr="00BC0741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BC0741" w14:paraId="3990B371" w14:textId="77777777" w:rsidTr="00B825CC">
              <w:trPr>
                <w:trHeight w:val="576"/>
              </w:trPr>
              <w:tc>
                <w:tcPr>
                  <w:tcW w:w="3128" w:type="dxa"/>
                  <w:vAlign w:val="center"/>
                </w:tcPr>
                <w:p w14:paraId="042A0BA6" w14:textId="53736AE0" w:rsidR="00993C0C" w:rsidRPr="00BC0741" w:rsidRDefault="008B2417" w:rsidP="008B2417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Waardevermindering</w:t>
                  </w:r>
                  <w:proofErr w:type="spellEnd"/>
                  <w:r w:rsidR="00993C0C"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782" w:type="dxa"/>
                  <w:vAlign w:val="center"/>
                </w:tcPr>
                <w:p w14:paraId="5C0D9673" w14:textId="26FF6C2E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2 800 </w:t>
                  </w:r>
                </w:p>
              </w:tc>
              <w:tc>
                <w:tcPr>
                  <w:tcW w:w="1777" w:type="dxa"/>
                  <w:vAlign w:val="center"/>
                </w:tcPr>
                <w:p w14:paraId="1051ADFF" w14:textId="3DE1978A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2 800</w:t>
                  </w:r>
                </w:p>
              </w:tc>
              <w:tc>
                <w:tcPr>
                  <w:tcW w:w="1727" w:type="dxa"/>
                  <w:vAlign w:val="center"/>
                </w:tcPr>
                <w:p w14:paraId="288CB88D" w14:textId="20C2F978" w:rsidR="00993C0C" w:rsidRPr="00BC0741" w:rsidRDefault="000871B4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2 800</w:t>
                  </w:r>
                </w:p>
              </w:tc>
            </w:tr>
          </w:tbl>
          <w:p w14:paraId="7F40D50E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E061A10" w14:textId="77777777" w:rsidTr="005C03AB">
        <w:tc>
          <w:tcPr>
            <w:tcW w:w="684" w:type="dxa"/>
          </w:tcPr>
          <w:p w14:paraId="6149A56B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680CBDFE" w14:textId="77777777" w:rsidR="00993C0C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5BE8FD" w14:textId="7EC12D31" w:rsidR="00C163DB" w:rsidRPr="00BC0741" w:rsidRDefault="00C163D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33 600 ÷ 12 = 2 800</w:t>
            </w:r>
          </w:p>
        </w:tc>
      </w:tr>
      <w:tr w:rsidR="0063472E" w:rsidRPr="00BB4FF2" w14:paraId="139AACAA" w14:textId="77777777" w:rsidTr="005C03AB">
        <w:tc>
          <w:tcPr>
            <w:tcW w:w="684" w:type="dxa"/>
          </w:tcPr>
          <w:p w14:paraId="4D22BB00" w14:textId="77777777" w:rsidR="0063472E" w:rsidRPr="00BC0741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6" w:type="dxa"/>
          </w:tcPr>
          <w:p w14:paraId="486CDE58" w14:textId="77777777" w:rsidR="0063472E" w:rsidRPr="00BC0741" w:rsidRDefault="0063472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5EC8607" w14:textId="77777777" w:rsidTr="005C03AB">
        <w:tc>
          <w:tcPr>
            <w:tcW w:w="684" w:type="dxa"/>
          </w:tcPr>
          <w:p w14:paraId="4EC16878" w14:textId="08B7B790" w:rsidR="00993C0C" w:rsidRPr="00AB7F4F" w:rsidRDefault="005C03AB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5.5</w:t>
            </w:r>
          </w:p>
        </w:tc>
        <w:tc>
          <w:tcPr>
            <w:tcW w:w="867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16"/>
              <w:gridCol w:w="1785"/>
              <w:gridCol w:w="1781"/>
              <w:gridCol w:w="1732"/>
            </w:tblGrid>
            <w:tr w:rsidR="00B825CC" w:rsidRPr="00BC0741" w14:paraId="58A6223E" w14:textId="77777777" w:rsidTr="00B825CC">
              <w:trPr>
                <w:trHeight w:val="576"/>
              </w:trPr>
              <w:tc>
                <w:tcPr>
                  <w:tcW w:w="3116" w:type="dxa"/>
                  <w:vAlign w:val="center"/>
                </w:tcPr>
                <w:p w14:paraId="6CD19BA2" w14:textId="77777777" w:rsidR="00B825CC" w:rsidRPr="007A1F27" w:rsidRDefault="00B825CC" w:rsidP="00B825C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85" w:type="dxa"/>
                  <w:vAlign w:val="center"/>
                </w:tcPr>
                <w:p w14:paraId="404C801A" w14:textId="014D5403" w:rsidR="00B825CC" w:rsidRPr="007A1F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781" w:type="dxa"/>
                  <w:vAlign w:val="center"/>
                </w:tcPr>
                <w:p w14:paraId="51DB2ECD" w14:textId="2C17450A" w:rsidR="00B825CC" w:rsidRPr="007A1F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32" w:type="dxa"/>
                  <w:vAlign w:val="center"/>
                </w:tcPr>
                <w:p w14:paraId="609F41A4" w14:textId="5530A32E" w:rsidR="00B825CC" w:rsidRPr="007A1F27" w:rsidRDefault="00B825CC" w:rsidP="00B825CC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993C0C" w:rsidRPr="00BC0741" w14:paraId="7BC1B459" w14:textId="77777777" w:rsidTr="00B825CC">
              <w:trPr>
                <w:trHeight w:val="576"/>
              </w:trPr>
              <w:tc>
                <w:tcPr>
                  <w:tcW w:w="3116" w:type="dxa"/>
                  <w:vAlign w:val="center"/>
                </w:tcPr>
                <w:p w14:paraId="787C936A" w14:textId="58717C1A" w:rsidR="00993C0C" w:rsidRPr="007A1F27" w:rsidRDefault="002B622C" w:rsidP="002B622C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Oninbare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skulde</w:t>
                  </w:r>
                  <w:r w:rsidR="00993C0C"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proofErr w:type="spellEnd"/>
                  <w:r w:rsidR="00993C0C"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785" w:type="dxa"/>
                  <w:vAlign w:val="center"/>
                </w:tcPr>
                <w:p w14:paraId="5E30431D" w14:textId="3889FE7A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63DB">
                    <w:rPr>
                      <w:rFonts w:ascii="Arial" w:hAnsi="Arial" w:cs="Arial"/>
                      <w:sz w:val="24"/>
                      <w:szCs w:val="24"/>
                    </w:rPr>
                    <w:t>*2 750</w:t>
                  </w:r>
                </w:p>
              </w:tc>
              <w:tc>
                <w:tcPr>
                  <w:tcW w:w="1781" w:type="dxa"/>
                  <w:vAlign w:val="center"/>
                </w:tcPr>
                <w:p w14:paraId="7C8BA83E" w14:textId="0FE93EFA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  <w:tc>
                <w:tcPr>
                  <w:tcW w:w="1732" w:type="dxa"/>
                  <w:vAlign w:val="center"/>
                </w:tcPr>
                <w:p w14:paraId="14C24444" w14:textId="5902D8BB" w:rsidR="00993C0C" w:rsidRPr="00C163DB" w:rsidRDefault="00C163DB" w:rsidP="00E33E22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750</w:t>
                  </w:r>
                </w:p>
              </w:tc>
            </w:tr>
          </w:tbl>
          <w:p w14:paraId="5130BDC1" w14:textId="77777777" w:rsidR="00993C0C" w:rsidRPr="00BC0741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56684E5" w14:textId="77777777" w:rsidTr="005C03AB">
        <w:tc>
          <w:tcPr>
            <w:tcW w:w="684" w:type="dxa"/>
          </w:tcPr>
          <w:p w14:paraId="6DDEB07A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132534C7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57179DD9" w14:textId="77777777" w:rsidTr="005C03AB">
        <w:tc>
          <w:tcPr>
            <w:tcW w:w="684" w:type="dxa"/>
          </w:tcPr>
          <w:p w14:paraId="19050D6D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71E0C5F8" w14:textId="391CFEB6" w:rsidR="00993C0C" w:rsidRPr="00AB7F4F" w:rsidRDefault="00C163DB" w:rsidP="00E33E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*11 000 x 0,25        **(11 000 – 2 750) ÷ 11 </w:t>
            </w:r>
          </w:p>
        </w:tc>
      </w:tr>
      <w:tr w:rsidR="00993C0C" w:rsidRPr="00BB4FF2" w14:paraId="5000F82E" w14:textId="77777777" w:rsidTr="005C03AB">
        <w:tc>
          <w:tcPr>
            <w:tcW w:w="684" w:type="dxa"/>
          </w:tcPr>
          <w:p w14:paraId="400F7742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2C5EE842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71BF9BC7" w14:textId="77777777" w:rsidTr="005C03AB">
        <w:tc>
          <w:tcPr>
            <w:tcW w:w="684" w:type="dxa"/>
          </w:tcPr>
          <w:p w14:paraId="503DCC22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DCD22DE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E0A8132" w14:textId="77777777" w:rsidTr="005C03AB">
        <w:tc>
          <w:tcPr>
            <w:tcW w:w="684" w:type="dxa"/>
          </w:tcPr>
          <w:p w14:paraId="5EC80851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3AF40256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18F74263" w14:textId="77777777" w:rsidTr="005C03AB">
        <w:tc>
          <w:tcPr>
            <w:tcW w:w="684" w:type="dxa"/>
          </w:tcPr>
          <w:p w14:paraId="340B40D8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2EC3649A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C0C" w:rsidRPr="00BB4FF2" w14:paraId="3D740E26" w14:textId="77777777" w:rsidTr="005C03AB">
        <w:tc>
          <w:tcPr>
            <w:tcW w:w="684" w:type="dxa"/>
          </w:tcPr>
          <w:p w14:paraId="60BA8CA8" w14:textId="77777777" w:rsidR="00993C0C" w:rsidRPr="00AB7F4F" w:rsidRDefault="00993C0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76" w:type="dxa"/>
          </w:tcPr>
          <w:p w14:paraId="6FB2E7D0" w14:textId="77777777" w:rsidR="00993C0C" w:rsidRPr="00AB7F4F" w:rsidRDefault="00993C0C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F47BA" w14:textId="2B33F037" w:rsidR="00711E6D" w:rsidRDefault="00711E6D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029328E1" w14:textId="567E8E5D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028773A" w14:textId="6D8A4FA8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E1ECF86" w14:textId="5DF37F6D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16C5249" w14:textId="717F00A7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3048EC6C" w14:textId="11615601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5E2D13B7" w14:textId="6C7E6FA6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98E17EF" w14:textId="1AEAEC90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418221FC" w14:textId="794D6042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872B652" w14:textId="1DFFDEC5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C11F764" w14:textId="1119D53B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27160370" w14:textId="68A02706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305FAE7" w14:textId="0379E4E0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764E1002" w14:textId="3F96604A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p w14:paraId="6B0A76BA" w14:textId="77777777" w:rsidR="0026049E" w:rsidRDefault="0026049E" w:rsidP="003C14E0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26049E" w:rsidRPr="00E820C0" w14:paraId="62364D0C" w14:textId="77777777" w:rsidTr="00E33E22">
        <w:tc>
          <w:tcPr>
            <w:tcW w:w="9360" w:type="dxa"/>
            <w:gridSpan w:val="2"/>
          </w:tcPr>
          <w:p w14:paraId="62CCB485" w14:textId="158D13FE" w:rsidR="0026049E" w:rsidRPr="00E820C0" w:rsidRDefault="00490AB3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26049E" w:rsidRPr="00E820C0">
              <w:rPr>
                <w:rFonts w:ascii="Arial" w:hAnsi="Arial" w:cs="Arial"/>
                <w:b/>
                <w:sz w:val="24"/>
                <w:szCs w:val="24"/>
              </w:rPr>
              <w:t xml:space="preserve"> 6</w:t>
            </w:r>
          </w:p>
        </w:tc>
      </w:tr>
      <w:tr w:rsidR="0026049E" w:rsidRPr="00AB7F4F" w14:paraId="0090E166" w14:textId="77777777" w:rsidTr="00E33E22">
        <w:tc>
          <w:tcPr>
            <w:tcW w:w="550" w:type="dxa"/>
          </w:tcPr>
          <w:p w14:paraId="5836B36E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58E5648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741A33" w14:paraId="647CF1F6" w14:textId="77777777" w:rsidTr="00E33E22">
        <w:tc>
          <w:tcPr>
            <w:tcW w:w="9360" w:type="dxa"/>
            <w:gridSpan w:val="2"/>
          </w:tcPr>
          <w:p w14:paraId="5123C658" w14:textId="36280AF2" w:rsidR="0026049E" w:rsidRPr="00741A33" w:rsidRDefault="0026049E" w:rsidP="002B622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ENVER </w:t>
            </w:r>
            <w:r w:rsidR="002B622C">
              <w:rPr>
                <w:rFonts w:ascii="Arial" w:hAnsi="Arial" w:cs="Arial"/>
                <w:b/>
                <w:sz w:val="24"/>
                <w:szCs w:val="24"/>
              </w:rPr>
              <w:t>HANDELAARS</w:t>
            </w:r>
          </w:p>
        </w:tc>
      </w:tr>
      <w:tr w:rsidR="0026049E" w:rsidRPr="00741A33" w14:paraId="48A9A419" w14:textId="77777777" w:rsidTr="00E33E22">
        <w:tc>
          <w:tcPr>
            <w:tcW w:w="9360" w:type="dxa"/>
            <w:gridSpan w:val="2"/>
          </w:tcPr>
          <w:p w14:paraId="285B676D" w14:textId="09352F2A" w:rsidR="0026049E" w:rsidRPr="00741A33" w:rsidRDefault="002B622C" w:rsidP="00E33E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GEPROJEKTEERDE INKOMSTESTAAT VIR DIE TWEE MAANDE GEËINDIG </w:t>
            </w:r>
          </w:p>
          <w:p w14:paraId="559B7A24" w14:textId="0926D558" w:rsidR="0026049E" w:rsidRPr="00741A33" w:rsidRDefault="0026049E" w:rsidP="002B622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2B622C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 FEBRUARY 20</w:t>
            </w: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26049E" w:rsidRPr="00AB7F4F" w14:paraId="6C3CEBD8" w14:textId="77777777" w:rsidTr="00E33E22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345"/>
              <w:gridCol w:w="1860"/>
              <w:gridCol w:w="1893"/>
            </w:tblGrid>
            <w:tr w:rsidR="0026049E" w14:paraId="67C98A04" w14:textId="77777777" w:rsidTr="00E33E22">
              <w:tc>
                <w:tcPr>
                  <w:tcW w:w="5345" w:type="dxa"/>
                  <w:tcBorders>
                    <w:top w:val="single" w:sz="18" w:space="0" w:color="auto"/>
                    <w:bottom w:val="single" w:sz="18" w:space="0" w:color="auto"/>
                    <w:right w:val="single" w:sz="8" w:space="0" w:color="auto"/>
                  </w:tcBorders>
                </w:tcPr>
                <w:p w14:paraId="2F0937F0" w14:textId="77777777" w:rsidR="0026049E" w:rsidRPr="003300A8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FB3B866" w14:textId="2E386729" w:rsidR="0026049E" w:rsidRPr="00741A33" w:rsidRDefault="0026049E" w:rsidP="00E9744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JANUAR</w:t>
                  </w:r>
                  <w:r w:rsidR="00E97441">
                    <w:rPr>
                      <w:rFonts w:ascii="Arial" w:hAnsi="Arial" w:cs="Arial"/>
                      <w:b/>
                      <w:sz w:val="24"/>
                      <w:szCs w:val="24"/>
                    </w:rPr>
                    <w:t>IE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CB5DC18" w14:textId="372296D9" w:rsidR="0026049E" w:rsidRPr="00741A33" w:rsidRDefault="0026049E" w:rsidP="00E9744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FEBRUAR</w:t>
                  </w:r>
                  <w:r w:rsidR="00E97441">
                    <w:rPr>
                      <w:rFonts w:ascii="Arial" w:hAnsi="Arial" w:cs="Arial"/>
                      <w:b/>
                      <w:sz w:val="24"/>
                      <w:szCs w:val="24"/>
                    </w:rPr>
                    <w:t>IE</w:t>
                  </w:r>
                </w:p>
              </w:tc>
            </w:tr>
            <w:tr w:rsidR="0026049E" w14:paraId="69DA4CA9" w14:textId="77777777" w:rsidTr="00E33E22">
              <w:tc>
                <w:tcPr>
                  <w:tcW w:w="5345" w:type="dxa"/>
                  <w:tcBorders>
                    <w:top w:val="single" w:sz="18" w:space="0" w:color="auto"/>
                    <w:right w:val="single" w:sz="8" w:space="0" w:color="auto"/>
                  </w:tcBorders>
                </w:tcPr>
                <w:p w14:paraId="39C09AB0" w14:textId="6446415F" w:rsidR="0026049E" w:rsidRPr="003300A8" w:rsidRDefault="00E97441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  <w:r w:rsidR="0026049E"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26049E" w:rsidRPr="006A4633">
                    <w:rPr>
                      <w:rFonts w:ascii="Arial" w:hAnsi="Arial" w:cs="Arial"/>
                    </w:rPr>
                    <w:t>(1)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B269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72 000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A04EBE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82 800</w:t>
                  </w:r>
                </w:p>
              </w:tc>
            </w:tr>
            <w:tr w:rsidR="0026049E" w14:paraId="49BCF3C3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6BBF07E" w14:textId="5E482A9A" w:rsidR="0026049E" w:rsidRPr="003300A8" w:rsidRDefault="00E97441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  <w:r w:rsidR="0026049E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26049E" w:rsidRPr="006A4633">
                    <w:rPr>
                      <w:rFonts w:ascii="Arial" w:hAnsi="Arial" w:cs="Arial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</w:rPr>
                    <w:t>Verkope</w:t>
                  </w:r>
                  <w:proofErr w:type="spellEnd"/>
                  <w:r w:rsidR="0026049E" w:rsidRPr="006A4633">
                    <w:rPr>
                      <w:rFonts w:ascii="Arial" w:hAnsi="Arial" w:cs="Arial"/>
                    </w:rPr>
                    <w:t xml:space="preserve"> x 55%)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30610B4" w14:textId="77777777" w:rsidR="0026049E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(39 600)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3ABB97D7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(45 540)</w:t>
                  </w:r>
                </w:p>
              </w:tc>
            </w:tr>
            <w:tr w:rsidR="0026049E" w14:paraId="7953ACEB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0E065D1" w14:textId="043F89D0" w:rsidR="0026049E" w:rsidRPr="003300A8" w:rsidRDefault="00E97441" w:rsidP="00E9744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  <w:r w:rsidR="0026049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26049E" w:rsidRPr="006A4633">
                    <w:rPr>
                      <w:rFonts w:ascii="Arial" w:hAnsi="Arial" w:cs="Arial"/>
                    </w:rPr>
                    <w:t>(</w:t>
                  </w:r>
                  <w:proofErr w:type="spellStart"/>
                  <w:r>
                    <w:rPr>
                      <w:rFonts w:ascii="Arial" w:hAnsi="Arial" w:cs="Arial"/>
                    </w:rPr>
                    <w:t>Verkope</w:t>
                  </w:r>
                  <w:proofErr w:type="spellEnd"/>
                  <w:r w:rsidR="0026049E" w:rsidRPr="006A4633">
                    <w:rPr>
                      <w:rFonts w:ascii="Arial" w:hAnsi="Arial" w:cs="Arial"/>
                    </w:rPr>
                    <w:t xml:space="preserve"> x 45%)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6BAEE4EE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32 400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F916EC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37 260</w:t>
                  </w:r>
                </w:p>
              </w:tc>
            </w:tr>
            <w:tr w:rsidR="00E97441" w14:paraId="701D535F" w14:textId="77777777" w:rsidTr="00BA0F69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A1DB167" w14:textId="7EC9AB25" w:rsidR="00E97441" w:rsidRPr="003300A8" w:rsidRDefault="00E97441" w:rsidP="00E9744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Ander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02B83FB" w14:textId="77777777" w:rsidR="00E97441" w:rsidRPr="00F32474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2474">
                    <w:rPr>
                      <w:rFonts w:ascii="Arial" w:hAnsi="Arial" w:cs="Arial"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072D335" w14:textId="77777777" w:rsidR="00E97441" w:rsidRPr="00F32474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32474">
                    <w:rPr>
                      <w:rFonts w:ascii="Arial" w:hAnsi="Arial" w:cs="Arial"/>
                      <w:sz w:val="24"/>
                      <w:szCs w:val="24"/>
                    </w:rPr>
                    <w:t>4 600</w:t>
                  </w:r>
                </w:p>
              </w:tc>
            </w:tr>
            <w:tr w:rsidR="00E97441" w14:paraId="6BE955EF" w14:textId="77777777" w:rsidTr="00BA0F69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01457CD" w14:textId="3AD4A67A" w:rsidR="00E97441" w:rsidRPr="003300A8" w:rsidRDefault="00E97441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Huur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  <w:r w:rsidR="000A2B8F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0A2B8F" w:rsidRPr="000A2B8F">
                    <w:rPr>
                      <w:rFonts w:ascii="Arial" w:hAnsi="Arial" w:cs="Arial"/>
                    </w:rPr>
                    <w:t>(2)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77929B8" w14:textId="77777777" w:rsidR="00E97441" w:rsidRPr="00B5406B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E422DF2" w14:textId="77777777" w:rsidR="00E97441" w:rsidRPr="00B5406B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4 600</w:t>
                  </w:r>
                </w:p>
              </w:tc>
            </w:tr>
            <w:tr w:rsidR="00E97441" w14:paraId="22284D84" w14:textId="77777777" w:rsidTr="00BA0F69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192946D" w14:textId="2C8DCEFC" w:rsidR="00E97441" w:rsidRPr="003300A8" w:rsidRDefault="00E97441" w:rsidP="00E9744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1F551B4D" w14:textId="77777777" w:rsidR="00E97441" w:rsidRPr="00B5406B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36 400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</w:tcBorders>
                </w:tcPr>
                <w:p w14:paraId="1F051CA3" w14:textId="77777777" w:rsidR="00E97441" w:rsidRPr="00B5406B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41 860</w:t>
                  </w:r>
                </w:p>
              </w:tc>
            </w:tr>
            <w:tr w:rsidR="00E97441" w14:paraId="099F6344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F32928C" w14:textId="67026FEB" w:rsidR="00E97441" w:rsidRPr="003300A8" w:rsidRDefault="00E97441" w:rsidP="000A2B8F">
                  <w:pPr>
                    <w:tabs>
                      <w:tab w:val="center" w:pos="2564"/>
                    </w:tabs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Bedryfsuitgawes</w:t>
                  </w:r>
                  <w:proofErr w:type="spellEnd"/>
                  <w:r w:rsidR="000A2B8F">
                    <w:rPr>
                      <w:rFonts w:ascii="Arial" w:hAnsi="Arial" w:cs="Arial"/>
                      <w:b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522CFDA5" w14:textId="77777777" w:rsidR="00E97441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(26 405)</w:t>
                  </w:r>
                </w:p>
              </w:tc>
              <w:tc>
                <w:tcPr>
                  <w:tcW w:w="1893" w:type="dxa"/>
                  <w:tcBorders>
                    <w:left w:val="single" w:sz="4" w:space="0" w:color="auto"/>
                    <w:bottom w:val="single" w:sz="18" w:space="0" w:color="auto"/>
                  </w:tcBorders>
                </w:tcPr>
                <w:p w14:paraId="230B754A" w14:textId="77777777" w:rsidR="00E97441" w:rsidRPr="00B5406B" w:rsidRDefault="00E97441" w:rsidP="00E9744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(28 085)</w:t>
                  </w:r>
                </w:p>
              </w:tc>
            </w:tr>
            <w:tr w:rsidR="0026049E" w14:paraId="0E9F3798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2AFD0D7" w14:textId="1FE14088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</w:t>
                  </w:r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ensies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w:r w:rsidRPr="000178CB">
                    <w:rPr>
                      <w:rFonts w:ascii="Arial" w:hAnsi="Arial" w:cs="Arial"/>
                    </w:rPr>
                    <w:t>14 400 x 1,15 ÷ 12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6DEB973A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1 380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215851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1 380</w:t>
                  </w:r>
                </w:p>
              </w:tc>
            </w:tr>
            <w:tr w:rsidR="0026049E" w14:paraId="5A9EF698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D248835" w14:textId="447E154B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Water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Elektrisiteit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0178CB">
                    <w:rPr>
                      <w:rFonts w:ascii="Arial" w:hAnsi="Arial" w:cs="Arial"/>
                    </w:rPr>
                    <w:t>18 000 x 1,15 ÷ 12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8A166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1 725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58A02E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1 725</w:t>
                  </w:r>
                </w:p>
              </w:tc>
            </w:tr>
            <w:tr w:rsidR="0026049E" w14:paraId="0F420A6F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1F66FD69" w14:textId="6021744B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Herstelwerk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1D7A">
                    <w:rPr>
                      <w:rFonts w:ascii="Arial" w:hAnsi="Arial" w:cs="Arial"/>
                    </w:rPr>
                    <w:t xml:space="preserve">6 </w:t>
                  </w:r>
                  <w:r>
                    <w:rPr>
                      <w:rFonts w:ascii="Arial" w:hAnsi="Arial" w:cs="Arial"/>
                    </w:rPr>
                    <w:t>000</w:t>
                  </w:r>
                  <w:r w:rsidRPr="007C1D7A">
                    <w:rPr>
                      <w:rFonts w:ascii="Arial" w:hAnsi="Arial" w:cs="Arial"/>
                    </w:rPr>
                    <w:t xml:space="preserve"> x 1,1 ÷ 12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1476F7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550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524C90F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550</w:t>
                  </w:r>
                </w:p>
              </w:tc>
            </w:tr>
            <w:tr w:rsidR="0026049E" w14:paraId="313FDE54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739710D3" w14:textId="45530F8B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 xml:space="preserve">Lone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Salarisse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5588">
                    <w:rPr>
                      <w:rFonts w:ascii="Arial" w:hAnsi="Arial" w:cs="Arial"/>
                    </w:rPr>
                    <w:t>(3)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56D59F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19 500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F209D5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21 060</w:t>
                  </w:r>
                </w:p>
              </w:tc>
            </w:tr>
            <w:tr w:rsidR="0026049E" w14:paraId="15BE608B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7A41154D" w14:textId="16958830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Oninbare</w:t>
                  </w:r>
                  <w:proofErr w:type="spellEnd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skulde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7C1D7A">
                    <w:rPr>
                      <w:rFonts w:ascii="Arial" w:hAnsi="Arial" w:cs="Arial"/>
                    </w:rPr>
                    <w:t>3 600</w:t>
                  </w:r>
                  <w:r>
                    <w:rPr>
                      <w:rFonts w:ascii="Arial" w:hAnsi="Arial" w:cs="Arial"/>
                    </w:rPr>
                    <w:t xml:space="preserve"> ÷ 12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DDB348B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D7B7EDA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300</w:t>
                  </w:r>
                </w:p>
              </w:tc>
            </w:tr>
            <w:tr w:rsidR="0026049E" w14:paraId="1CD1A2F3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38A64D3" w14:textId="0781F694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Versekering</w:t>
                  </w:r>
                  <w:proofErr w:type="spellEnd"/>
                  <w:r w:rsidR="00C951BD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951BD">
                    <w:rPr>
                      <w:rFonts w:ascii="Arial" w:hAnsi="Arial" w:cs="Arial"/>
                    </w:rPr>
                    <w:t>9 360 ÷ 12 = 780 + 120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F4AD29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780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647CA4F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900</w:t>
                  </w:r>
                </w:p>
              </w:tc>
            </w:tr>
            <w:tr w:rsidR="0026049E" w14:paraId="274E2D10" w14:textId="77777777" w:rsidTr="00E33E22"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1650A7D" w14:textId="2740FDAD" w:rsidR="0026049E" w:rsidRPr="003300A8" w:rsidRDefault="0026049E" w:rsidP="00E9744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97441">
                    <w:rPr>
                      <w:rFonts w:ascii="Arial" w:hAnsi="Arial" w:cs="Arial"/>
                      <w:sz w:val="24"/>
                      <w:szCs w:val="24"/>
                    </w:rPr>
                    <w:t>Waardevermindering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0178CB">
                    <w:rPr>
                      <w:rFonts w:ascii="Arial" w:hAnsi="Arial" w:cs="Arial"/>
                    </w:rPr>
                    <w:t>26 040 ÷ 12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C501875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2 170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77C6F912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2 170</w:t>
                  </w:r>
                </w:p>
              </w:tc>
            </w:tr>
            <w:tr w:rsidR="0026049E" w14:paraId="2D1A4E29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D238CA9" w14:textId="17BF01F6" w:rsidR="0026049E" w:rsidRPr="003300A8" w:rsidRDefault="004A4C01" w:rsidP="004A4C0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Bedryfswins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57D8250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9 995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A1184A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13775</w:t>
                  </w:r>
                </w:p>
              </w:tc>
            </w:tr>
            <w:tr w:rsidR="0026049E" w14:paraId="5377AE38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653558C7" w14:textId="7A1AF16A" w:rsidR="0026049E" w:rsidRPr="003300A8" w:rsidRDefault="0026049E" w:rsidP="004A4C0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4C796F">
                    <w:rPr>
                      <w:rFonts w:ascii="Arial" w:hAnsi="Arial" w:cs="Arial"/>
                    </w:rPr>
                    <w:t>7 080 ÷ 12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4A9BBAFC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590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53613694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</w:p>
              </w:tc>
            </w:tr>
            <w:tr w:rsidR="0026049E" w14:paraId="6BC49EAC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31638E1C" w14:textId="52582914" w:rsidR="0026049E" w:rsidRPr="008C2406" w:rsidRDefault="004A4C01" w:rsidP="004A4C0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Wins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voor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uitgawe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F940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10 585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EED96F2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13 775</w:t>
                  </w:r>
                </w:p>
              </w:tc>
            </w:tr>
            <w:tr w:rsidR="0026049E" w14:paraId="17EC376B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10827BD" w14:textId="72632738" w:rsidR="0026049E" w:rsidRPr="003300A8" w:rsidRDefault="0026049E" w:rsidP="004A4C0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A4C01">
                    <w:rPr>
                      <w:rFonts w:ascii="Arial" w:hAnsi="Arial" w:cs="Arial"/>
                      <w:sz w:val="24"/>
                      <w:szCs w:val="24"/>
                    </w:rPr>
                    <w:t>uitgawe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4C796F">
                    <w:rPr>
                      <w:rFonts w:ascii="Arial" w:hAnsi="Arial" w:cs="Arial"/>
                    </w:rPr>
                    <w:t>(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4C796F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0E97638" w14:textId="77777777" w:rsidR="0026049E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(1 180)</w:t>
                  </w: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7692638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(1 180)</w:t>
                  </w:r>
                </w:p>
              </w:tc>
            </w:tr>
            <w:tr w:rsidR="0026049E" w14:paraId="16D6960F" w14:textId="77777777" w:rsidTr="00E33E22"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5C16CE20" w14:textId="6FDB5FC6" w:rsidR="0026049E" w:rsidRPr="008C2406" w:rsidRDefault="0026049E" w:rsidP="004A4C0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</w:t>
                  </w:r>
                  <w:r w:rsidR="004A4C01">
                    <w:rPr>
                      <w:rFonts w:ascii="Arial" w:hAnsi="Arial" w:cs="Arial"/>
                      <w:b/>
                      <w:sz w:val="24"/>
                      <w:szCs w:val="24"/>
                    </w:rPr>
                    <w:t>to</w:t>
                  </w:r>
                  <w:proofErr w:type="spellEnd"/>
                  <w:r w:rsidR="004A4C0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 </w:t>
                  </w:r>
                  <w:proofErr w:type="spellStart"/>
                  <w:r w:rsidR="004A4C01">
                    <w:rPr>
                      <w:rFonts w:ascii="Arial" w:hAnsi="Arial" w:cs="Arial"/>
                      <w:b/>
                      <w:sz w:val="24"/>
                      <w:szCs w:val="24"/>
                    </w:rPr>
                    <w:t>vir</w:t>
                  </w:r>
                  <w:proofErr w:type="spellEnd"/>
                  <w:r w:rsidR="004A4C0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die jaar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71EE7BB0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9 405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650BF583" w14:textId="77777777" w:rsidR="0026049E" w:rsidRPr="00B5406B" w:rsidRDefault="0026049E" w:rsidP="00E33E2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12 595</w:t>
                  </w:r>
                </w:p>
              </w:tc>
            </w:tr>
          </w:tbl>
          <w:p w14:paraId="41476D67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AB7F4F" w14:paraId="183A85CA" w14:textId="77777777" w:rsidTr="00E3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0BF17" w14:textId="77777777" w:rsidR="0026049E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0"/>
              <w:gridCol w:w="4214"/>
              <w:gridCol w:w="350"/>
              <w:gridCol w:w="4220"/>
            </w:tblGrid>
            <w:tr w:rsidR="0026049E" w14:paraId="2E0A56FA" w14:textId="77777777" w:rsidTr="00E33E22">
              <w:tc>
                <w:tcPr>
                  <w:tcW w:w="350" w:type="dxa"/>
                </w:tcPr>
                <w:p w14:paraId="011FDEDA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4" w:type="dxa"/>
                </w:tcPr>
                <w:p w14:paraId="3EB510A9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960 000 ÷ 12 = 80 000</w:t>
                  </w:r>
                </w:p>
                <w:p w14:paraId="434CF77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80 000 x 0,9 = 72 000</w:t>
                  </w:r>
                </w:p>
                <w:p w14:paraId="7ABE6DE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72 000 x 1,15 = 82 800</w:t>
                  </w:r>
                </w:p>
              </w:tc>
              <w:tc>
                <w:tcPr>
                  <w:tcW w:w="350" w:type="dxa"/>
                </w:tcPr>
                <w:p w14:paraId="768A9F9D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20" w:type="dxa"/>
                </w:tcPr>
                <w:p w14:paraId="3F1A3781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 ÷ 12 = 4 000</w:t>
                  </w:r>
                </w:p>
                <w:p w14:paraId="6BD0383C" w14:textId="77777777" w:rsidR="0026049E" w:rsidRPr="00F32474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4 000 x 1,15 = 4 600</w:t>
                  </w:r>
                </w:p>
              </w:tc>
            </w:tr>
            <w:tr w:rsidR="0026049E" w14:paraId="53B5C4CD" w14:textId="77777777" w:rsidTr="00E33E22">
              <w:tc>
                <w:tcPr>
                  <w:tcW w:w="350" w:type="dxa"/>
                </w:tcPr>
                <w:p w14:paraId="5DB76DFD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14" w:type="dxa"/>
                </w:tcPr>
                <w:p w14:paraId="6103737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234 000 ÷ 12 = 19 100</w:t>
                  </w:r>
                </w:p>
                <w:p w14:paraId="5C70FC3C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19 500 x 1,08 = 21 060</w:t>
                  </w:r>
                </w:p>
              </w:tc>
              <w:tc>
                <w:tcPr>
                  <w:tcW w:w="350" w:type="dxa"/>
                </w:tcPr>
                <w:p w14:paraId="7589747E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20" w:type="dxa"/>
                </w:tcPr>
                <w:p w14:paraId="3546F8CA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15 360 ÷ 0,12 = 128 000</w:t>
                  </w:r>
                </w:p>
                <w:p w14:paraId="7EC33053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128 000 – 10 000 = 118 000</w:t>
                  </w:r>
                </w:p>
                <w:p w14:paraId="2121E34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118 000 x 0,12 = 14 160</w:t>
                  </w:r>
                </w:p>
                <w:p w14:paraId="2C18EFD7" w14:textId="77777777" w:rsidR="0026049E" w:rsidRDefault="0026049E" w:rsidP="00E33E2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14 160 ÷ 12 = 1 180</w:t>
                  </w:r>
                </w:p>
              </w:tc>
            </w:tr>
          </w:tbl>
          <w:p w14:paraId="7F4BC110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049E" w:rsidRPr="00AB7F4F" w14:paraId="52A8ACF8" w14:textId="77777777" w:rsidTr="00E33E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B5D58" w14:textId="77777777" w:rsidR="0026049E" w:rsidRPr="00AB7F4F" w:rsidRDefault="0026049E" w:rsidP="00E33E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F28FDD" w14:textId="418F5A7B" w:rsidR="00711E6D" w:rsidRDefault="00711E6D" w:rsidP="00C951B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val="en-ZA"/>
        </w:rPr>
      </w:pPr>
    </w:p>
    <w:sectPr w:rsidR="00711E6D" w:rsidSect="00D26C1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144A1" w14:textId="77777777" w:rsidR="007237AD" w:rsidRDefault="007237AD" w:rsidP="00BE1BB2">
      <w:pPr>
        <w:spacing w:after="0" w:line="240" w:lineRule="auto"/>
      </w:pPr>
      <w:r>
        <w:separator/>
      </w:r>
    </w:p>
  </w:endnote>
  <w:endnote w:type="continuationSeparator" w:id="0">
    <w:p w14:paraId="399C1BCA" w14:textId="77777777" w:rsidR="007237AD" w:rsidRDefault="007237AD" w:rsidP="00BE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32444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AD09F3" w14:textId="2AE664D7" w:rsidR="00C14205" w:rsidRDefault="00C142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B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9D0E9E5" w14:textId="77777777" w:rsidR="00C14205" w:rsidRDefault="00C14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767E7" w14:textId="77777777" w:rsidR="007237AD" w:rsidRDefault="007237AD" w:rsidP="00BE1BB2">
      <w:pPr>
        <w:spacing w:after="0" w:line="240" w:lineRule="auto"/>
      </w:pPr>
      <w:r>
        <w:separator/>
      </w:r>
    </w:p>
  </w:footnote>
  <w:footnote w:type="continuationSeparator" w:id="0">
    <w:p w14:paraId="384B7435" w14:textId="77777777" w:rsidR="007237AD" w:rsidRDefault="007237AD" w:rsidP="00BE1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C01"/>
    <w:multiLevelType w:val="hybridMultilevel"/>
    <w:tmpl w:val="D930A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F3BB3"/>
    <w:multiLevelType w:val="hybridMultilevel"/>
    <w:tmpl w:val="447CB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303D4"/>
    <w:multiLevelType w:val="hybridMultilevel"/>
    <w:tmpl w:val="FF18085C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D520093"/>
    <w:multiLevelType w:val="hybridMultilevel"/>
    <w:tmpl w:val="8076C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72485"/>
    <w:multiLevelType w:val="hybridMultilevel"/>
    <w:tmpl w:val="9F843944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D4A"/>
    <w:multiLevelType w:val="hybridMultilevel"/>
    <w:tmpl w:val="A8C66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14909"/>
    <w:multiLevelType w:val="hybridMultilevel"/>
    <w:tmpl w:val="CF0CBA66"/>
    <w:lvl w:ilvl="0" w:tplc="59709C5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7526"/>
    <w:multiLevelType w:val="hybridMultilevel"/>
    <w:tmpl w:val="DF36C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A44AA"/>
    <w:multiLevelType w:val="hybridMultilevel"/>
    <w:tmpl w:val="6BCA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5787A"/>
    <w:multiLevelType w:val="hybridMultilevel"/>
    <w:tmpl w:val="45E8354E"/>
    <w:lvl w:ilvl="0" w:tplc="09FEA2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43E34"/>
    <w:multiLevelType w:val="hybridMultilevel"/>
    <w:tmpl w:val="D610C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34438"/>
    <w:multiLevelType w:val="hybridMultilevel"/>
    <w:tmpl w:val="AA36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B6B6E"/>
    <w:multiLevelType w:val="hybridMultilevel"/>
    <w:tmpl w:val="21C0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97463"/>
    <w:multiLevelType w:val="hybridMultilevel"/>
    <w:tmpl w:val="B4800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1777C"/>
    <w:multiLevelType w:val="hybridMultilevel"/>
    <w:tmpl w:val="36A482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462072"/>
    <w:multiLevelType w:val="multilevel"/>
    <w:tmpl w:val="C01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88516F"/>
    <w:multiLevelType w:val="hybridMultilevel"/>
    <w:tmpl w:val="B262FEE4"/>
    <w:lvl w:ilvl="0" w:tplc="22741A58">
      <w:start w:val="1"/>
      <w:numFmt w:val="bullet"/>
      <w:lvlText w:val="▌"/>
      <w:lvlJc w:val="left"/>
      <w:pPr>
        <w:tabs>
          <w:tab w:val="num" w:pos="720"/>
        </w:tabs>
        <w:ind w:left="720" w:hanging="360"/>
      </w:pPr>
      <w:rPr>
        <w:rFonts w:ascii="Lucida Sans Unicode" w:hAnsi="Lucida Sans Unicode" w:cs="Times New Roman" w:hint="default"/>
        <w:color w:val="3366FF"/>
        <w:sz w:val="18"/>
        <w:szCs w:val="1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3"/>
  </w:num>
  <w:num w:numId="4">
    <w:abstractNumId w:val="3"/>
  </w:num>
  <w:num w:numId="5">
    <w:abstractNumId w:val="8"/>
  </w:num>
  <w:num w:numId="6">
    <w:abstractNumId w:val="20"/>
  </w:num>
  <w:num w:numId="7">
    <w:abstractNumId w:val="19"/>
  </w:num>
  <w:num w:numId="8">
    <w:abstractNumId w:val="15"/>
  </w:num>
  <w:num w:numId="9">
    <w:abstractNumId w:val="17"/>
  </w:num>
  <w:num w:numId="10">
    <w:abstractNumId w:val="12"/>
  </w:num>
  <w:num w:numId="11">
    <w:abstractNumId w:val="16"/>
  </w:num>
  <w:num w:numId="12">
    <w:abstractNumId w:val="6"/>
  </w:num>
  <w:num w:numId="13">
    <w:abstractNumId w:val="11"/>
  </w:num>
  <w:num w:numId="14">
    <w:abstractNumId w:val="1"/>
  </w:num>
  <w:num w:numId="15">
    <w:abstractNumId w:val="10"/>
  </w:num>
  <w:num w:numId="16">
    <w:abstractNumId w:val="0"/>
  </w:num>
  <w:num w:numId="17">
    <w:abstractNumId w:val="4"/>
  </w:num>
  <w:num w:numId="18">
    <w:abstractNumId w:val="5"/>
  </w:num>
  <w:num w:numId="19">
    <w:abstractNumId w:val="22"/>
  </w:num>
  <w:num w:numId="20">
    <w:abstractNumId w:val="7"/>
  </w:num>
  <w:num w:numId="21">
    <w:abstractNumId w:val="14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80A"/>
    <w:rsid w:val="000059CE"/>
    <w:rsid w:val="00006B96"/>
    <w:rsid w:val="00007FD6"/>
    <w:rsid w:val="00015A27"/>
    <w:rsid w:val="00020C4D"/>
    <w:rsid w:val="00022883"/>
    <w:rsid w:val="00025597"/>
    <w:rsid w:val="00025825"/>
    <w:rsid w:val="00033D33"/>
    <w:rsid w:val="0004215A"/>
    <w:rsid w:val="00072E43"/>
    <w:rsid w:val="000736C4"/>
    <w:rsid w:val="00085CA7"/>
    <w:rsid w:val="000871B4"/>
    <w:rsid w:val="000875A3"/>
    <w:rsid w:val="00091799"/>
    <w:rsid w:val="000A2B8F"/>
    <w:rsid w:val="000B37D8"/>
    <w:rsid w:val="000E641B"/>
    <w:rsid w:val="000E6A45"/>
    <w:rsid w:val="000F06A3"/>
    <w:rsid w:val="000F5304"/>
    <w:rsid w:val="000F7897"/>
    <w:rsid w:val="00114FF6"/>
    <w:rsid w:val="00115232"/>
    <w:rsid w:val="0012241C"/>
    <w:rsid w:val="00136980"/>
    <w:rsid w:val="00140ECB"/>
    <w:rsid w:val="00145600"/>
    <w:rsid w:val="00150C2B"/>
    <w:rsid w:val="00161D71"/>
    <w:rsid w:val="00167A6B"/>
    <w:rsid w:val="00172792"/>
    <w:rsid w:val="00186A7A"/>
    <w:rsid w:val="00187478"/>
    <w:rsid w:val="0019518E"/>
    <w:rsid w:val="00196C32"/>
    <w:rsid w:val="00197DAA"/>
    <w:rsid w:val="001B152C"/>
    <w:rsid w:val="001B4757"/>
    <w:rsid w:val="001B56A0"/>
    <w:rsid w:val="001E68C4"/>
    <w:rsid w:val="001F07BC"/>
    <w:rsid w:val="00201829"/>
    <w:rsid w:val="002027EA"/>
    <w:rsid w:val="002143BA"/>
    <w:rsid w:val="00214BF4"/>
    <w:rsid w:val="00220733"/>
    <w:rsid w:val="002266BD"/>
    <w:rsid w:val="002424BB"/>
    <w:rsid w:val="0026049E"/>
    <w:rsid w:val="0028398D"/>
    <w:rsid w:val="002917EF"/>
    <w:rsid w:val="002B622C"/>
    <w:rsid w:val="002B6DFE"/>
    <w:rsid w:val="002D43BD"/>
    <w:rsid w:val="002D65E8"/>
    <w:rsid w:val="00305D9F"/>
    <w:rsid w:val="00314789"/>
    <w:rsid w:val="00340785"/>
    <w:rsid w:val="00341F23"/>
    <w:rsid w:val="003477C6"/>
    <w:rsid w:val="00356CDF"/>
    <w:rsid w:val="003679F5"/>
    <w:rsid w:val="00372E08"/>
    <w:rsid w:val="003856EC"/>
    <w:rsid w:val="003978AF"/>
    <w:rsid w:val="003979CB"/>
    <w:rsid w:val="003B1527"/>
    <w:rsid w:val="003B17E5"/>
    <w:rsid w:val="003B6850"/>
    <w:rsid w:val="003C14E0"/>
    <w:rsid w:val="003C6471"/>
    <w:rsid w:val="003D378A"/>
    <w:rsid w:val="003D47D3"/>
    <w:rsid w:val="003E131B"/>
    <w:rsid w:val="003F1E32"/>
    <w:rsid w:val="003F79D7"/>
    <w:rsid w:val="00402011"/>
    <w:rsid w:val="00410627"/>
    <w:rsid w:val="0042125A"/>
    <w:rsid w:val="004217C7"/>
    <w:rsid w:val="0042372D"/>
    <w:rsid w:val="00425292"/>
    <w:rsid w:val="00426FAE"/>
    <w:rsid w:val="0044253C"/>
    <w:rsid w:val="00443597"/>
    <w:rsid w:val="0044763F"/>
    <w:rsid w:val="00453D99"/>
    <w:rsid w:val="004549C3"/>
    <w:rsid w:val="00465B27"/>
    <w:rsid w:val="00466FA9"/>
    <w:rsid w:val="0046710E"/>
    <w:rsid w:val="00474785"/>
    <w:rsid w:val="0047525C"/>
    <w:rsid w:val="00477E31"/>
    <w:rsid w:val="004833AF"/>
    <w:rsid w:val="00487827"/>
    <w:rsid w:val="00490AB3"/>
    <w:rsid w:val="0049137B"/>
    <w:rsid w:val="0049280A"/>
    <w:rsid w:val="00493EB7"/>
    <w:rsid w:val="004A4C01"/>
    <w:rsid w:val="004C3294"/>
    <w:rsid w:val="004C744B"/>
    <w:rsid w:val="004D3A02"/>
    <w:rsid w:val="004E110B"/>
    <w:rsid w:val="004F2637"/>
    <w:rsid w:val="004F7F57"/>
    <w:rsid w:val="005038AF"/>
    <w:rsid w:val="00547E45"/>
    <w:rsid w:val="00555E44"/>
    <w:rsid w:val="00557696"/>
    <w:rsid w:val="00561B05"/>
    <w:rsid w:val="005626BE"/>
    <w:rsid w:val="005716EF"/>
    <w:rsid w:val="00575F05"/>
    <w:rsid w:val="005A772D"/>
    <w:rsid w:val="005A789A"/>
    <w:rsid w:val="005B5894"/>
    <w:rsid w:val="005C03AB"/>
    <w:rsid w:val="005D1933"/>
    <w:rsid w:val="005D54DB"/>
    <w:rsid w:val="005D6973"/>
    <w:rsid w:val="005E2A00"/>
    <w:rsid w:val="005F3461"/>
    <w:rsid w:val="006142B6"/>
    <w:rsid w:val="00615F43"/>
    <w:rsid w:val="00626B12"/>
    <w:rsid w:val="006305AD"/>
    <w:rsid w:val="00634325"/>
    <w:rsid w:val="0063472E"/>
    <w:rsid w:val="00655C5B"/>
    <w:rsid w:val="00667FE8"/>
    <w:rsid w:val="006750ED"/>
    <w:rsid w:val="00690863"/>
    <w:rsid w:val="00690C11"/>
    <w:rsid w:val="00693AA5"/>
    <w:rsid w:val="006A6697"/>
    <w:rsid w:val="006C37B2"/>
    <w:rsid w:val="006C79ED"/>
    <w:rsid w:val="006D068D"/>
    <w:rsid w:val="006D5EE1"/>
    <w:rsid w:val="006D7992"/>
    <w:rsid w:val="00711E6D"/>
    <w:rsid w:val="00716532"/>
    <w:rsid w:val="007237AD"/>
    <w:rsid w:val="007264D2"/>
    <w:rsid w:val="00730784"/>
    <w:rsid w:val="00745D29"/>
    <w:rsid w:val="00750958"/>
    <w:rsid w:val="00764FE7"/>
    <w:rsid w:val="00765218"/>
    <w:rsid w:val="00765936"/>
    <w:rsid w:val="00780DA9"/>
    <w:rsid w:val="00787C72"/>
    <w:rsid w:val="007925E4"/>
    <w:rsid w:val="007A5B06"/>
    <w:rsid w:val="007B58FA"/>
    <w:rsid w:val="007B65B9"/>
    <w:rsid w:val="007D5BA2"/>
    <w:rsid w:val="007E53DF"/>
    <w:rsid w:val="007E71DE"/>
    <w:rsid w:val="00811DA0"/>
    <w:rsid w:val="008177CD"/>
    <w:rsid w:val="00830CCC"/>
    <w:rsid w:val="00847216"/>
    <w:rsid w:val="0085024C"/>
    <w:rsid w:val="00856FEC"/>
    <w:rsid w:val="00863207"/>
    <w:rsid w:val="00876DBA"/>
    <w:rsid w:val="0088474B"/>
    <w:rsid w:val="00884A48"/>
    <w:rsid w:val="0089347D"/>
    <w:rsid w:val="008A0332"/>
    <w:rsid w:val="008A3AD8"/>
    <w:rsid w:val="008A3EAA"/>
    <w:rsid w:val="008A5A04"/>
    <w:rsid w:val="008A6CF8"/>
    <w:rsid w:val="008B1AFD"/>
    <w:rsid w:val="008B2417"/>
    <w:rsid w:val="008B4DF9"/>
    <w:rsid w:val="008B75C8"/>
    <w:rsid w:val="008D3A40"/>
    <w:rsid w:val="008E37AE"/>
    <w:rsid w:val="008F0AFE"/>
    <w:rsid w:val="00906297"/>
    <w:rsid w:val="00917E23"/>
    <w:rsid w:val="0092200A"/>
    <w:rsid w:val="00924662"/>
    <w:rsid w:val="00924BF3"/>
    <w:rsid w:val="00937D5C"/>
    <w:rsid w:val="00942493"/>
    <w:rsid w:val="009464CC"/>
    <w:rsid w:val="00962157"/>
    <w:rsid w:val="00987079"/>
    <w:rsid w:val="009877B0"/>
    <w:rsid w:val="00992412"/>
    <w:rsid w:val="00993C0C"/>
    <w:rsid w:val="009B0616"/>
    <w:rsid w:val="009C2706"/>
    <w:rsid w:val="009E155C"/>
    <w:rsid w:val="00A21371"/>
    <w:rsid w:val="00A21E09"/>
    <w:rsid w:val="00A24360"/>
    <w:rsid w:val="00A309A8"/>
    <w:rsid w:val="00A4082A"/>
    <w:rsid w:val="00A46617"/>
    <w:rsid w:val="00A52A9B"/>
    <w:rsid w:val="00A61C60"/>
    <w:rsid w:val="00A62DE6"/>
    <w:rsid w:val="00A732E8"/>
    <w:rsid w:val="00A735EA"/>
    <w:rsid w:val="00A77434"/>
    <w:rsid w:val="00A830E9"/>
    <w:rsid w:val="00AA1138"/>
    <w:rsid w:val="00AC1134"/>
    <w:rsid w:val="00AC3238"/>
    <w:rsid w:val="00AD66BA"/>
    <w:rsid w:val="00AE5129"/>
    <w:rsid w:val="00AE7C26"/>
    <w:rsid w:val="00AF37CD"/>
    <w:rsid w:val="00B01F2D"/>
    <w:rsid w:val="00B1114F"/>
    <w:rsid w:val="00B20478"/>
    <w:rsid w:val="00B24228"/>
    <w:rsid w:val="00B3508A"/>
    <w:rsid w:val="00B3798B"/>
    <w:rsid w:val="00B52871"/>
    <w:rsid w:val="00B758B0"/>
    <w:rsid w:val="00B825CC"/>
    <w:rsid w:val="00B93788"/>
    <w:rsid w:val="00B93C2D"/>
    <w:rsid w:val="00BA0F69"/>
    <w:rsid w:val="00BC5966"/>
    <w:rsid w:val="00BD2025"/>
    <w:rsid w:val="00BD708F"/>
    <w:rsid w:val="00BE1BB2"/>
    <w:rsid w:val="00BE1F84"/>
    <w:rsid w:val="00BE5B7A"/>
    <w:rsid w:val="00BE61D3"/>
    <w:rsid w:val="00BF63DE"/>
    <w:rsid w:val="00C02336"/>
    <w:rsid w:val="00C14205"/>
    <w:rsid w:val="00C163DB"/>
    <w:rsid w:val="00C24B8C"/>
    <w:rsid w:val="00C31CEE"/>
    <w:rsid w:val="00C33102"/>
    <w:rsid w:val="00C338FC"/>
    <w:rsid w:val="00C3402C"/>
    <w:rsid w:val="00C432DB"/>
    <w:rsid w:val="00C52024"/>
    <w:rsid w:val="00C64D50"/>
    <w:rsid w:val="00C70204"/>
    <w:rsid w:val="00C70EBD"/>
    <w:rsid w:val="00C72033"/>
    <w:rsid w:val="00C94A1A"/>
    <w:rsid w:val="00C951BD"/>
    <w:rsid w:val="00C9705E"/>
    <w:rsid w:val="00CA279E"/>
    <w:rsid w:val="00CA5A25"/>
    <w:rsid w:val="00CA5C60"/>
    <w:rsid w:val="00CA7C38"/>
    <w:rsid w:val="00CC03CD"/>
    <w:rsid w:val="00CC069F"/>
    <w:rsid w:val="00CC07D0"/>
    <w:rsid w:val="00CC1189"/>
    <w:rsid w:val="00CD45DC"/>
    <w:rsid w:val="00CE138A"/>
    <w:rsid w:val="00CE1FAD"/>
    <w:rsid w:val="00CE2A9F"/>
    <w:rsid w:val="00CE495A"/>
    <w:rsid w:val="00D07007"/>
    <w:rsid w:val="00D14CB9"/>
    <w:rsid w:val="00D14E47"/>
    <w:rsid w:val="00D1699C"/>
    <w:rsid w:val="00D21E05"/>
    <w:rsid w:val="00D2671E"/>
    <w:rsid w:val="00D26C1C"/>
    <w:rsid w:val="00D46980"/>
    <w:rsid w:val="00D51D95"/>
    <w:rsid w:val="00D725BF"/>
    <w:rsid w:val="00D77BB6"/>
    <w:rsid w:val="00D91122"/>
    <w:rsid w:val="00D92744"/>
    <w:rsid w:val="00D93395"/>
    <w:rsid w:val="00D94ECA"/>
    <w:rsid w:val="00DA5C86"/>
    <w:rsid w:val="00DB343D"/>
    <w:rsid w:val="00DC205B"/>
    <w:rsid w:val="00DD038C"/>
    <w:rsid w:val="00DD10CB"/>
    <w:rsid w:val="00DD7650"/>
    <w:rsid w:val="00E04362"/>
    <w:rsid w:val="00E05401"/>
    <w:rsid w:val="00E071C2"/>
    <w:rsid w:val="00E11D24"/>
    <w:rsid w:val="00E13EA8"/>
    <w:rsid w:val="00E152FF"/>
    <w:rsid w:val="00E157A7"/>
    <w:rsid w:val="00E20546"/>
    <w:rsid w:val="00E20B4A"/>
    <w:rsid w:val="00E23C45"/>
    <w:rsid w:val="00E40467"/>
    <w:rsid w:val="00E4527A"/>
    <w:rsid w:val="00E528E8"/>
    <w:rsid w:val="00E6401F"/>
    <w:rsid w:val="00E64DE9"/>
    <w:rsid w:val="00E7421A"/>
    <w:rsid w:val="00E74F63"/>
    <w:rsid w:val="00E97441"/>
    <w:rsid w:val="00EA31BA"/>
    <w:rsid w:val="00EB64D2"/>
    <w:rsid w:val="00EC6CF2"/>
    <w:rsid w:val="00ED6FE8"/>
    <w:rsid w:val="00EE6F9A"/>
    <w:rsid w:val="00F01879"/>
    <w:rsid w:val="00F14162"/>
    <w:rsid w:val="00F2007B"/>
    <w:rsid w:val="00F33BD9"/>
    <w:rsid w:val="00F362A8"/>
    <w:rsid w:val="00F3794B"/>
    <w:rsid w:val="00F4592F"/>
    <w:rsid w:val="00F52C60"/>
    <w:rsid w:val="00F5322C"/>
    <w:rsid w:val="00F63D35"/>
    <w:rsid w:val="00F676F2"/>
    <w:rsid w:val="00F67D29"/>
    <w:rsid w:val="00F74C6E"/>
    <w:rsid w:val="00F8080A"/>
    <w:rsid w:val="00FA4504"/>
    <w:rsid w:val="00FB0A0D"/>
    <w:rsid w:val="00FD246B"/>
    <w:rsid w:val="00FE3186"/>
    <w:rsid w:val="00FE7B2A"/>
    <w:rsid w:val="00FF020C"/>
    <w:rsid w:val="00FF7488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1F1F3"/>
  <w15:chartTrackingRefBased/>
  <w15:docId w15:val="{D036A156-EA7F-409E-A7BE-9C84061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2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280A"/>
    <w:pPr>
      <w:ind w:left="720"/>
      <w:contextualSpacing/>
    </w:pPr>
  </w:style>
  <w:style w:type="table" w:styleId="TableGrid">
    <w:name w:val="Table Grid"/>
    <w:basedOn w:val="TableNormal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49280A"/>
    <w:rPr>
      <w:i/>
      <w:iCs/>
    </w:rPr>
  </w:style>
  <w:style w:type="table" w:customStyle="1" w:styleId="TableGrid1">
    <w:name w:val="Table Grid1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492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214BF4"/>
    <w:pPr>
      <w:spacing w:after="0" w:line="240" w:lineRule="auto"/>
    </w:pPr>
    <w:rPr>
      <w:rFonts w:ascii="Arial" w:hAnsi="Arial" w:cs="Arial"/>
      <w:sz w:val="24"/>
      <w:szCs w:val="24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BB2"/>
  </w:style>
  <w:style w:type="paragraph" w:styleId="Footer">
    <w:name w:val="footer"/>
    <w:basedOn w:val="Normal"/>
    <w:link w:val="FooterChar"/>
    <w:uiPriority w:val="99"/>
    <w:unhideWhenUsed/>
    <w:rsid w:val="00BE1B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BB2"/>
  </w:style>
  <w:style w:type="paragraph" w:styleId="NoSpacing">
    <w:name w:val="No Spacing"/>
    <w:uiPriority w:val="1"/>
    <w:qFormat/>
    <w:rsid w:val="00F2007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3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2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2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2020-09-20T11:04:00Z</dcterms:created>
  <dcterms:modified xsi:type="dcterms:W3CDTF">2020-09-20T11:09:00Z</dcterms:modified>
</cp:coreProperties>
</file>