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9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4BF4" w:rsidRPr="00214BF4" w14:paraId="384CD3D5" w14:textId="77777777" w:rsidTr="005A69FB">
        <w:tc>
          <w:tcPr>
            <w:tcW w:w="10420" w:type="dxa"/>
          </w:tcPr>
          <w:p w14:paraId="3E675EDC" w14:textId="77777777" w:rsidR="00214BF4" w:rsidRPr="00214BF4" w:rsidRDefault="00214BF4" w:rsidP="00214BF4">
            <w:pPr>
              <w:rPr>
                <w:rFonts w:eastAsia="Calibri"/>
              </w:rPr>
            </w:pPr>
            <w:bookmarkStart w:id="0" w:name="_GoBack"/>
            <w:bookmarkEnd w:id="0"/>
          </w:p>
          <w:p w14:paraId="1EAEF7C3" w14:textId="77777777" w:rsidR="00214BF4" w:rsidRPr="00214BF4" w:rsidRDefault="00214BF4" w:rsidP="00214BF4">
            <w:pPr>
              <w:rPr>
                <w:rFonts w:eastAsia="Calibri"/>
              </w:rPr>
            </w:pPr>
          </w:p>
          <w:p w14:paraId="3963C583" w14:textId="77777777" w:rsidR="00214BF4" w:rsidRPr="00214BF4" w:rsidRDefault="00214BF4" w:rsidP="00214BF4">
            <w:pPr>
              <w:spacing w:line="276" w:lineRule="auto"/>
              <w:rPr>
                <w:sz w:val="32"/>
                <w:szCs w:val="32"/>
              </w:rPr>
            </w:pPr>
            <w:r w:rsidRPr="00214BF4">
              <w:rPr>
                <w:sz w:val="20"/>
                <w:szCs w:val="20"/>
              </w:rPr>
              <w:br w:type="textWrapping" w:clear="all"/>
            </w:r>
            <w:r w:rsidRPr="00214BF4">
              <w:rPr>
                <w:rFonts w:ascii="Calibri" w:hAnsi="Calibri"/>
                <w:noProof/>
              </w:rPr>
              <w:drawing>
                <wp:anchor distT="0" distB="0" distL="114300" distR="114300" simplePos="0" relativeHeight="251659264" behindDoc="0" locked="0" layoutInCell="1" allowOverlap="1" wp14:anchorId="59312645" wp14:editId="4D961C6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32385</wp:posOffset>
                  </wp:positionV>
                  <wp:extent cx="1152525" cy="965835"/>
                  <wp:effectExtent l="0" t="0" r="9525" b="5715"/>
                  <wp:wrapNone/>
                  <wp:docPr id="1" name="Picture 304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9658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14BF4">
              <w:t xml:space="preserve">                                 </w:t>
            </w:r>
            <w:r w:rsidRPr="00214BF4">
              <w:rPr>
                <w:sz w:val="32"/>
                <w:szCs w:val="32"/>
              </w:rPr>
              <w:t>Province of the</w:t>
            </w:r>
          </w:p>
          <w:p w14:paraId="439D0BFB" w14:textId="77777777" w:rsidR="00214BF4" w:rsidRPr="00214BF4" w:rsidRDefault="00214BF4" w:rsidP="00214BF4">
            <w:pPr>
              <w:ind w:left="1440" w:firstLine="720"/>
              <w:rPr>
                <w:sz w:val="48"/>
                <w:szCs w:val="48"/>
                <w:u w:val="single"/>
              </w:rPr>
            </w:pPr>
            <w:r w:rsidRPr="00214BF4">
              <w:rPr>
                <w:sz w:val="48"/>
                <w:szCs w:val="48"/>
                <w:u w:val="single"/>
              </w:rPr>
              <w:t>EASTERN CAPE</w:t>
            </w:r>
          </w:p>
          <w:p w14:paraId="7AE16A68" w14:textId="77777777" w:rsidR="00214BF4" w:rsidRPr="00214BF4" w:rsidRDefault="00214BF4" w:rsidP="00214BF4">
            <w:pPr>
              <w:ind w:left="1440" w:firstLine="720"/>
              <w:rPr>
                <w:sz w:val="36"/>
                <w:szCs w:val="36"/>
              </w:rPr>
            </w:pPr>
            <w:r w:rsidRPr="00214BF4">
              <w:rPr>
                <w:sz w:val="36"/>
                <w:szCs w:val="36"/>
              </w:rPr>
              <w:t>EDUCATION</w:t>
            </w:r>
          </w:p>
          <w:p w14:paraId="34BC09E6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b/>
                <w:sz w:val="32"/>
                <w:szCs w:val="32"/>
              </w:rPr>
            </w:pPr>
          </w:p>
          <w:p w14:paraId="2CD4889C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214BF4">
              <w:rPr>
                <w:b/>
                <w:sz w:val="28"/>
                <w:szCs w:val="28"/>
              </w:rPr>
              <w:t>DIRECTORATE SENIOR CURRICULUM MANAGEMENT (SEN-FET)</w:t>
            </w:r>
          </w:p>
          <w:p w14:paraId="37AC8828" w14:textId="2614084A" w:rsidR="00735F2C" w:rsidRPr="00012B16" w:rsidRDefault="00735F2C" w:rsidP="00735F2C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12B16">
              <w:rPr>
                <w:b/>
                <w:sz w:val="28"/>
                <w:szCs w:val="28"/>
              </w:rPr>
              <w:t>TUIS-ONDERIG SELFSTUDIE</w:t>
            </w:r>
          </w:p>
          <w:p w14:paraId="70898A28" w14:textId="6D18F1B2" w:rsidR="00214BF4" w:rsidRPr="00214BF4" w:rsidRDefault="00735F2C" w:rsidP="00214BF4">
            <w:pPr>
              <w:tabs>
                <w:tab w:val="left" w:pos="1105"/>
              </w:tabs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012B16">
              <w:rPr>
                <w:b/>
                <w:sz w:val="28"/>
                <w:szCs w:val="28"/>
              </w:rPr>
              <w:t>NASIENRIGLYN</w:t>
            </w:r>
            <w:r w:rsidRPr="00214BF4">
              <w:rPr>
                <w:b/>
                <w:sz w:val="28"/>
                <w:szCs w:val="28"/>
              </w:rPr>
              <w:t xml:space="preserve"> </w:t>
            </w:r>
          </w:p>
          <w:tbl>
            <w:tblPr>
              <w:tblW w:w="9176" w:type="dxa"/>
              <w:tblLook w:val="04A0" w:firstRow="1" w:lastRow="0" w:firstColumn="1" w:lastColumn="0" w:noHBand="0" w:noVBand="1"/>
            </w:tblPr>
            <w:tblGrid>
              <w:gridCol w:w="1672"/>
              <w:gridCol w:w="37"/>
              <w:gridCol w:w="2145"/>
              <w:gridCol w:w="1034"/>
              <w:gridCol w:w="466"/>
              <w:gridCol w:w="1054"/>
              <w:gridCol w:w="1217"/>
              <w:gridCol w:w="351"/>
              <w:gridCol w:w="843"/>
              <w:gridCol w:w="357"/>
            </w:tblGrid>
            <w:tr w:rsidR="00735F2C" w:rsidRPr="00214BF4" w14:paraId="12336C8B" w14:textId="77777777" w:rsidTr="006C7D98">
              <w:trPr>
                <w:trHeight w:val="469"/>
              </w:trPr>
              <w:tc>
                <w:tcPr>
                  <w:tcW w:w="13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415710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VAK</w:t>
                  </w:r>
                </w:p>
              </w:tc>
              <w:tc>
                <w:tcPr>
                  <w:tcW w:w="22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B5B2DE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Cs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Cs/>
                    </w:rPr>
                    <w:t>REKENINGKUNDE</w:t>
                  </w:r>
                </w:p>
              </w:tc>
              <w:tc>
                <w:tcPr>
                  <w:tcW w:w="11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189BAF04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GRAAD</w:t>
                  </w:r>
                </w:p>
              </w:tc>
              <w:tc>
                <w:tcPr>
                  <w:tcW w:w="5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95F80F" w14:textId="77777777" w:rsidR="00735F2C" w:rsidRPr="002027EA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</w:rPr>
                    <w:t>11</w:t>
                  </w:r>
                </w:p>
              </w:tc>
              <w:tc>
                <w:tcPr>
                  <w:tcW w:w="14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14:paraId="3F5A157D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DATUM</w:t>
                  </w:r>
                </w:p>
              </w:tc>
              <w:tc>
                <w:tcPr>
                  <w:tcW w:w="2430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F74588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  <w:tr w:rsidR="00735F2C" w:rsidRPr="00214BF4" w14:paraId="38BA81BE" w14:textId="77777777" w:rsidTr="006C7D98">
              <w:trPr>
                <w:trHeight w:val="469"/>
              </w:trPr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9D7C6F8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ONDERWERP</w:t>
                  </w:r>
                </w:p>
              </w:tc>
              <w:tc>
                <w:tcPr>
                  <w:tcW w:w="5694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F8F3F5" w14:textId="056AE075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Ontleding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en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vertolking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van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finansiële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state: </w:t>
                  </w:r>
                  <w:proofErr w:type="spellStart"/>
                  <w:r>
                    <w:rPr>
                      <w:rFonts w:ascii="Arial" w:eastAsia="Calibri" w:hAnsi="Arial" w:cs="Arial"/>
                      <w:bCs/>
                    </w:rPr>
                    <w:t>Vaslegging</w:t>
                  </w:r>
                  <w:proofErr w:type="spellEnd"/>
                  <w:r>
                    <w:rPr>
                      <w:rFonts w:ascii="Arial" w:eastAsia="Calibri" w:hAnsi="Arial" w:cs="Arial"/>
                      <w:bCs/>
                    </w:rPr>
                    <w:t xml:space="preserve"> </w:t>
                  </w:r>
                </w:p>
              </w:tc>
              <w:tc>
                <w:tcPr>
                  <w:tcW w:w="8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B3CC00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Kwartaal</w:t>
                  </w:r>
                  <w:proofErr w:type="spellEnd"/>
                </w:p>
              </w:tc>
              <w:tc>
                <w:tcPr>
                  <w:tcW w:w="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EA61F93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1622BF" w14:textId="77777777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</w:pPr>
                  <w:r w:rsidRPr="00E528E8">
                    <w:rPr>
                      <w:rFonts w:ascii="Arial" w:eastAsia="Calibri" w:hAnsi="Arial" w:cs="Arial"/>
                      <w:b/>
                      <w:sz w:val="24"/>
                      <w:szCs w:val="24"/>
                    </w:rPr>
                    <w:t>Week</w:t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3FB2C8" w14:textId="3A311E3E" w:rsidR="00735F2C" w:rsidRPr="00E528E8" w:rsidRDefault="00735F2C" w:rsidP="00735F2C">
                  <w:pPr>
                    <w:tabs>
                      <w:tab w:val="left" w:pos="1105"/>
                    </w:tabs>
                    <w:spacing w:after="0" w:line="240" w:lineRule="auto"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Calibri" w:hAnsi="Arial" w:cs="Arial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533C7022" w14:textId="77777777" w:rsidR="00214BF4" w:rsidRPr="00214BF4" w:rsidRDefault="00214BF4" w:rsidP="00214BF4">
            <w:pPr>
              <w:tabs>
                <w:tab w:val="left" w:pos="1105"/>
              </w:tabs>
              <w:spacing w:after="200" w:line="276" w:lineRule="auto"/>
              <w:rPr>
                <w:sz w:val="20"/>
                <w:szCs w:val="20"/>
              </w:rPr>
            </w:pPr>
          </w:p>
          <w:p w14:paraId="50A6A5AD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42EAD6C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2DBFDE54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34C10B0B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  <w:p w14:paraId="6CD16642" w14:textId="77777777" w:rsidR="00214BF4" w:rsidRPr="00214BF4" w:rsidRDefault="00214BF4" w:rsidP="00214BF4">
            <w:pPr>
              <w:jc w:val="center"/>
              <w:rPr>
                <w:rFonts w:eastAsia="Calibri"/>
                <w:sz w:val="72"/>
                <w:szCs w:val="72"/>
              </w:rPr>
            </w:pPr>
          </w:p>
        </w:tc>
      </w:tr>
    </w:tbl>
    <w:p w14:paraId="766774E8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9FCE303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14:paraId="759DD84E" w14:textId="77777777" w:rsidR="00214BF4" w:rsidRP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3803008" w14:textId="2F3BF24E" w:rsidR="00214BF4" w:rsidRDefault="00214BF4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29CB7227" w14:textId="7CE71782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487DD228" w14:textId="0962165B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13004EC5" w14:textId="77777777" w:rsidR="00735F2C" w:rsidRDefault="00735F2C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C5B4B37" w14:textId="156153FA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51DF4CE0" w14:textId="7E9509E8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p w14:paraId="36AA15FF" w14:textId="361AB646" w:rsidR="00D77BB6" w:rsidRDefault="00D77BB6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CB31ED" w:rsidRPr="0057325C" w14:paraId="0959E7BA" w14:textId="77777777" w:rsidTr="000836BE">
        <w:tc>
          <w:tcPr>
            <w:tcW w:w="8620" w:type="dxa"/>
            <w:gridSpan w:val="6"/>
          </w:tcPr>
          <w:p w14:paraId="59D113E5" w14:textId="138937DD" w:rsidR="00CB31ED" w:rsidRPr="00C9705E" w:rsidRDefault="00735F2C" w:rsidP="00CB31E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</w:t>
            </w:r>
            <w:r w:rsidR="00CB31ED">
              <w:rPr>
                <w:rFonts w:ascii="Arial" w:hAnsi="Arial" w:cs="Arial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1550" w:type="dxa"/>
          </w:tcPr>
          <w:p w14:paraId="44F51600" w14:textId="77777777" w:rsidR="00CB31ED" w:rsidRPr="0057325C" w:rsidRDefault="00CB31ED" w:rsidP="006B5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1B49" w14:paraId="6AE5B9F9" w14:textId="77777777" w:rsidTr="000836BE">
        <w:tc>
          <w:tcPr>
            <w:tcW w:w="1918" w:type="dxa"/>
          </w:tcPr>
          <w:p w14:paraId="69B83D4B" w14:textId="62345A9A" w:rsidR="00511B49" w:rsidRDefault="00735F2C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5C14439B" w14:textId="7590D7AD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10727797" w14:textId="11E53FEC" w:rsidR="00511B49" w:rsidRDefault="006C56E3" w:rsidP="006C56E3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511B4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12628D03" w14:textId="51227BBA" w:rsidR="00511B49" w:rsidRPr="00511B49" w:rsidRDefault="00511B49" w:rsidP="00214BF4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69C8658F" w14:textId="45FF9C1F" w:rsidR="00511B49" w:rsidRDefault="00511B49" w:rsidP="00214BF4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7ED0500" w14:textId="324439F3" w:rsidR="00511B49" w:rsidRPr="00511B49" w:rsidRDefault="0013320C" w:rsidP="002C578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25FEF911" w14:textId="416E5237" w:rsidR="00511B49" w:rsidRDefault="00511B49" w:rsidP="00214BF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"/>
        <w:gridCol w:w="2785"/>
        <w:gridCol w:w="1574"/>
        <w:gridCol w:w="1574"/>
        <w:gridCol w:w="1575"/>
        <w:gridCol w:w="2040"/>
      </w:tblGrid>
      <w:tr w:rsidR="000836BE" w14:paraId="6BB396D7" w14:textId="77777777" w:rsidTr="0013320C">
        <w:tc>
          <w:tcPr>
            <w:tcW w:w="3536" w:type="dxa"/>
            <w:gridSpan w:val="2"/>
          </w:tcPr>
          <w:p w14:paraId="686AD436" w14:textId="588B6C2B" w:rsidR="000836BE" w:rsidRPr="000836BE" w:rsidRDefault="00C6490C" w:rsidP="00837579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83757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1</w:t>
            </w:r>
          </w:p>
        </w:tc>
        <w:tc>
          <w:tcPr>
            <w:tcW w:w="1574" w:type="dxa"/>
          </w:tcPr>
          <w:p w14:paraId="655C0FFB" w14:textId="751D9F6F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</w:tcPr>
          <w:p w14:paraId="17DDED66" w14:textId="4E6789C8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37E91408" w14:textId="3DB7C75A" w:rsidR="000836BE" w:rsidRDefault="000836BE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</w:tcPr>
          <w:p w14:paraId="03B256AB" w14:textId="63AEA333" w:rsidR="000836BE" w:rsidRPr="00511B49" w:rsidRDefault="000836BE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16C5356B" w14:textId="77777777" w:rsidTr="0013320C">
        <w:tc>
          <w:tcPr>
            <w:tcW w:w="3536" w:type="dxa"/>
            <w:gridSpan w:val="2"/>
            <w:tcBorders>
              <w:bottom w:val="single" w:sz="4" w:space="0" w:color="auto"/>
            </w:tcBorders>
          </w:tcPr>
          <w:p w14:paraId="482448B1" w14:textId="77777777" w:rsidR="0013320C" w:rsidRDefault="0013320C" w:rsidP="00C6490C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33058598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75E2E325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1C30F4DC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1D2E5D7D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37501799" w14:textId="77777777" w:rsidTr="0013320C"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02864" w14:textId="40B659F6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1.1.1</w:t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3DA6570" w14:textId="0B4A2146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D</w:t>
            </w:r>
          </w:p>
        </w:tc>
        <w:tc>
          <w:tcPr>
            <w:tcW w:w="1574" w:type="dxa"/>
            <w:tcBorders>
              <w:top w:val="single" w:sz="4" w:space="0" w:color="auto"/>
            </w:tcBorders>
          </w:tcPr>
          <w:p w14:paraId="5C723CBF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25915B08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top w:val="single" w:sz="4" w:space="0" w:color="auto"/>
              <w:right w:val="single" w:sz="4" w:space="0" w:color="auto"/>
            </w:tcBorders>
          </w:tcPr>
          <w:p w14:paraId="545E0E1B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6BC1A2D4" w14:textId="77777777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4517D2C0" w14:textId="5CD39C76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1.1.2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14:paraId="3DFCDD60" w14:textId="1A6F6D67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E</w:t>
            </w:r>
          </w:p>
        </w:tc>
        <w:tc>
          <w:tcPr>
            <w:tcW w:w="1574" w:type="dxa"/>
          </w:tcPr>
          <w:p w14:paraId="28C58C9C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3DB00341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2479B280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2BEE63FA" w14:textId="77777777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57D9DEF5" w14:textId="37F9FD29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1.1.3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14:paraId="5C4B509E" w14:textId="7D6E2390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A</w:t>
            </w:r>
          </w:p>
        </w:tc>
        <w:tc>
          <w:tcPr>
            <w:tcW w:w="1574" w:type="dxa"/>
          </w:tcPr>
          <w:p w14:paraId="5060A1A7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26265EDC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2911D392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0A6E6E64" w14:textId="77777777" w:rsidTr="0013320C">
        <w:tc>
          <w:tcPr>
            <w:tcW w:w="751" w:type="dxa"/>
            <w:tcBorders>
              <w:left w:val="single" w:sz="4" w:space="0" w:color="auto"/>
              <w:right w:val="single" w:sz="4" w:space="0" w:color="auto"/>
            </w:tcBorders>
          </w:tcPr>
          <w:p w14:paraId="7F3FB946" w14:textId="2065FEF4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1.1.4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</w:tcBorders>
          </w:tcPr>
          <w:p w14:paraId="4AB39F3A" w14:textId="7E46F7BC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C</w:t>
            </w:r>
          </w:p>
        </w:tc>
        <w:tc>
          <w:tcPr>
            <w:tcW w:w="1574" w:type="dxa"/>
          </w:tcPr>
          <w:p w14:paraId="67F04404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076E4664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right w:val="single" w:sz="4" w:space="0" w:color="auto"/>
            </w:tcBorders>
          </w:tcPr>
          <w:p w14:paraId="2C8F2440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13320C" w14:paraId="4051CED1" w14:textId="77777777" w:rsidTr="0013320C">
        <w:tc>
          <w:tcPr>
            <w:tcW w:w="7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BFB1" w14:textId="3653B340" w:rsidR="0013320C" w:rsidRPr="0013320C" w:rsidRDefault="0013320C" w:rsidP="00C6490C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1.1.5</w:t>
            </w:r>
          </w:p>
        </w:tc>
        <w:tc>
          <w:tcPr>
            <w:tcW w:w="43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EDBC323" w14:textId="68680E8D" w:rsidR="0013320C" w:rsidRPr="0013320C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 xml:space="preserve">  B</w:t>
            </w: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14:paraId="7FDA0DBF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B4E5849" w14:textId="77777777" w:rsidR="0013320C" w:rsidRDefault="0013320C" w:rsidP="000836BE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tcBorders>
              <w:bottom w:val="single" w:sz="4" w:space="0" w:color="auto"/>
              <w:right w:val="single" w:sz="4" w:space="0" w:color="auto"/>
            </w:tcBorders>
          </w:tcPr>
          <w:p w14:paraId="379DEB1F" w14:textId="77777777" w:rsidR="0013320C" w:rsidRPr="00511B49" w:rsidRDefault="0013320C" w:rsidP="000836BE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57602606" w14:textId="70498709" w:rsidR="00F4592F" w:rsidRDefault="00F4592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10260"/>
      </w:tblGrid>
      <w:tr w:rsidR="0013320C" w:rsidRPr="00BC12D3" w14:paraId="1C8A877C" w14:textId="77777777" w:rsidTr="0013320C">
        <w:tc>
          <w:tcPr>
            <w:tcW w:w="102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9294"/>
            </w:tblGrid>
            <w:tr w:rsidR="006C56E3" w:rsidRPr="00BC12D3" w14:paraId="1DE3360D" w14:textId="77777777" w:rsidTr="006C56E3">
              <w:tc>
                <w:tcPr>
                  <w:tcW w:w="750" w:type="dxa"/>
                </w:tcPr>
                <w:p w14:paraId="39CBC716" w14:textId="77777777" w:rsidR="006C56E3" w:rsidRPr="00BC12D3" w:rsidRDefault="006C56E3" w:rsidP="006C56E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1.2.1</w:t>
                  </w:r>
                </w:p>
              </w:tc>
              <w:tc>
                <w:tcPr>
                  <w:tcW w:w="9294" w:type="dxa"/>
                </w:tcPr>
                <w:p w14:paraId="59A15914" w14:textId="13C64FE2" w:rsidR="006C56E3" w:rsidRPr="006C56E3" w:rsidRDefault="006C56E3" w:rsidP="006C56E3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Bereken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volgende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jaar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geëindig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29 </w:t>
                  </w:r>
                  <w:proofErr w:type="spellStart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>Februarie</w:t>
                  </w:r>
                  <w:proofErr w:type="spellEnd"/>
                  <w:r w:rsidRPr="006C56E3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2020:</w:t>
                  </w:r>
                </w:p>
              </w:tc>
            </w:tr>
          </w:tbl>
          <w:p w14:paraId="309D45C6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4D78A42" w14:textId="77777777" w:rsidTr="0013320C">
        <w:tc>
          <w:tcPr>
            <w:tcW w:w="10260" w:type="dxa"/>
          </w:tcPr>
          <w:p w14:paraId="097C6FA0" w14:textId="6FD7DBBD" w:rsidR="0013320C" w:rsidRPr="00BC12D3" w:rsidRDefault="006C56E3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Bedryfskapitaalverhouding</w:t>
            </w:r>
            <w:proofErr w:type="spellEnd"/>
          </w:p>
          <w:p w14:paraId="05D2FCDC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A3B2C16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443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520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201 600</w:t>
            </w:r>
          </w:p>
          <w:p w14:paraId="1B170942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5DCAE478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2.2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4BABB1F9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3FA8A8EF" w14:textId="77777777" w:rsidTr="0013320C">
        <w:tc>
          <w:tcPr>
            <w:tcW w:w="10260" w:type="dxa"/>
          </w:tcPr>
          <w:p w14:paraId="2BDFAF90" w14:textId="1C112C3C" w:rsidR="0013320C" w:rsidRPr="00BC12D3" w:rsidRDefault="006C56E3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  <w:proofErr w:type="spellEnd"/>
          </w:p>
          <w:p w14:paraId="3F5EF9E2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9A53363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(443 520 – 261 000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)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201 600</w:t>
            </w:r>
          </w:p>
          <w:p w14:paraId="11B1201B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532955B1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182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520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201 600</w:t>
            </w:r>
          </w:p>
          <w:p w14:paraId="73C955BE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DEB5030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0.9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17700626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C7C3D99" w14:textId="77777777" w:rsidTr="0013320C">
        <w:tc>
          <w:tcPr>
            <w:tcW w:w="10260" w:type="dxa"/>
          </w:tcPr>
          <w:p w14:paraId="4465BD74" w14:textId="1CD64E40" w:rsidR="0013320C" w:rsidRPr="00BC12D3" w:rsidRDefault="006C56E3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debiteure-invorderingstydperk</w:t>
            </w:r>
            <w:proofErr w:type="spellEnd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(in </w:t>
            </w:r>
            <w:proofErr w:type="spellStart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dae</w:t>
            </w:r>
            <w:proofErr w:type="spellEnd"/>
            <w:r w:rsidRPr="006C56E3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  <w:p w14:paraId="0E21E2CF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4506E69B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½ (66 600 + 54 000)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14:paraId="34C9A61F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(1 485 000 x 40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 xml:space="preserve">%)   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      1</w:t>
            </w:r>
          </w:p>
          <w:p w14:paraId="36F6B6A0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1C8D6EB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60 300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14:paraId="00E9B118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594 000       1</w:t>
            </w:r>
          </w:p>
          <w:p w14:paraId="203B9048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281AD43B" w14:textId="620E8359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37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da</w:t>
            </w:r>
            <w:r w:rsidR="00425DFA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14:paraId="284C91A5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43145303" w14:textId="77777777" w:rsidTr="0013320C">
        <w:tc>
          <w:tcPr>
            <w:tcW w:w="10260" w:type="dxa"/>
          </w:tcPr>
          <w:p w14:paraId="6553DFD3" w14:textId="4453EF4C"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Persentasieopbrengs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ekwiteit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2020</w:t>
            </w:r>
          </w:p>
          <w:p w14:paraId="5DBE7D8D" w14:textId="77777777" w:rsidR="0013320C" w:rsidRPr="006F3B46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E36EEC" w14:textId="11405C35" w:rsidR="0013320C" w:rsidRPr="006F3B46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F3B46">
              <w:rPr>
                <w:rFonts w:ascii="Arial" w:hAnsi="Arial" w:cs="Arial"/>
                <w:sz w:val="24"/>
                <w:szCs w:val="24"/>
              </w:rPr>
              <w:t>E</w:t>
            </w:r>
            <w:r w:rsidR="00425DFA">
              <w:rPr>
                <w:rFonts w:ascii="Arial" w:hAnsi="Arial" w:cs="Arial"/>
                <w:sz w:val="24"/>
                <w:szCs w:val="24"/>
              </w:rPr>
              <w:t>kwiteit</w:t>
            </w:r>
            <w:proofErr w:type="spellEnd"/>
            <w:r w:rsidR="00425DF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425DFA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6F3B46">
              <w:rPr>
                <w:rFonts w:ascii="Arial" w:hAnsi="Arial" w:cs="Arial"/>
                <w:sz w:val="24"/>
                <w:szCs w:val="24"/>
              </w:rPr>
              <w:t xml:space="preserve"> 2020 &amp; 2019 = 900 000 + 360 000 + 81 000 + 45 000 + 72 000 – 18 000</w:t>
            </w:r>
          </w:p>
          <w:p w14:paraId="032358BC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7E0FE7A7" w14:textId="6E9CAA98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= 1 440 000</w:t>
            </w:r>
          </w:p>
          <w:p w14:paraId="0B498EBF" w14:textId="77777777" w:rsidR="00425DFA" w:rsidRPr="00BC12D3" w:rsidRDefault="00425DFA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336FD30" w14:textId="77777777" w:rsidR="0013320C" w:rsidRPr="0013320C" w:rsidRDefault="0013320C" w:rsidP="0013320C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2F9BED3C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(1 485 000 x 11.5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%)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0BE8E5A0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½ (1 440 000)                     1</w:t>
            </w:r>
          </w:p>
          <w:p w14:paraId="00BDE1E7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F9005EE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170 775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234038FB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720 000            1</w:t>
            </w:r>
          </w:p>
          <w:p w14:paraId="71D6B907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8540CF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23.7%</w:t>
            </w:r>
          </w:p>
          <w:p w14:paraId="74141FC9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DE6A174" w14:textId="77777777" w:rsidTr="0013320C">
        <w:tc>
          <w:tcPr>
            <w:tcW w:w="10260" w:type="dxa"/>
          </w:tcPr>
          <w:p w14:paraId="7DC170A1" w14:textId="2243742F"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Skuld</w:t>
            </w:r>
            <w:proofErr w:type="spellEnd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425DFA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</w:p>
          <w:p w14:paraId="010AC8D4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5C715B4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412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(900 000 + 81 000 + 72 000)</w:t>
            </w:r>
          </w:p>
          <w:p w14:paraId="11986613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E90910D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412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1 053 000</w:t>
            </w:r>
          </w:p>
          <w:p w14:paraId="2B196D03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977E0A6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0.4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6F20640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FCE5D21" w14:textId="3AD79461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418D8283" w14:textId="77777777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425DFA" w:rsidRPr="00BC12D3" w14:paraId="764FC949" w14:textId="77777777" w:rsidTr="00425DFA">
              <w:tc>
                <w:tcPr>
                  <w:tcW w:w="750" w:type="dxa"/>
                </w:tcPr>
                <w:p w14:paraId="73C447ED" w14:textId="77777777" w:rsidR="00425DFA" w:rsidRPr="00BC12D3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1.2.2</w:t>
                  </w:r>
                </w:p>
              </w:tc>
              <w:tc>
                <w:tcPr>
                  <w:tcW w:w="8384" w:type="dxa"/>
                </w:tcPr>
                <w:p w14:paraId="4C085272" w14:textId="0D10D76B" w:rsidR="00425DFA" w:rsidRPr="00425DFA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Lewer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kommentaar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op die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likiditeit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van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hierdie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ondernemings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Haal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relevante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finansiële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aanwysers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aan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om u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antwoord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regverdig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DE9E89B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7190A097" w14:textId="77777777" w:rsidTr="0013320C">
        <w:tc>
          <w:tcPr>
            <w:tcW w:w="9350" w:type="dxa"/>
          </w:tcPr>
          <w:p w14:paraId="6CD4AD56" w14:textId="0872F80B"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2.6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in 2019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2.2 : 1 in  2020</w:t>
            </w:r>
          </w:p>
          <w:p w14:paraId="360A9C9A" w14:textId="0CB4F6B9"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0.7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in 2019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0.9 : 1 in 2020</w:t>
            </w:r>
          </w:p>
          <w:p w14:paraId="50268A33" w14:textId="65D2FDF4" w:rsidR="0013320C" w:rsidRPr="00BC12D3" w:rsidRDefault="00425DFA" w:rsidP="00F3035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debituere-invorderingstydperk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42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in 2019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37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in 2020</w:t>
            </w:r>
          </w:p>
        </w:tc>
      </w:tr>
    </w:tbl>
    <w:p w14:paraId="546DA76E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32DFA0DE" w14:textId="77777777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425DFA" w:rsidRPr="00BC12D3" w14:paraId="70688CF3" w14:textId="77777777" w:rsidTr="00425DFA">
              <w:tc>
                <w:tcPr>
                  <w:tcW w:w="750" w:type="dxa"/>
                </w:tcPr>
                <w:p w14:paraId="0DBD1A6E" w14:textId="77777777" w:rsidR="00425DFA" w:rsidRPr="00BC12D3" w:rsidRDefault="00425DFA" w:rsidP="00425DF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1.2.3</w:t>
                  </w:r>
                </w:p>
                <w:p w14:paraId="2AAB9DEB" w14:textId="77777777" w:rsidR="00425DFA" w:rsidRPr="00BC12D3" w:rsidRDefault="00425DFA" w:rsidP="00425DF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384" w:type="dxa"/>
                </w:tcPr>
                <w:p w14:paraId="14D5FD71" w14:textId="1C605389" w:rsidR="00425DFA" w:rsidRPr="00425DFA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Behoort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die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vennote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tevrede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wees met die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persentasie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opbrengs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wat Nicks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Handelaars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in 2020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verdien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het. Gee TWEE redes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antwoord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75F42941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5500C2EF" w14:textId="77777777" w:rsidTr="0013320C">
        <w:tc>
          <w:tcPr>
            <w:tcW w:w="9350" w:type="dxa"/>
          </w:tcPr>
          <w:p w14:paraId="482B4109" w14:textId="24F0305E" w:rsidR="0013320C" w:rsidRPr="00BC12D3" w:rsidRDefault="00021ED3" w:rsidP="00133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E6ACEAF" w14:textId="0219B6F3" w:rsidR="0013320C" w:rsidRPr="00BC12D3" w:rsidRDefault="00021ED3" w:rsidP="00F303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19.3% in 2019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23.7% in 2020</w:t>
            </w:r>
          </w:p>
          <w:p w14:paraId="2287F64E" w14:textId="1F0F9451" w:rsidR="0013320C" w:rsidRPr="00BC12D3" w:rsidRDefault="00021ED3" w:rsidP="00F3035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wat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alternatiewe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bv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by die bank).</w:t>
            </w:r>
          </w:p>
        </w:tc>
      </w:tr>
    </w:tbl>
    <w:p w14:paraId="1943384C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3DA637E0" w14:textId="77777777" w:rsidTr="0013320C">
        <w:tc>
          <w:tcPr>
            <w:tcW w:w="935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top w:w="28" w:type="dxa"/>
                <w:bottom w:w="57" w:type="dxa"/>
              </w:tblCellMar>
              <w:tblLook w:val="04A0" w:firstRow="1" w:lastRow="0" w:firstColumn="1" w:lastColumn="0" w:noHBand="0" w:noVBand="1"/>
            </w:tblPr>
            <w:tblGrid>
              <w:gridCol w:w="750"/>
              <w:gridCol w:w="8384"/>
            </w:tblGrid>
            <w:tr w:rsidR="00425DFA" w:rsidRPr="00BC12D3" w14:paraId="5959D80B" w14:textId="77777777" w:rsidTr="00425DFA">
              <w:tc>
                <w:tcPr>
                  <w:tcW w:w="750" w:type="dxa"/>
                </w:tcPr>
                <w:p w14:paraId="42D37D8C" w14:textId="77777777" w:rsidR="00425DFA" w:rsidRPr="00BC12D3" w:rsidRDefault="00425DFA" w:rsidP="00425DFA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1.2.4</w:t>
                  </w:r>
                </w:p>
              </w:tc>
              <w:tc>
                <w:tcPr>
                  <w:tcW w:w="8384" w:type="dxa"/>
                </w:tcPr>
                <w:p w14:paraId="468437B4" w14:textId="694182B5" w:rsidR="00425DFA" w:rsidRPr="00425DFA" w:rsidRDefault="00425DFA" w:rsidP="00425DFA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Indien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hierdie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onderneming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wil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uitbrei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,,</w:t>
                  </w:r>
                  <w:proofErr w:type="gram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moet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hulle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hul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langtermynlaste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verhoog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? Gee 'n rede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vir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u </w:t>
                  </w:r>
                  <w:proofErr w:type="spellStart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antwoord</w:t>
                  </w:r>
                  <w:proofErr w:type="spellEnd"/>
                  <w:r w:rsidRPr="00425DFA">
                    <w:rPr>
                      <w:rFonts w:ascii="Arial" w:hAnsi="Arial" w:cs="Arial"/>
                      <w:b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66C20E29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5E77CA2C" w14:textId="77777777" w:rsidTr="0013320C">
        <w:tc>
          <w:tcPr>
            <w:tcW w:w="9350" w:type="dxa"/>
          </w:tcPr>
          <w:p w14:paraId="2CBA6551" w14:textId="51241A48" w:rsidR="0013320C" w:rsidRPr="00BC12D3" w:rsidRDefault="00021ED3" w:rsidP="00133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  <w:p w14:paraId="05CD9F35" w14:textId="438E8D7D" w:rsidR="0013320C" w:rsidRPr="00BC12D3" w:rsidRDefault="00021ED3" w:rsidP="00F303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0.4: 1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verlede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jaar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0.8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3C61725F" w14:textId="752361B8" w:rsidR="0013320C" w:rsidRPr="00BC12D3" w:rsidRDefault="0013320C" w:rsidP="00F303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Risk</w:t>
            </w:r>
            <w:r w:rsidR="00021ED3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  <w:r w:rsidR="00021ED3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="00021ED3">
              <w:rPr>
                <w:rFonts w:ascii="Arial" w:hAnsi="Arial" w:cs="Arial"/>
                <w:sz w:val="24"/>
                <w:szCs w:val="24"/>
              </w:rPr>
              <w:t>dus</w:t>
            </w:r>
            <w:proofErr w:type="spellEnd"/>
            <w:r w:rsidR="00021E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21ED3">
              <w:rPr>
                <w:rFonts w:ascii="Arial" w:hAnsi="Arial" w:cs="Arial"/>
                <w:sz w:val="24"/>
                <w:szCs w:val="24"/>
              </w:rPr>
              <w:t>laag</w:t>
            </w:r>
            <w:proofErr w:type="spellEnd"/>
            <w:r w:rsidR="00021ED3">
              <w:rPr>
                <w:rFonts w:ascii="Arial" w:hAnsi="Arial" w:cs="Arial"/>
                <w:sz w:val="24"/>
                <w:szCs w:val="24"/>
              </w:rPr>
              <w:t xml:space="preserve"> tot </w:t>
            </w:r>
            <w:proofErr w:type="spellStart"/>
            <w:r w:rsidR="00021ED3">
              <w:rPr>
                <w:rFonts w:ascii="Arial" w:hAnsi="Arial" w:cs="Arial"/>
                <w:sz w:val="24"/>
                <w:szCs w:val="24"/>
              </w:rPr>
              <w:t>gematig</w:t>
            </w:r>
            <w:proofErr w:type="spellEnd"/>
          </w:p>
          <w:p w14:paraId="016D703F" w14:textId="4370D3C0" w:rsidR="0013320C" w:rsidRPr="00BC12D3" w:rsidRDefault="00021ED3" w:rsidP="00F3035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positief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grerat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want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23.7%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rentekoers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nie-bedryfslaste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9.5%</w:t>
            </w:r>
          </w:p>
        </w:tc>
      </w:tr>
    </w:tbl>
    <w:p w14:paraId="7B641B76" w14:textId="4A7E6FFC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F9AE299" w14:textId="23F3EF6F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03545DF" w14:textId="76C65FF7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35C6C69" w14:textId="7BB7BE59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30E641A" w14:textId="6A231861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F6B2065" w14:textId="2BC6B6C2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15DF1D1" w14:textId="0C12A164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1C6313A" w14:textId="6B5B5060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927745A" w14:textId="69A775BD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85CB3B8" w14:textId="77676E6F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56049B4C" w14:textId="09C69FEF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3F247D4" w14:textId="20BA45BE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5124691" w14:textId="4929F986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6A566324" w14:textId="0F2657A3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4CFCCFD9" w14:textId="19BE8430" w:rsidR="0013320C" w:rsidRDefault="0013320C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14:paraId="7CEEEB48" w14:textId="77777777" w:rsidTr="00BE472B">
        <w:tc>
          <w:tcPr>
            <w:tcW w:w="8620" w:type="dxa"/>
            <w:gridSpan w:val="6"/>
          </w:tcPr>
          <w:p w14:paraId="3969268A" w14:textId="74DBAA21" w:rsidR="00B86894" w:rsidRPr="00C9705E" w:rsidRDefault="00735F2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50" w:type="dxa"/>
          </w:tcPr>
          <w:p w14:paraId="11F84800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0E1F0CF9" w14:textId="77777777" w:rsidTr="00BE472B">
        <w:tc>
          <w:tcPr>
            <w:tcW w:w="1918" w:type="dxa"/>
          </w:tcPr>
          <w:p w14:paraId="3ABE5FEB" w14:textId="37F205A7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34729C4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2BE31F53" w14:textId="01E0C89F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43357577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74E8268D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091BE4A4" w14:textId="59752921" w:rsidR="00B86894" w:rsidRPr="00511B49" w:rsidRDefault="0013320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58415212" w14:textId="77777777" w:rsidR="00B86894" w:rsidRPr="00E6781A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3"/>
        <w:gridCol w:w="2767"/>
        <w:gridCol w:w="17"/>
        <w:gridCol w:w="1560"/>
        <w:gridCol w:w="13"/>
        <w:gridCol w:w="1564"/>
        <w:gridCol w:w="9"/>
        <w:gridCol w:w="1574"/>
        <w:gridCol w:w="1920"/>
        <w:gridCol w:w="124"/>
      </w:tblGrid>
      <w:tr w:rsidR="00B86894" w14:paraId="2F9A23E7" w14:textId="77777777" w:rsidTr="00BE472B">
        <w:trPr>
          <w:gridAfter w:val="1"/>
          <w:wAfter w:w="124" w:type="dxa"/>
        </w:trPr>
        <w:tc>
          <w:tcPr>
            <w:tcW w:w="3519" w:type="dxa"/>
            <w:gridSpan w:val="3"/>
          </w:tcPr>
          <w:p w14:paraId="5CF65D6B" w14:textId="3974D916" w:rsidR="00B86894" w:rsidRPr="000836BE" w:rsidRDefault="00B86894" w:rsidP="00D02E8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D02E8B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2</w:t>
            </w:r>
          </w:p>
        </w:tc>
        <w:tc>
          <w:tcPr>
            <w:tcW w:w="1578" w:type="dxa"/>
            <w:gridSpan w:val="2"/>
          </w:tcPr>
          <w:p w14:paraId="726ACCC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14:paraId="063DDDC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  <w:gridSpan w:val="2"/>
          </w:tcPr>
          <w:p w14:paraId="0E7126A2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921" w:type="dxa"/>
          </w:tcPr>
          <w:p w14:paraId="25E3CF7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4EFFE80C" w14:textId="77777777" w:rsidTr="00BE472B">
        <w:trPr>
          <w:gridAfter w:val="1"/>
          <w:wAfter w:w="124" w:type="dxa"/>
        </w:trPr>
        <w:tc>
          <w:tcPr>
            <w:tcW w:w="728" w:type="dxa"/>
          </w:tcPr>
          <w:p w14:paraId="47602671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  <w:gridSpan w:val="2"/>
          </w:tcPr>
          <w:p w14:paraId="4EAF8881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14:paraId="3F14935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  <w:gridSpan w:val="2"/>
          </w:tcPr>
          <w:p w14:paraId="1364EEE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  <w:gridSpan w:val="2"/>
          </w:tcPr>
          <w:p w14:paraId="222D272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921" w:type="dxa"/>
          </w:tcPr>
          <w:p w14:paraId="3942B3F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3AC18480" w14:textId="77777777" w:rsidTr="00BE472B">
        <w:tc>
          <w:tcPr>
            <w:tcW w:w="751" w:type="dxa"/>
            <w:gridSpan w:val="2"/>
            <w:tcBorders>
              <w:bottom w:val="single" w:sz="4" w:space="0" w:color="auto"/>
            </w:tcBorders>
          </w:tcPr>
          <w:p w14:paraId="28A86B7F" w14:textId="7CD06E0F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2.1</w:t>
            </w:r>
          </w:p>
        </w:tc>
        <w:tc>
          <w:tcPr>
            <w:tcW w:w="4359" w:type="dxa"/>
            <w:gridSpan w:val="4"/>
            <w:tcBorders>
              <w:bottom w:val="single" w:sz="4" w:space="0" w:color="auto"/>
            </w:tcBorders>
          </w:tcPr>
          <w:p w14:paraId="6030B523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47A1DCED" w14:textId="77777777" w:rsidR="00BE472B" w:rsidRPr="00511B49" w:rsidRDefault="00BE472B" w:rsidP="006C7D9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7A54871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0AD8D073" w14:textId="77777777" w:rsidR="00BE472B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028A8472" w14:textId="77777777" w:rsidTr="00BE472B">
        <w:tc>
          <w:tcPr>
            <w:tcW w:w="3536" w:type="dxa"/>
            <w:gridSpan w:val="4"/>
            <w:tcBorders>
              <w:bottom w:val="single" w:sz="4" w:space="0" w:color="auto"/>
            </w:tcBorders>
          </w:tcPr>
          <w:p w14:paraId="3FE9B8F8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0469E873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6E073BE5" w14:textId="77777777" w:rsidR="00BE472B" w:rsidRPr="00511B49" w:rsidRDefault="00BE472B" w:rsidP="006C7D98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691C245" w14:textId="77777777" w:rsidR="00BE472B" w:rsidRDefault="00BE472B" w:rsidP="006C7D98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</w:tcBorders>
          </w:tcPr>
          <w:p w14:paraId="40D69121" w14:textId="77777777" w:rsidR="00BE472B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1DBD9B24" w14:textId="77777777" w:rsidTr="00BE472B"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BAA5" w14:textId="2054E30C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.1.1</w:t>
            </w:r>
          </w:p>
        </w:tc>
        <w:tc>
          <w:tcPr>
            <w:tcW w:w="43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1E900C62" w14:textId="334A2AA2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837579">
              <w:rPr>
                <w:rFonts w:ascii="Arial" w:hAnsi="Arial" w:cs="Arial"/>
                <w:sz w:val="24"/>
                <w:szCs w:val="24"/>
              </w:rPr>
              <w:t>r</w:t>
            </w:r>
            <w:r w:rsidRPr="00BC12D3">
              <w:rPr>
                <w:rFonts w:ascii="Arial" w:hAnsi="Arial" w:cs="Arial"/>
                <w:sz w:val="24"/>
                <w:szCs w:val="24"/>
              </w:rPr>
              <w:t>isk</w:t>
            </w:r>
            <w:r w:rsidR="00837579"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4" w:space="0" w:color="auto"/>
            </w:tcBorders>
          </w:tcPr>
          <w:p w14:paraId="1737DE2D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top w:val="single" w:sz="4" w:space="0" w:color="auto"/>
            </w:tcBorders>
          </w:tcPr>
          <w:p w14:paraId="55531E44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BD0033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005D3DA6" w14:textId="77777777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F57C3D" w14:textId="066217EF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.1.2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14:paraId="1DABE091" w14:textId="46551BAA" w:rsidR="00BE472B" w:rsidRPr="0013320C" w:rsidRDefault="00BE472B" w:rsidP="00837579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li</w:t>
            </w:r>
            <w:r w:rsidR="00837579">
              <w:rPr>
                <w:rFonts w:ascii="Arial" w:hAnsi="Arial" w:cs="Arial"/>
                <w:sz w:val="24"/>
                <w:szCs w:val="24"/>
              </w:rPr>
              <w:t>kied</w:t>
            </w:r>
            <w:proofErr w:type="spellEnd"/>
          </w:p>
        </w:tc>
        <w:tc>
          <w:tcPr>
            <w:tcW w:w="1574" w:type="dxa"/>
            <w:gridSpan w:val="2"/>
          </w:tcPr>
          <w:p w14:paraId="65D2DB30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652FA956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70802D78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1C8D539C" w14:textId="77777777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412AFE5" w14:textId="48F5C020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.1.3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14:paraId="2BF2AC93" w14:textId="313B1BB7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BC12D3">
              <w:rPr>
                <w:rFonts w:ascii="Arial" w:hAnsi="Arial" w:cs="Arial"/>
                <w:sz w:val="24"/>
                <w:szCs w:val="24"/>
              </w:rPr>
              <w:t>solvent</w:t>
            </w:r>
          </w:p>
        </w:tc>
        <w:tc>
          <w:tcPr>
            <w:tcW w:w="1574" w:type="dxa"/>
            <w:gridSpan w:val="2"/>
          </w:tcPr>
          <w:p w14:paraId="17D35715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21C077DA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6FC2BB03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3F4922D2" w14:textId="77777777" w:rsidTr="00BE472B">
        <w:tc>
          <w:tcPr>
            <w:tcW w:w="7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CD4256" w14:textId="04A86FB4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.1.4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</w:tcBorders>
          </w:tcPr>
          <w:p w14:paraId="0176E611" w14:textId="04FD8A34" w:rsidR="00BE472B" w:rsidRPr="0013320C" w:rsidRDefault="00BE472B" w:rsidP="00837579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837579">
              <w:rPr>
                <w:rFonts w:ascii="Arial" w:hAnsi="Arial" w:cs="Arial"/>
                <w:sz w:val="24"/>
                <w:szCs w:val="24"/>
              </w:rPr>
              <w:t>winsgewend</w:t>
            </w:r>
            <w:proofErr w:type="spellEnd"/>
          </w:p>
        </w:tc>
        <w:tc>
          <w:tcPr>
            <w:tcW w:w="1574" w:type="dxa"/>
            <w:gridSpan w:val="2"/>
          </w:tcPr>
          <w:p w14:paraId="4964C15D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</w:tcPr>
          <w:p w14:paraId="395AE68D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</w:tcPr>
          <w:p w14:paraId="6F4B8563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E472B" w14:paraId="4CD48564" w14:textId="77777777" w:rsidTr="00BE472B">
        <w:tc>
          <w:tcPr>
            <w:tcW w:w="7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5DE" w14:textId="2DE7899E" w:rsidR="00BE472B" w:rsidRPr="0013320C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  <w:r w:rsidRPr="0013320C">
              <w:rPr>
                <w:rFonts w:ascii="Arial" w:eastAsia="Calibri" w:hAnsi="Arial" w:cs="Arial"/>
                <w:sz w:val="24"/>
                <w:szCs w:val="24"/>
                <w:lang w:val="en-ZA"/>
              </w:rPr>
              <w:t>.1.5</w:t>
            </w:r>
          </w:p>
        </w:tc>
        <w:tc>
          <w:tcPr>
            <w:tcW w:w="435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1C52EEDA" w14:textId="170D0F1C" w:rsidR="00BE472B" w:rsidRPr="0013320C" w:rsidRDefault="00BE472B" w:rsidP="00837579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="00837579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</w:p>
        </w:tc>
        <w:tc>
          <w:tcPr>
            <w:tcW w:w="1574" w:type="dxa"/>
            <w:gridSpan w:val="2"/>
            <w:tcBorders>
              <w:bottom w:val="single" w:sz="4" w:space="0" w:color="auto"/>
            </w:tcBorders>
          </w:tcPr>
          <w:p w14:paraId="34A1D592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F8B1A9B" w14:textId="77777777" w:rsidR="00BE472B" w:rsidRDefault="00BE472B" w:rsidP="00BE472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6887A9C" w14:textId="77777777" w:rsidR="00BE472B" w:rsidRPr="00511B49" w:rsidRDefault="00BE472B" w:rsidP="00BE472B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2FFB36BF" w14:textId="77777777" w:rsidR="00BE472B" w:rsidRPr="00BC12D3" w:rsidRDefault="00BE472B" w:rsidP="0013320C">
      <w:pPr>
        <w:rPr>
          <w:rFonts w:ascii="Arial" w:hAnsi="Arial" w:cs="Arial"/>
          <w:sz w:val="24"/>
          <w:szCs w:val="24"/>
        </w:rPr>
      </w:pPr>
    </w:p>
    <w:p w14:paraId="758251D3" w14:textId="0E463D19" w:rsidR="0013320C" w:rsidRPr="00BE472B" w:rsidRDefault="0013320C" w:rsidP="0013320C">
      <w:pPr>
        <w:rPr>
          <w:rFonts w:ascii="Arial" w:hAnsi="Arial" w:cs="Arial"/>
          <w:b/>
          <w:sz w:val="24"/>
          <w:szCs w:val="24"/>
        </w:rPr>
      </w:pPr>
      <w:r w:rsidRPr="00BE472B">
        <w:rPr>
          <w:rFonts w:ascii="Arial" w:hAnsi="Arial" w:cs="Arial"/>
          <w:b/>
          <w:sz w:val="24"/>
          <w:szCs w:val="24"/>
        </w:rPr>
        <w:t>2.</w:t>
      </w:r>
      <w:r w:rsidR="00BE472B">
        <w:rPr>
          <w:rFonts w:ascii="Arial" w:hAnsi="Arial" w:cs="Arial"/>
          <w:b/>
          <w:sz w:val="24"/>
          <w:szCs w:val="24"/>
        </w:rPr>
        <w:t>2</w:t>
      </w: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14:paraId="0168C8B9" w14:textId="77777777" w:rsidTr="00BE472B">
        <w:tc>
          <w:tcPr>
            <w:tcW w:w="10170" w:type="dxa"/>
          </w:tcPr>
          <w:p w14:paraId="238A082F" w14:textId="56B0CAD4" w:rsidR="0013320C" w:rsidRPr="00BC12D3" w:rsidRDefault="00927416" w:rsidP="00927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2.2.1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wat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behaal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is.</w:t>
            </w:r>
          </w:p>
        </w:tc>
      </w:tr>
      <w:tr w:rsidR="0013320C" w:rsidRPr="00BC12D3" w14:paraId="237392E0" w14:textId="77777777" w:rsidTr="00BE472B">
        <w:tc>
          <w:tcPr>
            <w:tcW w:w="10170" w:type="dxa"/>
          </w:tcPr>
          <w:p w14:paraId="2BE905EC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259508BA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(2 580 000 – 1 883 210)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617C8C51" w14:textId="5BFA3253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1 883 210                    1</w:t>
            </w:r>
          </w:p>
          <w:p w14:paraId="021FDF3A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C35D22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=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696 790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30D8A983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1 883 210       1</w:t>
            </w:r>
          </w:p>
          <w:p w14:paraId="02EBCE00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A8D73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= 37%</w:t>
            </w:r>
          </w:p>
          <w:p w14:paraId="66213823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D64E07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14:paraId="0AEEDB3F" w14:textId="77777777" w:rsidTr="00BE472B">
        <w:tc>
          <w:tcPr>
            <w:tcW w:w="10170" w:type="dxa"/>
          </w:tcPr>
          <w:p w14:paraId="308EA324" w14:textId="77777777" w:rsidR="00927416" w:rsidRDefault="0013320C" w:rsidP="00927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2.2.2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Beheer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sy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uitgawes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effektief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syfer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F7C344A" w14:textId="37B7544D" w:rsidR="0013320C" w:rsidRPr="00BC12D3" w:rsidRDefault="00927416" w:rsidP="0092741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aanwyser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u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13320C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3320C" w:rsidRPr="00BC12D3" w14:paraId="1EF2F191" w14:textId="77777777" w:rsidTr="00BE472B">
        <w:tc>
          <w:tcPr>
            <w:tcW w:w="10170" w:type="dxa"/>
          </w:tcPr>
          <w:p w14:paraId="085DA3C8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60E35C" w14:textId="13796012" w:rsidR="0013320C" w:rsidRPr="00BC12D3" w:rsidRDefault="00927416" w:rsidP="00133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  <w:p w14:paraId="1EFF00A3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C83A3E" w14:textId="2DFF7980" w:rsidR="0013320C" w:rsidRPr="00BC12D3" w:rsidRDefault="00927416" w:rsidP="0013320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Bedryfsuitgawes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19%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15.1%</w:t>
            </w:r>
          </w:p>
          <w:p w14:paraId="176F2BE0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29FC33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10170"/>
      </w:tblGrid>
      <w:tr w:rsidR="0013320C" w:rsidRPr="00BC12D3" w14:paraId="3386FE34" w14:textId="77777777" w:rsidTr="00BE472B">
        <w:tc>
          <w:tcPr>
            <w:tcW w:w="10170" w:type="dxa"/>
          </w:tcPr>
          <w:p w14:paraId="0ABD1708" w14:textId="06C10B3F" w:rsidR="0013320C" w:rsidRPr="00927416" w:rsidRDefault="0013320C" w:rsidP="0013320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2.2.3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Bereken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die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volgende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finansiële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aanwysers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vir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die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jaar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</w:t>
            </w:r>
            <w:proofErr w:type="spellStart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geëindig</w:t>
            </w:r>
            <w:proofErr w:type="spellEnd"/>
            <w:r w:rsidR="00927416" w:rsidRPr="00927416">
              <w:rPr>
                <w:rFonts w:ascii="Arial" w:hAnsi="Arial" w:cs="Arial"/>
                <w:b/>
                <w:bCs/>
                <w:sz w:val="23"/>
                <w:szCs w:val="23"/>
              </w:rPr>
              <w:t xml:space="preserve"> 30 September 2019</w:t>
            </w:r>
            <w:r w:rsidRPr="00927416">
              <w:rPr>
                <w:rFonts w:ascii="Arial" w:hAnsi="Arial" w:cs="Arial"/>
                <w:b/>
                <w:bCs/>
                <w:sz w:val="23"/>
                <w:szCs w:val="23"/>
              </w:rPr>
              <w:t>:</w:t>
            </w:r>
          </w:p>
          <w:p w14:paraId="132953F8" w14:textId="77777777" w:rsidR="0013320C" w:rsidRPr="00927416" w:rsidRDefault="0013320C" w:rsidP="0013320C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</w:p>
        </w:tc>
      </w:tr>
      <w:tr w:rsidR="0013320C" w:rsidRPr="00BC12D3" w14:paraId="3903F304" w14:textId="77777777" w:rsidTr="00BE472B">
        <w:tc>
          <w:tcPr>
            <w:tcW w:w="10170" w:type="dxa"/>
          </w:tcPr>
          <w:p w14:paraId="5CD2D1B4" w14:textId="101C3B37" w:rsidR="0013320C" w:rsidRPr="00BC12D3" w:rsidRDefault="0092741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Bdedryfskapitaalverhouding</w:t>
            </w:r>
            <w:proofErr w:type="spellEnd"/>
          </w:p>
          <w:p w14:paraId="1EC3C4CD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761C137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439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160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187 788</w:t>
            </w:r>
          </w:p>
          <w:p w14:paraId="5C3E4587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BFE311F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2.3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41AF4D60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FB9876D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B8D5BB5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58A94DA6" w14:textId="77777777" w:rsidTr="00BE472B">
        <w:tc>
          <w:tcPr>
            <w:tcW w:w="10170" w:type="dxa"/>
          </w:tcPr>
          <w:p w14:paraId="668863B4" w14:textId="333253D6" w:rsidR="0013320C" w:rsidRPr="000813DA" w:rsidRDefault="0092741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813DA">
              <w:rPr>
                <w:rFonts w:ascii="Arial" w:hAnsi="Arial" w:cs="Arial"/>
                <w:b/>
                <w:sz w:val="24"/>
                <w:szCs w:val="24"/>
              </w:rPr>
              <w:lastRenderedPageBreak/>
              <w:t>Voorraadomsetsnelheid</w:t>
            </w:r>
            <w:proofErr w:type="spellEnd"/>
          </w:p>
          <w:p w14:paraId="6078EF45" w14:textId="77777777" w:rsidR="00927416" w:rsidRPr="00927416" w:rsidRDefault="00927416" w:rsidP="009274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965EC2D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1 883 210</w:t>
            </w:r>
          </w:p>
          <w:p w14:paraId="76223085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 (202 560 + 197 400)</w:t>
            </w:r>
          </w:p>
          <w:p w14:paraId="18AC44AC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D332C2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1 883 210</w:t>
            </w:r>
          </w:p>
          <w:p w14:paraId="784EFFC2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199 980</w:t>
            </w:r>
          </w:p>
          <w:p w14:paraId="09B6BA07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D2E196D" w14:textId="77777777" w:rsidR="0013320C" w:rsidRDefault="0013320C" w:rsidP="009274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9.4 </w:t>
            </w:r>
            <w:proofErr w:type="spellStart"/>
            <w:r w:rsidR="00927416"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</w:p>
          <w:p w14:paraId="49338605" w14:textId="7DF077BA" w:rsidR="00927416" w:rsidRPr="00BC12D3" w:rsidRDefault="00927416" w:rsidP="00927416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2F7FC604" w14:textId="77777777" w:rsidTr="00BE472B">
        <w:tc>
          <w:tcPr>
            <w:tcW w:w="10170" w:type="dxa"/>
          </w:tcPr>
          <w:p w14:paraId="7214BF5B" w14:textId="63E16ECB" w:rsidR="0013320C" w:rsidRPr="00BC12D3" w:rsidRDefault="0092741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>Debiteure-invorderingsperiode</w:t>
            </w:r>
            <w:proofErr w:type="spellEnd"/>
            <w:r w:rsidRPr="0092741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0FDEF09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8C7F22D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½ (81 304 + 64 154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x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14:paraId="39A2943F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495 356                  1</w:t>
            </w:r>
          </w:p>
          <w:p w14:paraId="2D1DFDF1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2A3E435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72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729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x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14:paraId="1476C768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495 356      1</w:t>
            </w:r>
          </w:p>
          <w:p w14:paraId="2BCCA7E4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655197C3" w14:textId="4067F9F2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54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da</w:t>
            </w:r>
            <w:r w:rsidR="000813DA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14:paraId="06380E0D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12494C7D" w14:textId="77777777" w:rsidTr="00BE472B">
        <w:tc>
          <w:tcPr>
            <w:tcW w:w="10170" w:type="dxa"/>
          </w:tcPr>
          <w:p w14:paraId="53DC5142" w14:textId="1E2B4255" w:rsidR="0013320C" w:rsidRPr="00BC12D3" w:rsidRDefault="000813DA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Opbrengs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die </w:t>
            </w: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ekwiteit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</w:t>
            </w:r>
            <w:proofErr w:type="spellStart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Pr="000813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6262798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0C9CB29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193 636           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1883AEAD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 (1 090 632 + 968 996)           1</w:t>
            </w:r>
          </w:p>
          <w:p w14:paraId="0ED0E0F7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E532D75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193 636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5803D784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1 029 814           1</w:t>
            </w:r>
          </w:p>
          <w:p w14:paraId="266FC017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82903BB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18.8%</w:t>
            </w:r>
          </w:p>
          <w:p w14:paraId="4880DA73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20C" w:rsidRPr="00BC12D3" w14:paraId="2307B75F" w14:textId="77777777" w:rsidTr="00BE472B">
        <w:tc>
          <w:tcPr>
            <w:tcW w:w="10170" w:type="dxa"/>
          </w:tcPr>
          <w:p w14:paraId="210821AB" w14:textId="6F784D87" w:rsidR="0013320C" w:rsidRPr="00BC12D3" w:rsidRDefault="000813DA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0813DA">
              <w:rPr>
                <w:rFonts w:ascii="Arial" w:hAnsi="Arial" w:cs="Arial"/>
                <w:b/>
                <w:sz w:val="24"/>
                <w:szCs w:val="24"/>
              </w:rPr>
              <w:t>Skuld</w:t>
            </w:r>
            <w:proofErr w:type="spellEnd"/>
            <w:r w:rsidRPr="000813DA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proofErr w:type="spellStart"/>
            <w:r w:rsidRPr="000813DA">
              <w:rPr>
                <w:rFonts w:ascii="Arial" w:hAnsi="Arial" w:cs="Arial"/>
                <w:b/>
                <w:sz w:val="24"/>
                <w:szCs w:val="24"/>
              </w:rPr>
              <w:t>ekwiteitsverhouding</w:t>
            </w:r>
            <w:proofErr w:type="spellEnd"/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00050D2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7296EDE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240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1 090 632</w:t>
            </w:r>
          </w:p>
          <w:p w14:paraId="4B8F07AD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9264732" w14:textId="77777777" w:rsidR="0013320C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0.2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C8630B7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1277A6" w14:textId="7E3CCE5F" w:rsidR="0013320C" w:rsidRDefault="0013320C" w:rsidP="0013320C">
      <w:pPr>
        <w:rPr>
          <w:rFonts w:ascii="Arial" w:hAnsi="Arial" w:cs="Arial"/>
          <w:sz w:val="24"/>
          <w:szCs w:val="24"/>
        </w:rPr>
      </w:pPr>
    </w:p>
    <w:p w14:paraId="7DC6199B" w14:textId="33D13C55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7D044771" w14:textId="2835AD98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2E51574B" w14:textId="018E9F22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577B8862" w14:textId="392BF7D0" w:rsidR="00BE472B" w:rsidRDefault="00BE472B" w:rsidP="0013320C">
      <w:pPr>
        <w:rPr>
          <w:rFonts w:ascii="Arial" w:hAnsi="Arial" w:cs="Arial"/>
          <w:sz w:val="24"/>
          <w:szCs w:val="24"/>
        </w:rPr>
      </w:pPr>
    </w:p>
    <w:p w14:paraId="66CEAE31" w14:textId="77777777" w:rsidR="00BE472B" w:rsidRPr="00BC12D3" w:rsidRDefault="00BE472B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5409CCAE" w14:textId="77777777" w:rsidTr="0013320C">
        <w:tc>
          <w:tcPr>
            <w:tcW w:w="9350" w:type="dxa"/>
          </w:tcPr>
          <w:p w14:paraId="08CEA438" w14:textId="77777777" w:rsidR="005327D6" w:rsidRDefault="0013320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 2.2.4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Lewer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kommentaar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likiditeit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DRIE </w:t>
            </w:r>
          </w:p>
          <w:p w14:paraId="57863E1D" w14:textId="613D3B73" w:rsidR="0013320C" w:rsidRPr="00BC12D3" w:rsidRDefault="005327D6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u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3320C" w:rsidRPr="00BC12D3" w14:paraId="035B4E15" w14:textId="77777777" w:rsidTr="0013320C">
        <w:tc>
          <w:tcPr>
            <w:tcW w:w="9350" w:type="dxa"/>
          </w:tcPr>
          <w:p w14:paraId="0D998655" w14:textId="77777777" w:rsidR="009D446C" w:rsidRDefault="009D446C" w:rsidP="009D446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6FE0981" w14:textId="212117C4"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2.2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2.3 : 1</w:t>
            </w:r>
          </w:p>
          <w:p w14:paraId="2ABF489F" w14:textId="5FA81541"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1.1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1.3 : 1</w:t>
            </w:r>
          </w:p>
          <w:p w14:paraId="0751BC6E" w14:textId="1F645895"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Voorraadomsetsnelheid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7.8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9.4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</w:p>
          <w:p w14:paraId="65B67212" w14:textId="2EA35F6E"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Debiteure-invorderingsperiode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38 to 54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14:paraId="2342F987" w14:textId="291D833F"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Krediteure-betalingsperiode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38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41 </w:t>
            </w:r>
            <w:proofErr w:type="spellStart"/>
            <w:r w:rsidR="0013320C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14:paraId="5B6B737A" w14:textId="4305B99C" w:rsidR="0013320C" w:rsidRPr="00BC12D3" w:rsidRDefault="0013320C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Li</w:t>
            </w:r>
            <w:r w:rsidR="005327D6">
              <w:rPr>
                <w:rFonts w:ascii="Arial" w:hAnsi="Arial" w:cs="Arial"/>
                <w:sz w:val="24"/>
                <w:szCs w:val="24"/>
              </w:rPr>
              <w:t>kididteit</w:t>
            </w:r>
            <w:proofErr w:type="spellEnd"/>
            <w:r w:rsidR="005327D6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="005327D6">
              <w:rPr>
                <w:rFonts w:ascii="Arial" w:hAnsi="Arial" w:cs="Arial"/>
                <w:sz w:val="24"/>
                <w:szCs w:val="24"/>
              </w:rPr>
              <w:t>bevredigend</w:t>
            </w:r>
            <w:proofErr w:type="spellEnd"/>
          </w:p>
          <w:p w14:paraId="4439FB71" w14:textId="5A8A0EAA"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staat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korttermyn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verpligtinge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kom</w:t>
            </w:r>
            <w:proofErr w:type="spellEnd"/>
          </w:p>
          <w:p w14:paraId="7F6FFC02" w14:textId="6FAAF26E" w:rsidR="0013320C" w:rsidRPr="00BC12D3" w:rsidRDefault="005327D6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behoort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korting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vroeë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="009D446C">
              <w:rPr>
                <w:rFonts w:ascii="Arial" w:hAnsi="Arial" w:cs="Arial"/>
                <w:sz w:val="24"/>
                <w:szCs w:val="24"/>
              </w:rPr>
              <w:t>etalings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gee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hef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laat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betalings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, om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sodoende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by die 30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invorderingsperiode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kom</w:t>
            </w:r>
            <w:proofErr w:type="spellEnd"/>
            <w:r w:rsidR="0013320C" w:rsidRPr="00BC12D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23D064" w14:textId="650237BC" w:rsidR="0013320C" w:rsidRPr="00BC12D3" w:rsidRDefault="009D446C" w:rsidP="00F3035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‘n 90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betalingsooreenkoms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verskaffers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onderhandel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6FE42F4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CF1B06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3A6348C9" w14:textId="77777777" w:rsidTr="0013320C">
        <w:tc>
          <w:tcPr>
            <w:tcW w:w="9350" w:type="dxa"/>
          </w:tcPr>
          <w:p w14:paraId="3727705F" w14:textId="77777777" w:rsidR="005327D6" w:rsidRDefault="0013320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2.2.5 </w:t>
            </w:r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Moet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tevrede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wees met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hul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opbrengs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08B59D61" w14:textId="03FF22D5" w:rsidR="0013320C" w:rsidRPr="00BC12D3" w:rsidRDefault="005327D6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3320C" w:rsidRPr="00BC12D3" w14:paraId="769B1043" w14:textId="77777777" w:rsidTr="0013320C">
        <w:tc>
          <w:tcPr>
            <w:tcW w:w="9350" w:type="dxa"/>
          </w:tcPr>
          <w:p w14:paraId="0DEC29DA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0E5A13" w14:textId="4F59B5CE" w:rsidR="0013320C" w:rsidRPr="00BC12D3" w:rsidRDefault="009D446C" w:rsidP="001332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  <w:p w14:paraId="19A2687E" w14:textId="77777777" w:rsidR="0013320C" w:rsidRPr="00BC12D3" w:rsidRDefault="0013320C" w:rsidP="0013320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8F583C" w14:textId="57A126AE" w:rsidR="0013320C" w:rsidRPr="00BC12D3" w:rsidRDefault="0013320C" w:rsidP="00F3035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Ben</w:t>
            </w:r>
            <w:r w:rsidR="009D446C">
              <w:rPr>
                <w:rFonts w:ascii="Arial" w:hAnsi="Arial" w:cs="Arial"/>
                <w:sz w:val="24"/>
                <w:szCs w:val="24"/>
              </w:rPr>
              <w:t xml:space="preserve"> se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="009D446C">
              <w:rPr>
                <w:rFonts w:ascii="Arial" w:hAnsi="Arial" w:cs="Arial"/>
                <w:sz w:val="24"/>
                <w:szCs w:val="24"/>
              </w:rPr>
              <w:t xml:space="preserve"> het met </w:t>
            </w:r>
            <w:r w:rsidRPr="00BC12D3">
              <w:rPr>
                <w:rFonts w:ascii="Arial" w:hAnsi="Arial" w:cs="Arial"/>
                <w:sz w:val="24"/>
                <w:szCs w:val="24"/>
              </w:rPr>
              <w:t>3 %</w:t>
            </w:r>
            <w:r w:rsidR="009D446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9D446C"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</w:p>
          <w:p w14:paraId="44389A96" w14:textId="75D69D12" w:rsidR="0013320C" w:rsidRDefault="009D446C" w:rsidP="00F3035B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Alhoewel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Thando 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steeds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alternatiewe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tussen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>5% - 9%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aangebied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word.</w:t>
            </w:r>
          </w:p>
          <w:p w14:paraId="4A8F4D73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CBD23A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20C" w:rsidRPr="00BC12D3" w14:paraId="7E83FEAC" w14:textId="77777777" w:rsidTr="0013320C">
        <w:tc>
          <w:tcPr>
            <w:tcW w:w="9350" w:type="dxa"/>
          </w:tcPr>
          <w:p w14:paraId="5EA4DA7D" w14:textId="48B3B218" w:rsidR="009D446C" w:rsidRDefault="0013320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2.2.6 </w:t>
            </w:r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wil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lening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verhoog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nog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R400 000 om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verbeterings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BD795C6" w14:textId="77777777" w:rsidR="009D446C" w:rsidRDefault="009D446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bestaande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geboue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maak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Watter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raad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sou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hulle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gee?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23172A0" w14:textId="77777777" w:rsidR="009D446C" w:rsidRDefault="009D446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moet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verwys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="005327D6" w:rsidRPr="005327D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0B65913" w14:textId="013FB234" w:rsidR="0013320C" w:rsidRPr="00BC12D3" w:rsidRDefault="009D446C" w:rsidP="005327D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="005327D6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="005327D6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13320C" w:rsidRPr="00BC12D3" w14:paraId="17FCA6DB" w14:textId="77777777" w:rsidTr="0013320C">
        <w:tc>
          <w:tcPr>
            <w:tcW w:w="9350" w:type="dxa"/>
          </w:tcPr>
          <w:p w14:paraId="28CE0558" w14:textId="77777777" w:rsidR="0013320C" w:rsidRPr="00BC12D3" w:rsidRDefault="0013320C" w:rsidP="0013320C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2AFDA5D" w14:textId="5D35A0AC" w:rsidR="0013320C" w:rsidRPr="00BC12D3" w:rsidRDefault="009D446C" w:rsidP="00F303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gebruik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lenings</w:t>
            </w:r>
            <w:proofErr w:type="spellEnd"/>
          </w:p>
          <w:p w14:paraId="2F58C9A6" w14:textId="52C8F3EB" w:rsidR="0013320C" w:rsidRPr="00BC12D3" w:rsidRDefault="009D446C" w:rsidP="00F303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13320C" w:rsidRPr="00BC12D3">
              <w:rPr>
                <w:rFonts w:ascii="Arial" w:hAnsi="Arial" w:cs="Arial"/>
                <w:sz w:val="24"/>
                <w:szCs w:val="24"/>
              </w:rPr>
              <w:t>0.3 :</w:t>
            </w:r>
            <w:proofErr w:type="gramEnd"/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13320C" w:rsidRPr="00BC12D3">
              <w:rPr>
                <w:rFonts w:ascii="Arial" w:hAnsi="Arial" w:cs="Arial"/>
                <w:sz w:val="24"/>
                <w:szCs w:val="24"/>
              </w:rPr>
              <w:t xml:space="preserve"> 0.2 : 1</w:t>
            </w:r>
          </w:p>
          <w:p w14:paraId="00DB94A3" w14:textId="77777777" w:rsidR="0013320C" w:rsidRDefault="009D446C" w:rsidP="00F3035B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‘n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aanduiding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laaggerat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Minder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riskant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kredietwaardig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is.</w:t>
            </w:r>
          </w:p>
          <w:p w14:paraId="3F616F6E" w14:textId="54274053" w:rsidR="009D446C" w:rsidRPr="009D446C" w:rsidRDefault="009D446C" w:rsidP="009D446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99D582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14:paraId="72A0ADAC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14:paraId="19338A56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p w14:paraId="694EB99D" w14:textId="77777777" w:rsidR="0013320C" w:rsidRPr="00BC12D3" w:rsidRDefault="0013320C" w:rsidP="0013320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B86894" w:rsidRPr="0057325C" w14:paraId="6C5BA24F" w14:textId="77777777" w:rsidTr="00D02E8B">
        <w:tc>
          <w:tcPr>
            <w:tcW w:w="8630" w:type="dxa"/>
            <w:gridSpan w:val="6"/>
          </w:tcPr>
          <w:p w14:paraId="096E2C18" w14:textId="5D79CDCE" w:rsidR="00B86894" w:rsidRPr="00C9705E" w:rsidRDefault="00735F2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40" w:type="dxa"/>
          </w:tcPr>
          <w:p w14:paraId="629E4220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08F538A2" w14:textId="77777777" w:rsidTr="00D02E8B">
        <w:tc>
          <w:tcPr>
            <w:tcW w:w="8630" w:type="dxa"/>
            <w:gridSpan w:val="6"/>
          </w:tcPr>
          <w:p w14:paraId="126EA4FE" w14:textId="77777777"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</w:tcPr>
          <w:p w14:paraId="39BC5427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57DFBDC0" w14:textId="77777777" w:rsidTr="00D02E8B">
        <w:tc>
          <w:tcPr>
            <w:tcW w:w="1911" w:type="dxa"/>
          </w:tcPr>
          <w:p w14:paraId="428A57DF" w14:textId="6B63EAB5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49" w:type="dxa"/>
          </w:tcPr>
          <w:p w14:paraId="5059E89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603" w:type="dxa"/>
          </w:tcPr>
          <w:p w14:paraId="243DD0BD" w14:textId="5866A2C7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48" w:type="dxa"/>
          </w:tcPr>
          <w:p w14:paraId="727DA63E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4" w:type="dxa"/>
          </w:tcPr>
          <w:p w14:paraId="595F929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05" w:type="dxa"/>
            <w:gridSpan w:val="2"/>
          </w:tcPr>
          <w:p w14:paraId="428733EC" w14:textId="45098C54" w:rsidR="00B86894" w:rsidRPr="00511B49" w:rsidRDefault="00BE472B" w:rsidP="00BE472B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3D7F407F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35F09E2F" w14:textId="77777777" w:rsidTr="00431BE2">
        <w:tc>
          <w:tcPr>
            <w:tcW w:w="3519" w:type="dxa"/>
            <w:gridSpan w:val="2"/>
          </w:tcPr>
          <w:p w14:paraId="55DA287E" w14:textId="1579A255" w:rsidR="00B86894" w:rsidRPr="000836BE" w:rsidRDefault="00B86894" w:rsidP="00967D59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967D59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3</w:t>
            </w:r>
          </w:p>
        </w:tc>
        <w:tc>
          <w:tcPr>
            <w:tcW w:w="1578" w:type="dxa"/>
          </w:tcPr>
          <w:p w14:paraId="2D505A3E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7EA2C8A6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5F8772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67FED2FA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33C7C3A8" w14:textId="77777777" w:rsidTr="00431BE2">
        <w:tc>
          <w:tcPr>
            <w:tcW w:w="728" w:type="dxa"/>
          </w:tcPr>
          <w:p w14:paraId="6AF130FC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14:paraId="41F1316D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D02026E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31241C04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51538810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0C97BA0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1F6BEAFA" w14:textId="22F78881" w:rsidR="00175D3F" w:rsidRPr="005C4FAB" w:rsidRDefault="00175D3F" w:rsidP="00175D3F">
      <w:pPr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32817D1D" w14:textId="77777777" w:rsidTr="006C7D98">
        <w:tc>
          <w:tcPr>
            <w:tcW w:w="9350" w:type="dxa"/>
          </w:tcPr>
          <w:p w14:paraId="4405EDD2" w14:textId="4517BD04" w:rsidR="00BE472B" w:rsidRPr="00BC12D3" w:rsidRDefault="00A15650" w:rsidP="00A156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3.1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Verduidelik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verskil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tussen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likiditeit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solvensie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14:paraId="3B25181A" w14:textId="77777777" w:rsidTr="006C7D98">
        <w:tc>
          <w:tcPr>
            <w:tcW w:w="9350" w:type="dxa"/>
          </w:tcPr>
          <w:p w14:paraId="2CA983A0" w14:textId="77777777" w:rsidR="00BE472B" w:rsidRPr="002D2E87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2B4C8A" w14:textId="76DEEBD1" w:rsidR="00BE472B" w:rsidRPr="002D2E87" w:rsidRDefault="00A15650" w:rsidP="00F303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Likiditeit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vermoë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korttermyn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</w:p>
          <w:p w14:paraId="5E244BE8" w14:textId="3A5C0400" w:rsidR="00BE472B" w:rsidRDefault="00A15650" w:rsidP="00F3035B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Solvensie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vermoë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langtermyn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delg</w:t>
            </w:r>
            <w:proofErr w:type="spellEnd"/>
          </w:p>
          <w:p w14:paraId="3180F433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1925EDE4" w14:textId="77777777" w:rsidTr="006C7D98">
        <w:tc>
          <w:tcPr>
            <w:tcW w:w="9350" w:type="dxa"/>
          </w:tcPr>
          <w:p w14:paraId="78636BA7" w14:textId="4CA8D9B8" w:rsidR="00A15650" w:rsidRPr="00BC12D3" w:rsidRDefault="00BE472B" w:rsidP="00A156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3.2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="00A15650"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2019:</w:t>
            </w:r>
          </w:p>
        </w:tc>
      </w:tr>
      <w:tr w:rsidR="00BE472B" w:rsidRPr="00BC12D3" w14:paraId="056B8350" w14:textId="77777777" w:rsidTr="006C7D98">
        <w:tc>
          <w:tcPr>
            <w:tcW w:w="9350" w:type="dxa"/>
          </w:tcPr>
          <w:p w14:paraId="3B1B2BED" w14:textId="77777777" w:rsidR="00A15650" w:rsidRDefault="00A15650" w:rsidP="00A15650">
            <w:pPr>
              <w:pStyle w:val="ListParagrap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23FFFE" w14:textId="1B522F46" w:rsidR="00BE472B" w:rsidRPr="00BC12D3" w:rsidRDefault="00A15650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  <w:proofErr w:type="spellEnd"/>
          </w:p>
          <w:p w14:paraId="0320AE03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C04A70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(107 400 + 45 720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)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54 096</w:t>
            </w:r>
          </w:p>
          <w:p w14:paraId="46F457A6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D34530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153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120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54 096</w:t>
            </w:r>
          </w:p>
          <w:p w14:paraId="1211F9AA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6A39D36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2.8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DD31222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C9F794F" w14:textId="77777777" w:rsidTr="006C7D98">
        <w:tc>
          <w:tcPr>
            <w:tcW w:w="9350" w:type="dxa"/>
          </w:tcPr>
          <w:p w14:paraId="08994931" w14:textId="3BCACE19" w:rsidR="00BE472B" w:rsidRPr="00BC12D3" w:rsidRDefault="00A15650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Voorraadomsetsnelheid</w:t>
            </w:r>
            <w:proofErr w:type="spellEnd"/>
          </w:p>
          <w:p w14:paraId="7B9987F5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C01B3D2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691 200</w:t>
            </w:r>
          </w:p>
          <w:p w14:paraId="785C55D4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 (209 856 + 183 120)</w:t>
            </w:r>
          </w:p>
          <w:p w14:paraId="09559E5B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4A8B1BF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691 200</w:t>
            </w:r>
          </w:p>
          <w:p w14:paraId="46B7B810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196 488</w:t>
            </w:r>
          </w:p>
          <w:p w14:paraId="111D2930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6C1D514" w14:textId="55180A5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3.5 </w:t>
            </w:r>
            <w:proofErr w:type="spellStart"/>
            <w:r w:rsidR="00A15650"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</w:p>
          <w:p w14:paraId="75183468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6493EF4" w14:textId="77777777" w:rsidTr="006C7D98">
        <w:tc>
          <w:tcPr>
            <w:tcW w:w="9350" w:type="dxa"/>
          </w:tcPr>
          <w:p w14:paraId="4CFDAB88" w14:textId="52663ED0" w:rsidR="00BE472B" w:rsidRPr="00BC12D3" w:rsidRDefault="00A15650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A15650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</w:p>
          <w:p w14:paraId="3AAA6676" w14:textId="77777777" w:rsidR="00BE472B" w:rsidRPr="00BE472B" w:rsidRDefault="00BE472B" w:rsidP="006C7D9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36297F7B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204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768 000</w:t>
            </w:r>
          </w:p>
          <w:p w14:paraId="710C5784" w14:textId="77777777" w:rsidR="00BE472B" w:rsidRPr="00BE472B" w:rsidRDefault="00BE472B" w:rsidP="006C7D9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018647E3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0.3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1780765B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107791CE" w14:textId="77777777" w:rsidTr="006C7D98">
        <w:tc>
          <w:tcPr>
            <w:tcW w:w="9350" w:type="dxa"/>
          </w:tcPr>
          <w:p w14:paraId="3300D6F8" w14:textId="1E28983E" w:rsidR="00BE472B" w:rsidRPr="00BC12D3" w:rsidRDefault="004702F8" w:rsidP="00F3035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Opbrengs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verdien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deur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</w:p>
          <w:p w14:paraId="4243AC6E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393AC49D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162 000          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1E958DE9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 (786 000 + 540 000)        1</w:t>
            </w:r>
          </w:p>
          <w:p w14:paraId="6A71D312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BBB58EB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162 000   x 100</w:t>
            </w:r>
          </w:p>
          <w:p w14:paraId="4D4F011E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663 000         1</w:t>
            </w:r>
          </w:p>
          <w:p w14:paraId="6AEABC41" w14:textId="77777777" w:rsidR="00BE472B" w:rsidRPr="00BE472B" w:rsidRDefault="00BE472B" w:rsidP="006C7D98">
            <w:pPr>
              <w:pStyle w:val="ListParagraph"/>
              <w:rPr>
                <w:rFonts w:ascii="Arial" w:hAnsi="Arial" w:cs="Arial"/>
                <w:sz w:val="12"/>
                <w:szCs w:val="12"/>
              </w:rPr>
            </w:pPr>
          </w:p>
          <w:p w14:paraId="4A44FA15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24.4%</w:t>
            </w:r>
          </w:p>
          <w:p w14:paraId="533AC3D5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2477C83" w14:textId="77777777" w:rsidTr="006C7D98">
        <w:tc>
          <w:tcPr>
            <w:tcW w:w="9350" w:type="dxa"/>
          </w:tcPr>
          <w:p w14:paraId="100842F1" w14:textId="77777777" w:rsidR="004702F8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3.3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Verwys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werklike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winsopslagpersentasies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4702F8"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57A00E0A" w14:textId="1A1B0B43" w:rsidR="00BE472B" w:rsidRPr="00BC12D3" w:rsidRDefault="004702F8" w:rsidP="004702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beantwoord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BE472B" w:rsidRPr="00BC12D3" w14:paraId="0A8ABCFA" w14:textId="77777777" w:rsidTr="006C7D98">
        <w:tc>
          <w:tcPr>
            <w:tcW w:w="9350" w:type="dxa"/>
          </w:tcPr>
          <w:p w14:paraId="7B80701F" w14:textId="09D8B4C2" w:rsidR="00BE472B" w:rsidRDefault="004702F8" w:rsidP="00F303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Noem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redes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waarom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Zenzele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Handelaars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verwagte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60%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behaal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het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14:paraId="29B68088" w14:textId="3AC26B5B" w:rsidR="004702F8" w:rsidRPr="004702F8" w:rsidRDefault="004702F8" w:rsidP="00F303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4702F8">
              <w:rPr>
                <w:rFonts w:ascii="Arial" w:hAnsi="Arial" w:cs="Arial"/>
                <w:bCs/>
                <w:sz w:val="24"/>
                <w:szCs w:val="24"/>
              </w:rPr>
              <w:t>'</w:t>
            </w:r>
            <w:r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Te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liberale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beleid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ten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opsigte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van die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toekenning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handels</w:t>
            </w:r>
            <w:r>
              <w:rPr>
                <w:rFonts w:ascii="Arial" w:hAnsi="Arial" w:cs="Arial"/>
                <w:bCs/>
                <w:sz w:val="24"/>
                <w:szCs w:val="24"/>
              </w:rPr>
              <w:t>korting</w:t>
            </w:r>
            <w:proofErr w:type="spellEnd"/>
          </w:p>
          <w:p w14:paraId="596DB9BF" w14:textId="41D2169D" w:rsidR="004702F8" w:rsidRPr="004702F8" w:rsidRDefault="004702F8" w:rsidP="00F303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Te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veel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seisoenale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verkope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teen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lae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pryse</w:t>
            </w:r>
            <w:proofErr w:type="spellEnd"/>
          </w:p>
          <w:p w14:paraId="617BB425" w14:textId="6F933096" w:rsidR="004702F8" w:rsidRPr="004702F8" w:rsidRDefault="004702F8" w:rsidP="00F303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Verkeerde</w:t>
            </w:r>
            <w:proofErr w:type="spellEnd"/>
            <w:r w:rsidRPr="004702F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Cs/>
                <w:sz w:val="24"/>
                <w:szCs w:val="24"/>
              </w:rPr>
              <w:t>pryse</w:t>
            </w:r>
            <w:proofErr w:type="spellEnd"/>
          </w:p>
          <w:p w14:paraId="1C63E61F" w14:textId="33066532" w:rsidR="004702F8" w:rsidRPr="004702F8" w:rsidRDefault="004702F8" w:rsidP="00F3035B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Pr="004702F8">
              <w:rPr>
                <w:rFonts w:ascii="Arial" w:hAnsi="Arial" w:cs="Arial"/>
                <w:bCs/>
                <w:sz w:val="24"/>
                <w:szCs w:val="24"/>
              </w:rPr>
              <w:t>inkeldiefstal</w:t>
            </w:r>
            <w:proofErr w:type="spellEnd"/>
          </w:p>
          <w:p w14:paraId="20A8E5F5" w14:textId="77777777" w:rsidR="00BE472B" w:rsidRPr="00BC12D3" w:rsidRDefault="00BE472B" w:rsidP="004702F8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4DB8F1C7" w14:textId="77777777" w:rsidTr="006C7D98">
        <w:tc>
          <w:tcPr>
            <w:tcW w:w="9350" w:type="dxa"/>
          </w:tcPr>
          <w:p w14:paraId="7C1D48E4" w14:textId="77777777" w:rsidR="007126B5" w:rsidRDefault="004702F8" w:rsidP="00F3035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oorweeg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dit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winsopslag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tot 70% op die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koste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verhoog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Noem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faktore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wat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hulle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moet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oorweeg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voordat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hierdie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>strategie</w:t>
            </w:r>
            <w:proofErr w:type="spellEnd"/>
            <w:r w:rsidRPr="004702F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7126B5">
              <w:rPr>
                <w:rFonts w:ascii="Arial" w:hAnsi="Arial" w:cs="Arial"/>
                <w:b/>
                <w:bCs/>
                <w:sz w:val="24"/>
                <w:szCs w:val="24"/>
              </w:rPr>
              <w:t>implementer.</w:t>
            </w:r>
          </w:p>
          <w:p w14:paraId="4C04AF09" w14:textId="7AEF9E4B" w:rsidR="007126B5" w:rsidRPr="007126B5" w:rsidRDefault="00BE472B" w:rsidP="002373EF">
            <w:pPr>
              <w:pStyle w:val="ListParagraph"/>
              <w:rPr>
                <w:rFonts w:ascii="Arial" w:hAnsi="Arial" w:cs="Arial"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7126B5" w:rsidRPr="007126B5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="007126B5" w:rsidRPr="007126B5">
              <w:rPr>
                <w:rFonts w:ascii="Arial" w:hAnsi="Arial" w:cs="Arial"/>
                <w:bCs/>
                <w:sz w:val="24"/>
                <w:szCs w:val="24"/>
              </w:rPr>
              <w:t>behoeftes</w:t>
            </w:r>
            <w:proofErr w:type="spellEnd"/>
            <w:r w:rsidR="007126B5" w:rsidRPr="007126B5">
              <w:rPr>
                <w:rFonts w:ascii="Arial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="007126B5" w:rsidRPr="007126B5">
              <w:rPr>
                <w:rFonts w:ascii="Arial" w:hAnsi="Arial" w:cs="Arial"/>
                <w:bCs/>
                <w:sz w:val="24"/>
                <w:szCs w:val="24"/>
              </w:rPr>
              <w:t>kliënte</w:t>
            </w:r>
            <w:proofErr w:type="spellEnd"/>
          </w:p>
          <w:p w14:paraId="6ABBC9B4" w14:textId="6066F919" w:rsidR="007126B5" w:rsidRPr="007126B5" w:rsidRDefault="007126B5" w:rsidP="00F3035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koopkrag</w:t>
            </w:r>
            <w:proofErr w:type="spellEnd"/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 van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kliënte</w:t>
            </w:r>
            <w:proofErr w:type="spellEnd"/>
          </w:p>
          <w:p w14:paraId="4135EBA3" w14:textId="07D6D256" w:rsidR="007126B5" w:rsidRPr="007126B5" w:rsidRDefault="007126B5" w:rsidP="00F3035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Pryse </w:t>
            </w:r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van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mededingers</w:t>
            </w:r>
            <w:proofErr w:type="spellEnd"/>
          </w:p>
          <w:p w14:paraId="4D76D77D" w14:textId="1C67B858" w:rsidR="007126B5" w:rsidRPr="007126B5" w:rsidRDefault="007126B5" w:rsidP="00F3035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Die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effek</w:t>
            </w:r>
            <w:proofErr w:type="spellEnd"/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daarvan</w:t>
            </w:r>
            <w:proofErr w:type="spellEnd"/>
            <w:r w:rsidRPr="007126B5">
              <w:rPr>
                <w:rFonts w:ascii="Arial" w:hAnsi="Arial" w:cs="Arial"/>
                <w:bCs/>
                <w:sz w:val="24"/>
                <w:szCs w:val="24"/>
              </w:rPr>
              <w:t xml:space="preserve"> op die </w:t>
            </w:r>
            <w:proofErr w:type="spellStart"/>
            <w:r w:rsidRPr="007126B5">
              <w:rPr>
                <w:rFonts w:ascii="Arial" w:hAnsi="Arial" w:cs="Arial"/>
                <w:bCs/>
                <w:sz w:val="24"/>
                <w:szCs w:val="24"/>
              </w:rPr>
              <w:t>verkoopsvolume</w:t>
            </w:r>
            <w:proofErr w:type="spellEnd"/>
          </w:p>
          <w:p w14:paraId="5284DA56" w14:textId="77777777" w:rsidR="00BE472B" w:rsidRPr="00BC12D3" w:rsidRDefault="00BE472B" w:rsidP="007126B5">
            <w:pPr>
              <w:pStyle w:val="ListParagraph"/>
              <w:ind w:left="14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045A5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45F776DB" w14:textId="77777777" w:rsidTr="006C7D98">
        <w:tc>
          <w:tcPr>
            <w:tcW w:w="9350" w:type="dxa"/>
          </w:tcPr>
          <w:p w14:paraId="50DF569A" w14:textId="77777777" w:rsidR="00751A89" w:rsidRDefault="00BE472B" w:rsidP="00751A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3.4 </w:t>
            </w:r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 die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likiditeitsprobleem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DRIE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relevante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751A89"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784E70B" w14:textId="77777777" w:rsidR="00751A89" w:rsidRDefault="00751A89" w:rsidP="00751A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persentasies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verhoudings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4CC2014" w14:textId="68C20F7B" w:rsidR="00BE472B" w:rsidRPr="00BC12D3" w:rsidRDefault="00751A89" w:rsidP="00751A8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ondersteun</w:t>
            </w:r>
            <w:proofErr w:type="spellEnd"/>
            <w:r w:rsidRPr="00751A89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BE472B" w:rsidRPr="00BC12D3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BE472B" w:rsidRPr="00BC12D3" w14:paraId="10DECE56" w14:textId="77777777" w:rsidTr="006C7D98">
        <w:tc>
          <w:tcPr>
            <w:tcW w:w="9350" w:type="dxa"/>
          </w:tcPr>
          <w:p w14:paraId="4197965C" w14:textId="373A0AFD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N</w:t>
            </w:r>
            <w:r w:rsidR="00751A89">
              <w:rPr>
                <w:rFonts w:ascii="Arial" w:hAnsi="Arial" w:cs="Arial"/>
                <w:sz w:val="24"/>
                <w:szCs w:val="24"/>
              </w:rPr>
              <w:t>ee</w:t>
            </w:r>
          </w:p>
          <w:p w14:paraId="6F70295A" w14:textId="14570EB6" w:rsidR="00BE472B" w:rsidRPr="00BC12D3" w:rsidRDefault="00751A89" w:rsidP="00F303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BE472B" w:rsidRPr="00BC12D3">
              <w:rPr>
                <w:rFonts w:ascii="Arial" w:hAnsi="Arial" w:cs="Arial"/>
                <w:sz w:val="24"/>
                <w:szCs w:val="24"/>
              </w:rPr>
              <w:t>1.5 :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3.1 : 1</w:t>
            </w:r>
          </w:p>
          <w:p w14:paraId="3CEF4B0C" w14:textId="0EC1CB77" w:rsidR="00BE472B" w:rsidRPr="00BC12D3" w:rsidRDefault="00751A89" w:rsidP="00F303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gramStart"/>
            <w:r w:rsidR="00BE472B" w:rsidRPr="00BC12D3">
              <w:rPr>
                <w:rFonts w:ascii="Arial" w:hAnsi="Arial" w:cs="Arial"/>
                <w:sz w:val="24"/>
                <w:szCs w:val="24"/>
              </w:rPr>
              <w:t>0.48 :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2.8 : 1</w:t>
            </w:r>
          </w:p>
          <w:p w14:paraId="431ECDD2" w14:textId="30B04C7A" w:rsidR="00BE472B" w:rsidRPr="00BC12D3" w:rsidRDefault="00751A89" w:rsidP="00F303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Voorraadomsetsnelheid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2.9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tot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3.5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keer</w:t>
            </w:r>
            <w:proofErr w:type="spellEnd"/>
          </w:p>
          <w:p w14:paraId="0FCACF8D" w14:textId="3491F032" w:rsidR="00BE472B" w:rsidRPr="00BC12D3" w:rsidRDefault="00BE472B" w:rsidP="00F3035B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Deb</w:t>
            </w:r>
            <w:r w:rsidR="00751A89">
              <w:rPr>
                <w:rFonts w:ascii="Arial" w:hAnsi="Arial" w:cs="Arial"/>
                <w:sz w:val="24"/>
                <w:szCs w:val="24"/>
              </w:rPr>
              <w:t>iteure-invordering</w:t>
            </w:r>
            <w:proofErr w:type="spellEnd"/>
            <w:r w:rsidR="00751A8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51A89"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 w:rsidR="00751A89">
              <w:rPr>
                <w:rFonts w:ascii="Arial" w:hAnsi="Arial" w:cs="Arial"/>
                <w:sz w:val="24"/>
                <w:szCs w:val="24"/>
              </w:rPr>
              <w:t xml:space="preserve"> met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3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da</w:t>
            </w:r>
            <w:r w:rsidR="00751A89"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  <w:p w14:paraId="72891B07" w14:textId="77777777" w:rsidR="00BE472B" w:rsidRPr="00BC12D3" w:rsidRDefault="00BE472B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9E7735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365"/>
        <w:gridCol w:w="1545"/>
        <w:gridCol w:w="1548"/>
        <w:gridCol w:w="1603"/>
        <w:gridCol w:w="1547"/>
        <w:gridCol w:w="1554"/>
        <w:gridCol w:w="465"/>
        <w:gridCol w:w="1088"/>
        <w:gridCol w:w="455"/>
      </w:tblGrid>
      <w:tr w:rsidR="00BE472B" w:rsidRPr="00BC12D3" w14:paraId="605EE093" w14:textId="77777777" w:rsidTr="002373EF">
        <w:trPr>
          <w:gridBefore w:val="1"/>
          <w:gridAfter w:val="1"/>
          <w:wBefore w:w="365" w:type="dxa"/>
          <w:wAfter w:w="455" w:type="dxa"/>
        </w:trPr>
        <w:tc>
          <w:tcPr>
            <w:tcW w:w="9350" w:type="dxa"/>
            <w:gridSpan w:val="7"/>
          </w:tcPr>
          <w:p w14:paraId="7CCC3D01" w14:textId="77777777" w:rsidR="003B4070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3.5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Een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van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mening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lening</w:t>
            </w:r>
            <w:proofErr w:type="spellEnd"/>
            <w:r w:rsidR="003B4070"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Sharks Bank so </w:t>
            </w:r>
          </w:p>
          <w:p w14:paraId="504AA725" w14:textId="77777777" w:rsidR="003B4070" w:rsidRDefault="003B4070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vining as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moontlik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af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betaal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moet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word.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Watter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raad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sou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hom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gee? </w:t>
            </w:r>
          </w:p>
          <w:p w14:paraId="2D98F795" w14:textId="44A42109" w:rsidR="00BE472B" w:rsidRPr="00BC12D3" w:rsidRDefault="003B4070" w:rsidP="003B407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Bespreek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relevante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3B4070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14:paraId="68C7EA2D" w14:textId="77777777" w:rsidTr="002373EF">
        <w:trPr>
          <w:gridBefore w:val="1"/>
          <w:gridAfter w:val="1"/>
          <w:wBefore w:w="365" w:type="dxa"/>
          <w:wAfter w:w="455" w:type="dxa"/>
        </w:trPr>
        <w:tc>
          <w:tcPr>
            <w:tcW w:w="9350" w:type="dxa"/>
            <w:gridSpan w:val="7"/>
          </w:tcPr>
          <w:p w14:paraId="32DA5240" w14:textId="2DAE96CC" w:rsidR="00BE472B" w:rsidRPr="00BC12D3" w:rsidRDefault="00F779C0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afbetaal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nie</w:t>
            </w:r>
            <w:proofErr w:type="spellEnd"/>
          </w:p>
          <w:p w14:paraId="7C923BD6" w14:textId="5FF35F75" w:rsidR="00BE472B" w:rsidRPr="00BC12D3" w:rsidRDefault="00F779C0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ekwiteitsverhouding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10E71BD" w14:textId="71D661F7" w:rsidR="00BE472B" w:rsidRPr="00BC12D3" w:rsidRDefault="00F779C0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Alhoewel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gestyg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het van </w:t>
            </w:r>
            <w:proofErr w:type="gramStart"/>
            <w:r w:rsidR="00BE472B" w:rsidRPr="00BC12D3">
              <w:rPr>
                <w:rFonts w:ascii="Arial" w:hAnsi="Arial" w:cs="Arial"/>
                <w:sz w:val="24"/>
                <w:szCs w:val="24"/>
              </w:rPr>
              <w:t>0.25 :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 to</w:t>
            </w:r>
            <w:r>
              <w:rPr>
                <w:rFonts w:ascii="Arial" w:hAnsi="Arial" w:cs="Arial"/>
                <w:sz w:val="24"/>
                <w:szCs w:val="24"/>
              </w:rPr>
              <w:t xml:space="preserve">t 0.3 : 1 is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laaggerat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kredietwaardig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minder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riskant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22E0FD6" w14:textId="650378EB" w:rsidR="00BE472B" w:rsidRPr="00BC12D3" w:rsidRDefault="00F779C0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OOTKA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verminder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39%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36 % </w:t>
            </w:r>
            <w:r>
              <w:rPr>
                <w:rFonts w:ascii="Arial" w:hAnsi="Arial" w:cs="Arial"/>
                <w:sz w:val="24"/>
                <w:szCs w:val="24"/>
              </w:rPr>
              <w:t xml:space="preserve">maar is steeds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hoër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lenings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15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>%</w:t>
            </w:r>
          </w:p>
          <w:p w14:paraId="0147770B" w14:textId="77777777" w:rsidR="00BE472B" w:rsidRDefault="00804729" w:rsidP="00804729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dui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positief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is.</w:t>
            </w:r>
          </w:p>
          <w:p w14:paraId="02253752" w14:textId="5D903B80" w:rsidR="00804729" w:rsidRPr="00BC12D3" w:rsidRDefault="00804729" w:rsidP="008047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0B4C2D48" w14:textId="77777777" w:rsidTr="002373EF">
        <w:trPr>
          <w:gridBefore w:val="1"/>
          <w:gridAfter w:val="1"/>
          <w:wBefore w:w="364" w:type="dxa"/>
          <w:wAfter w:w="452" w:type="dxa"/>
        </w:trPr>
        <w:tc>
          <w:tcPr>
            <w:tcW w:w="9354" w:type="dxa"/>
            <w:gridSpan w:val="7"/>
          </w:tcPr>
          <w:p w14:paraId="1C5938BD" w14:textId="77777777" w:rsidR="002373EF" w:rsidRPr="002373EF" w:rsidRDefault="00BE472B" w:rsidP="002373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3.6 </w:t>
            </w:r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Moet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tevrede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wees met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prestasie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?</w:t>
            </w:r>
          </w:p>
          <w:p w14:paraId="037DC71C" w14:textId="2BA0CB13" w:rsidR="00BE472B" w:rsidRPr="00BC12D3" w:rsidRDefault="002373EF" w:rsidP="002373E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Verduidelik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aanwyser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u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14:paraId="6113C5B7" w14:textId="77777777" w:rsidTr="002373EF">
        <w:trPr>
          <w:gridBefore w:val="1"/>
          <w:gridAfter w:val="1"/>
          <w:wBefore w:w="364" w:type="dxa"/>
          <w:wAfter w:w="452" w:type="dxa"/>
        </w:trPr>
        <w:tc>
          <w:tcPr>
            <w:tcW w:w="9354" w:type="dxa"/>
            <w:gridSpan w:val="7"/>
          </w:tcPr>
          <w:p w14:paraId="0471C7CD" w14:textId="0E680610" w:rsidR="00BE472B" w:rsidRPr="00BC12D3" w:rsidRDefault="002373EF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  <w:p w14:paraId="1C0AB022" w14:textId="1C1C4F5E" w:rsidR="00BE472B" w:rsidRPr="00BC12D3" w:rsidRDefault="00BE472B" w:rsidP="002373EF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Al</w:t>
            </w:r>
            <w:r w:rsidR="002373EF">
              <w:rPr>
                <w:rFonts w:ascii="Arial" w:hAnsi="Arial" w:cs="Arial"/>
                <w:sz w:val="24"/>
                <w:szCs w:val="24"/>
              </w:rPr>
              <w:t>hoewel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verminder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het van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28.2% </w:t>
            </w: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to</w:t>
            </w:r>
            <w:r w:rsidR="002373EF"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Pr="00BC12D3">
              <w:rPr>
                <w:rFonts w:ascii="Arial" w:hAnsi="Arial" w:cs="Arial"/>
                <w:sz w:val="24"/>
                <w:szCs w:val="24"/>
              </w:rPr>
              <w:t xml:space="preserve"> 24.8% i</w:t>
            </w:r>
            <w:r w:rsidR="002373EF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steeds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bo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alternatiewe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wat teen </w:t>
            </w:r>
            <w:r w:rsidRPr="00BC12D3">
              <w:rPr>
                <w:rFonts w:ascii="Arial" w:hAnsi="Arial" w:cs="Arial"/>
                <w:sz w:val="24"/>
                <w:szCs w:val="24"/>
              </w:rPr>
              <w:t>5% - 9%</w:t>
            </w:r>
            <w:r w:rsidR="002373E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2373EF">
              <w:rPr>
                <w:rFonts w:ascii="Arial" w:hAnsi="Arial" w:cs="Arial"/>
                <w:sz w:val="24"/>
                <w:szCs w:val="24"/>
              </w:rPr>
              <w:t>gebied</w:t>
            </w:r>
            <w:proofErr w:type="spellEnd"/>
            <w:r w:rsidR="002373EF">
              <w:rPr>
                <w:rFonts w:ascii="Arial" w:hAnsi="Arial" w:cs="Arial"/>
                <w:sz w:val="24"/>
                <w:szCs w:val="24"/>
              </w:rPr>
              <w:t xml:space="preserve"> word.</w:t>
            </w:r>
          </w:p>
        </w:tc>
      </w:tr>
      <w:tr w:rsidR="00B86894" w:rsidRPr="0057325C" w14:paraId="21D708EC" w14:textId="77777777" w:rsidTr="0023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30" w:type="dxa"/>
            <w:gridSpan w:val="7"/>
          </w:tcPr>
          <w:p w14:paraId="1778FD66" w14:textId="3D89D20B" w:rsidR="00B86894" w:rsidRPr="00C9705E" w:rsidRDefault="00735F2C" w:rsidP="00B8689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WERKVEL</w:t>
            </w:r>
            <w:r w:rsidR="00B86894">
              <w:rPr>
                <w:rFonts w:ascii="Arial" w:hAnsi="Arial" w:cs="Arial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40" w:type="dxa"/>
            <w:gridSpan w:val="2"/>
          </w:tcPr>
          <w:p w14:paraId="179DF545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:rsidRPr="0057325C" w14:paraId="14871639" w14:textId="77777777" w:rsidTr="0023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30" w:type="dxa"/>
            <w:gridSpan w:val="7"/>
          </w:tcPr>
          <w:p w14:paraId="517E09B2" w14:textId="77777777" w:rsidR="00B86894" w:rsidRPr="00C9705E" w:rsidRDefault="00B86894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14:paraId="6B46C1D6" w14:textId="77777777" w:rsidR="00B86894" w:rsidRPr="0057325C" w:rsidRDefault="00B86894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6894" w14:paraId="34638CCA" w14:textId="77777777" w:rsidTr="00237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11" w:type="dxa"/>
            <w:gridSpan w:val="2"/>
          </w:tcPr>
          <w:p w14:paraId="1D6C3657" w14:textId="184E88DB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49" w:type="dxa"/>
          </w:tcPr>
          <w:p w14:paraId="5B6D72D5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603" w:type="dxa"/>
          </w:tcPr>
          <w:p w14:paraId="10DB3D4F" w14:textId="6179E8C3" w:rsidR="00B86894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B86894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48" w:type="dxa"/>
          </w:tcPr>
          <w:p w14:paraId="45CBB0B4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4" w:type="dxa"/>
          </w:tcPr>
          <w:p w14:paraId="3246BB4A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05" w:type="dxa"/>
            <w:gridSpan w:val="3"/>
          </w:tcPr>
          <w:p w14:paraId="5E8BCDD0" w14:textId="437923E5" w:rsidR="00B86894" w:rsidRPr="00511B49" w:rsidRDefault="00BE472B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6A1CEE42" w14:textId="77777777" w:rsidR="00B86894" w:rsidRDefault="00B86894" w:rsidP="00B86894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B86894" w14:paraId="585D0617" w14:textId="77777777" w:rsidTr="00431BE2">
        <w:tc>
          <w:tcPr>
            <w:tcW w:w="3519" w:type="dxa"/>
            <w:gridSpan w:val="2"/>
          </w:tcPr>
          <w:p w14:paraId="72ED41C0" w14:textId="0CD08AD9" w:rsidR="00B86894" w:rsidRPr="000836BE" w:rsidRDefault="00B86894" w:rsidP="002373EF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A</w:t>
            </w:r>
            <w:r w:rsidR="002373EF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KTIWITEIT</w:t>
            </w: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4</w:t>
            </w:r>
          </w:p>
        </w:tc>
        <w:tc>
          <w:tcPr>
            <w:tcW w:w="1578" w:type="dxa"/>
          </w:tcPr>
          <w:p w14:paraId="1300528C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0E6B78A3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BFFCC65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2F512DF6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B86894" w14:paraId="53CEAC22" w14:textId="77777777" w:rsidTr="00431BE2">
        <w:tc>
          <w:tcPr>
            <w:tcW w:w="728" w:type="dxa"/>
          </w:tcPr>
          <w:p w14:paraId="03BF8464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91" w:type="dxa"/>
          </w:tcPr>
          <w:p w14:paraId="6546903F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F18A94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78" w:type="dxa"/>
          </w:tcPr>
          <w:p w14:paraId="50224A27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79" w:type="dxa"/>
          </w:tcPr>
          <w:p w14:paraId="4E8399B3" w14:textId="77777777" w:rsidR="00B86894" w:rsidRDefault="00B86894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45" w:type="dxa"/>
          </w:tcPr>
          <w:p w14:paraId="29AC5892" w14:textId="77777777" w:rsidR="00B86894" w:rsidRPr="00511B49" w:rsidRDefault="00B86894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3810F91A" w14:textId="1962E182" w:rsidR="00E24E8F" w:rsidRDefault="00E24E8F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17556651" w14:textId="77777777" w:rsidTr="006C7D98">
        <w:tc>
          <w:tcPr>
            <w:tcW w:w="9350" w:type="dxa"/>
          </w:tcPr>
          <w:p w14:paraId="477216DF" w14:textId="679C6EE7" w:rsidR="00BE472B" w:rsidRPr="00BC12D3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C12D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14:paraId="7EE44C70" w14:textId="77777777" w:rsidR="00BE472B" w:rsidRPr="00BC12D3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BE472B" w:rsidRPr="00BC12D3" w14:paraId="20A67B31" w14:textId="77777777" w:rsidTr="00BE472B">
        <w:trPr>
          <w:trHeight w:val="2483"/>
        </w:trPr>
        <w:tc>
          <w:tcPr>
            <w:tcW w:w="9350" w:type="dxa"/>
          </w:tcPr>
          <w:p w14:paraId="4242EE31" w14:textId="5ECC5286"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4.1.1 </w:t>
            </w:r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totale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>bedryfslaste</w:t>
            </w:r>
            <w:proofErr w:type="spellEnd"/>
            <w:r w:rsidR="002373EF" w:rsidRPr="002373E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CB8B38E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1174"/>
            </w:tblGrid>
            <w:tr w:rsidR="00BE472B" w:rsidRPr="00BC12D3" w14:paraId="1152720C" w14:textId="77777777" w:rsidTr="006C7D98">
              <w:tc>
                <w:tcPr>
                  <w:tcW w:w="4562" w:type="dxa"/>
                </w:tcPr>
                <w:p w14:paraId="74CD1BAF" w14:textId="606E248B" w:rsidR="00BE472B" w:rsidRPr="00BC12D3" w:rsidRDefault="006C7D98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Handelsdebiteure</w:t>
                  </w:r>
                  <w:proofErr w:type="spellEnd"/>
                </w:p>
              </w:tc>
              <w:tc>
                <w:tcPr>
                  <w:tcW w:w="1174" w:type="dxa"/>
                </w:tcPr>
                <w:p w14:paraId="7BAC0540" w14:textId="77777777"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sz w:val="24"/>
                      <w:szCs w:val="24"/>
                    </w:rPr>
                    <w:t>300 520</w:t>
                  </w:r>
                </w:p>
              </w:tc>
            </w:tr>
            <w:tr w:rsidR="00BE472B" w:rsidRPr="00BC12D3" w14:paraId="2A6E69B6" w14:textId="77777777" w:rsidTr="006C7D98">
              <w:tc>
                <w:tcPr>
                  <w:tcW w:w="4562" w:type="dxa"/>
                </w:tcPr>
                <w:p w14:paraId="22EDEB56" w14:textId="166F99F9" w:rsidR="00BE472B" w:rsidRPr="00BC12D3" w:rsidRDefault="006C7D98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Kontant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en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kontantekwivalente</w:t>
                  </w:r>
                  <w:proofErr w:type="spellEnd"/>
                </w:p>
              </w:tc>
              <w:tc>
                <w:tcPr>
                  <w:tcW w:w="1174" w:type="dxa"/>
                </w:tcPr>
                <w:p w14:paraId="1C6A05D4" w14:textId="77777777"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sz w:val="24"/>
                      <w:szCs w:val="24"/>
                    </w:rPr>
                    <w:t>40 480</w:t>
                  </w:r>
                </w:p>
              </w:tc>
            </w:tr>
            <w:tr w:rsidR="00BE472B" w:rsidRPr="00BC12D3" w14:paraId="58C7D240" w14:textId="77777777" w:rsidTr="006C7D98">
              <w:tc>
                <w:tcPr>
                  <w:tcW w:w="4562" w:type="dxa"/>
                </w:tcPr>
                <w:p w14:paraId="68DA40D5" w14:textId="59335659" w:rsidR="00BE472B" w:rsidRPr="00BC12D3" w:rsidRDefault="006C7D98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  <w:proofErr w:type="spellEnd"/>
                </w:p>
              </w:tc>
              <w:tc>
                <w:tcPr>
                  <w:tcW w:w="1174" w:type="dxa"/>
                </w:tcPr>
                <w:p w14:paraId="17F623CB" w14:textId="77777777"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sz w:val="24"/>
                      <w:szCs w:val="24"/>
                    </w:rPr>
                    <w:t>194 700</w:t>
                  </w:r>
                </w:p>
              </w:tc>
            </w:tr>
            <w:tr w:rsidR="00BE472B" w:rsidRPr="00BC12D3" w14:paraId="3F9F57F8" w14:textId="77777777" w:rsidTr="006C7D98">
              <w:tc>
                <w:tcPr>
                  <w:tcW w:w="4562" w:type="dxa"/>
                </w:tcPr>
                <w:p w14:paraId="04D9C13D" w14:textId="21847BE3" w:rsidR="00BE472B" w:rsidRPr="00BC12D3" w:rsidRDefault="00BE472B" w:rsidP="006C7D98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proofErr w:type="spellStart"/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Tota</w:t>
                  </w:r>
                  <w:r w:rsidR="006C7D98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a</w:t>
                  </w: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</w:t>
                  </w:r>
                  <w:proofErr w:type="spellEnd"/>
                </w:p>
              </w:tc>
              <w:tc>
                <w:tcPr>
                  <w:tcW w:w="1174" w:type="dxa"/>
                </w:tcPr>
                <w:p w14:paraId="30D6E86D" w14:textId="77777777"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535 700</w:t>
                  </w:r>
                </w:p>
              </w:tc>
            </w:tr>
            <w:tr w:rsidR="00BE472B" w:rsidRPr="00BC12D3" w14:paraId="71B67B9F" w14:textId="77777777" w:rsidTr="006C7D98">
              <w:tc>
                <w:tcPr>
                  <w:tcW w:w="4562" w:type="dxa"/>
                </w:tcPr>
                <w:p w14:paraId="5EFE8BAD" w14:textId="310CD16F" w:rsidR="00BE472B" w:rsidRPr="00BC12D3" w:rsidRDefault="006C7D98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  <w:proofErr w:type="spellEnd"/>
                  <w:r w:rsidR="00BE472B" w:rsidRPr="00BC12D3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BE472B" w:rsidRPr="00BC12D3">
                    <w:rPr>
                      <w:rFonts w:ascii="Arial" w:hAnsi="Arial" w:cs="Arial"/>
                      <w:sz w:val="24"/>
                      <w:szCs w:val="24"/>
                    </w:rPr>
                    <w:t>( 535</w:t>
                  </w:r>
                  <w:proofErr w:type="gramEnd"/>
                  <w:r w:rsidR="00BE472B" w:rsidRPr="00BC12D3">
                    <w:rPr>
                      <w:rFonts w:ascii="Arial" w:hAnsi="Arial" w:cs="Arial"/>
                      <w:sz w:val="24"/>
                      <w:szCs w:val="24"/>
                    </w:rPr>
                    <w:t xml:space="preserve"> 700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÷</w:t>
                  </w:r>
                  <w:r w:rsidR="00BE472B" w:rsidRPr="00BC12D3">
                    <w:rPr>
                      <w:rFonts w:ascii="Arial" w:hAnsi="Arial" w:cs="Arial"/>
                      <w:sz w:val="24"/>
                      <w:szCs w:val="24"/>
                    </w:rPr>
                    <w:t xml:space="preserve"> 2.5)</w:t>
                  </w:r>
                </w:p>
              </w:tc>
              <w:tc>
                <w:tcPr>
                  <w:tcW w:w="1174" w:type="dxa"/>
                </w:tcPr>
                <w:p w14:paraId="664149BB" w14:textId="77777777"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BC12D3">
                    <w:rPr>
                      <w:rFonts w:ascii="Arial" w:hAnsi="Arial" w:cs="Arial"/>
                      <w:sz w:val="24"/>
                      <w:szCs w:val="24"/>
                    </w:rPr>
                    <w:t>214 280</w:t>
                  </w:r>
                </w:p>
              </w:tc>
            </w:tr>
            <w:tr w:rsidR="00BE472B" w:rsidRPr="00BC12D3" w14:paraId="5298512F" w14:textId="77777777" w:rsidTr="006C7D98">
              <w:tc>
                <w:tcPr>
                  <w:tcW w:w="4562" w:type="dxa"/>
                </w:tcPr>
                <w:p w14:paraId="00B18A29" w14:textId="77777777" w:rsidR="00BE472B" w:rsidRPr="00BC12D3" w:rsidRDefault="00BE472B" w:rsidP="006C7D98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174" w:type="dxa"/>
                </w:tcPr>
                <w:p w14:paraId="360E0310" w14:textId="77777777" w:rsidR="00BE472B" w:rsidRPr="00BC12D3" w:rsidRDefault="00BE472B" w:rsidP="006C7D98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386F4B3F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2A95C9C3" w14:textId="77777777" w:rsidTr="006C7D98">
        <w:tc>
          <w:tcPr>
            <w:tcW w:w="9350" w:type="dxa"/>
          </w:tcPr>
          <w:p w14:paraId="2DD0CF55" w14:textId="11EE95B3"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4.1.2 </w:t>
            </w:r>
            <w:proofErr w:type="spellStart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>Persentasieopbrengs</w:t>
            </w:r>
            <w:proofErr w:type="spellEnd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>verdien</w:t>
            </w:r>
            <w:proofErr w:type="spellEnd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>deur</w:t>
            </w:r>
            <w:proofErr w:type="spellEnd"/>
            <w:r w:rsidR="006C7D98" w:rsidRPr="006C7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David</w:t>
            </w:r>
          </w:p>
          <w:p w14:paraId="3EAEC320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074E5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(165 000 + 46 200 + 21 120)       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48115FF7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½ (577 500 + 440 000 + 16 940 – 10 010)         1</w:t>
            </w:r>
          </w:p>
          <w:p w14:paraId="5D9B5A59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E5FD72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  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232 320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3138D495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     512215           1</w:t>
            </w:r>
          </w:p>
          <w:p w14:paraId="6C402D9F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231043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 = 45.4%</w:t>
            </w:r>
          </w:p>
          <w:p w14:paraId="5D33E2EF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E472B" w:rsidRPr="00BC12D3" w14:paraId="39349C03" w14:textId="77777777" w:rsidTr="006C7D98">
        <w:tc>
          <w:tcPr>
            <w:tcW w:w="9350" w:type="dxa"/>
          </w:tcPr>
          <w:p w14:paraId="4F69F6A3" w14:textId="3240F534"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4.1.3 </w:t>
            </w:r>
            <w:proofErr w:type="spellStart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</w:p>
          <w:p w14:paraId="2F2798EB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2230B6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440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(577 500 + 385 000  – 10 010 + 11 660 )</w:t>
            </w:r>
          </w:p>
          <w:p w14:paraId="43B37894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</w:p>
          <w:p w14:paraId="5725A406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= 440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964 150</w:t>
            </w:r>
          </w:p>
          <w:p w14:paraId="5A126759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3B420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0.5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01F1ED98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E472B" w:rsidRPr="00BC12D3" w14:paraId="24BC2AD4" w14:textId="77777777" w:rsidTr="006C7D98">
        <w:tc>
          <w:tcPr>
            <w:tcW w:w="9350" w:type="dxa"/>
          </w:tcPr>
          <w:p w14:paraId="3251F6FC" w14:textId="360A94BC" w:rsidR="00BE472B" w:rsidRPr="00C00865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4.1.4 </w:t>
            </w:r>
            <w:proofErr w:type="spellStart"/>
            <w:r w:rsidR="00375321">
              <w:rPr>
                <w:rFonts w:ascii="Arial" w:hAnsi="Arial" w:cs="Arial"/>
                <w:b/>
                <w:bCs/>
                <w:sz w:val="24"/>
                <w:szCs w:val="24"/>
              </w:rPr>
              <w:t>Vuurproefverhouding</w:t>
            </w:r>
            <w:proofErr w:type="spellEnd"/>
          </w:p>
          <w:p w14:paraId="0D7CEE80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CD66CE2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(300 520 + 40 480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)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214 280</w:t>
            </w:r>
          </w:p>
          <w:p w14:paraId="191BDF6A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5699A8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= 341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214 280</w:t>
            </w:r>
          </w:p>
          <w:p w14:paraId="5E51AC0E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426FBF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1.6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5C5EA59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71FF7D" w14:textId="0D6307ED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B33B457" w14:textId="799A3725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2C427E37" w14:textId="0DF0D847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0EBE2359" w14:textId="77777777" w:rsidTr="006C7D98">
        <w:tc>
          <w:tcPr>
            <w:tcW w:w="9350" w:type="dxa"/>
          </w:tcPr>
          <w:p w14:paraId="6D009D88" w14:textId="77777777" w:rsidR="00DB0D48" w:rsidRDefault="00BE472B" w:rsidP="00DB0D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4.2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Lewer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kommentaar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die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likiditeit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die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r w:rsid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7BED355" w14:textId="4E7314E0" w:rsidR="00BE472B" w:rsidRPr="00C00865" w:rsidRDefault="00DB0D48" w:rsidP="00DB0D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in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BE472B" w:rsidRPr="00BC12D3" w14:paraId="229C58D9" w14:textId="77777777" w:rsidTr="006C7D98">
        <w:tc>
          <w:tcPr>
            <w:tcW w:w="9350" w:type="dxa"/>
          </w:tcPr>
          <w:p w14:paraId="2F5EBB0A" w14:textId="03F85D96" w:rsidR="00BE472B" w:rsidRPr="00BC12D3" w:rsidRDefault="00DB0D48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verander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1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>,</w:t>
            </w:r>
            <w:proofErr w:type="gramStart"/>
            <w:r w:rsidR="00BE472B" w:rsidRPr="00BC12D3">
              <w:rPr>
                <w:rFonts w:ascii="Arial" w:hAnsi="Arial" w:cs="Arial"/>
                <w:sz w:val="24"/>
                <w:szCs w:val="24"/>
              </w:rPr>
              <w:t>8 :</w:t>
            </w:r>
            <w:proofErr w:type="gram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2,5 : 1</w:t>
            </w:r>
          </w:p>
          <w:p w14:paraId="603A40D4" w14:textId="26E34D64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B0D48">
              <w:rPr>
                <w:rFonts w:ascii="Arial" w:hAnsi="Arial" w:cs="Arial"/>
                <w:sz w:val="24"/>
                <w:szCs w:val="24"/>
              </w:rPr>
              <w:t>Vuurproefverhouding</w:t>
            </w:r>
            <w:proofErr w:type="spellEnd"/>
            <w:r w:rsidRPr="00BC12D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 w:rsidR="00DB0D48">
              <w:rPr>
                <w:rFonts w:ascii="Arial" w:hAnsi="Arial" w:cs="Arial"/>
                <w:sz w:val="24"/>
                <w:szCs w:val="24"/>
              </w:rPr>
              <w:t>verander</w:t>
            </w:r>
            <w:proofErr w:type="spellEnd"/>
            <w:r w:rsidR="00DB0D48">
              <w:rPr>
                <w:rFonts w:ascii="Arial" w:hAnsi="Arial" w:cs="Arial"/>
                <w:sz w:val="24"/>
                <w:szCs w:val="24"/>
              </w:rPr>
              <w:t xml:space="preserve"> van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1,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 to 1,6  : 1 </w:t>
            </w:r>
          </w:p>
          <w:p w14:paraId="35D5E8D2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423948" w14:textId="0C5E007F" w:rsidR="00BE472B" w:rsidRPr="00BC12D3" w:rsidRDefault="00DB0D48" w:rsidP="00DB0D48">
            <w:pPr>
              <w:rPr>
                <w:rFonts w:ascii="Arial" w:hAnsi="Arial" w:cs="Arial"/>
                <w:sz w:val="24"/>
                <w:szCs w:val="24"/>
              </w:rPr>
            </w:pPr>
            <w:r w:rsidRPr="00DB0D48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blyk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'n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goeie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likiditeitsposisie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wees.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Albei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verhoudings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het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Daar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egter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voorraadop</w:t>
            </w:r>
            <w:r>
              <w:rPr>
                <w:rFonts w:ascii="Arial" w:hAnsi="Arial" w:cs="Arial"/>
                <w:sz w:val="24"/>
                <w:szCs w:val="24"/>
              </w:rPr>
              <w:t>hoping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en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swak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invordering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debiteure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toekoms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tot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likiditeitsprobleme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lei.</w:t>
            </w:r>
          </w:p>
        </w:tc>
      </w:tr>
    </w:tbl>
    <w:p w14:paraId="63094091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43E5E14B" w14:textId="77777777" w:rsidTr="006C7D98">
        <w:tc>
          <w:tcPr>
            <w:tcW w:w="9350" w:type="dxa"/>
          </w:tcPr>
          <w:p w14:paraId="68CBA687" w14:textId="77777777" w:rsidR="00DB0D48" w:rsidRDefault="00BE472B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4.3 </w:t>
            </w:r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Dink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David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tevrede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is met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sy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beleggingsopbrengs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Verduidelik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="00DB0D48"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B4C657E" w14:textId="77777777" w:rsidR="00DB0D48" w:rsidRDefault="00DB0D48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TWEE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relevante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 om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056902C" w14:textId="0F25F237" w:rsidR="00BE472B" w:rsidRPr="00C00865" w:rsidRDefault="00DB0D48" w:rsidP="00DB0D4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proofErr w:type="gramStart"/>
            <w:r w:rsidRPr="00DB0D48">
              <w:rPr>
                <w:rFonts w:ascii="Arial" w:hAnsi="Arial" w:cs="Arial"/>
                <w:b/>
                <w:bCs/>
                <w:sz w:val="24"/>
                <w:szCs w:val="24"/>
              </w:rPr>
              <w:t>staaf.</w:t>
            </w:r>
            <w:r w:rsidR="00BE472B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proofErr w:type="spellEnd"/>
            <w:proofErr w:type="gramEnd"/>
            <w:r w:rsidR="00BE472B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you think that David is satisfied with his return on investment? </w:t>
            </w:r>
          </w:p>
        </w:tc>
      </w:tr>
      <w:tr w:rsidR="00BE472B" w:rsidRPr="00BC12D3" w14:paraId="02DE7A60" w14:textId="77777777" w:rsidTr="006C7D98">
        <w:tc>
          <w:tcPr>
            <w:tcW w:w="9350" w:type="dxa"/>
          </w:tcPr>
          <w:p w14:paraId="6500D715" w14:textId="77777777" w:rsidR="00BE472B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481C7D" w14:textId="77BA0408" w:rsidR="00BE472B" w:rsidRPr="00BC12D3" w:rsidRDefault="00DB0D48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>David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48%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45% </w:t>
            </w:r>
          </w:p>
          <w:p w14:paraId="2579DBC7" w14:textId="04CF07A7" w:rsidR="00BE472B" w:rsidRPr="00BC12D3" w:rsidRDefault="00DB0D48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>Moses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57%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61% </w:t>
            </w:r>
          </w:p>
          <w:p w14:paraId="4EF11837" w14:textId="3506D1BC" w:rsidR="00BE472B" w:rsidRPr="00BC12D3" w:rsidRDefault="00DB0D48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OOTKA: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37%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43% </w:t>
            </w:r>
          </w:p>
          <w:p w14:paraId="123AD54B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69A312B" w14:textId="77777777" w:rsidR="00DB0D48" w:rsidRPr="00DB0D48" w:rsidRDefault="00DB0D48" w:rsidP="00DB0D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Hoewel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David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moontlik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kry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bo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wat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verdien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het,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hy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teleurgesteld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wees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oor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afname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vergelyking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met die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toename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in Moses se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45D0008" w14:textId="77777777" w:rsidR="00DB0D48" w:rsidRPr="00DB0D48" w:rsidRDefault="00DB0D48" w:rsidP="00DB0D48">
            <w:pPr>
              <w:rPr>
                <w:rFonts w:ascii="Arial" w:hAnsi="Arial" w:cs="Arial"/>
                <w:sz w:val="24"/>
                <w:szCs w:val="24"/>
              </w:rPr>
            </w:pPr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318A0D3" w14:textId="352AB21C" w:rsidR="00BE472B" w:rsidRPr="00BC12D3" w:rsidRDefault="00DB0D48" w:rsidP="00DB0D48">
            <w:pPr>
              <w:rPr>
                <w:rFonts w:ascii="Arial" w:hAnsi="Arial" w:cs="Arial"/>
                <w:sz w:val="24"/>
                <w:szCs w:val="24"/>
              </w:rPr>
            </w:pPr>
            <w:r w:rsidRPr="00DB0D48">
              <w:rPr>
                <w:rFonts w:ascii="Arial" w:hAnsi="Arial" w:cs="Arial"/>
                <w:sz w:val="24"/>
                <w:szCs w:val="24"/>
              </w:rPr>
              <w:t xml:space="preserve">Ander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faktore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: Hy het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meer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B0D48">
              <w:rPr>
                <w:rFonts w:ascii="Arial" w:hAnsi="Arial" w:cs="Arial"/>
                <w:sz w:val="24"/>
                <w:szCs w:val="24"/>
              </w:rPr>
              <w:t>bygedra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>, maa</w:t>
            </w:r>
            <w:r>
              <w:rPr>
                <w:rFonts w:ascii="Arial" w:hAnsi="Arial" w:cs="Arial"/>
                <w:sz w:val="24"/>
                <w:szCs w:val="24"/>
              </w:rPr>
              <w:t xml:space="preserve">r het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ook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debietsaldo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privaatrekening</w:t>
            </w:r>
            <w:proofErr w:type="spellEnd"/>
            <w:r w:rsidRPr="00DB0D48">
              <w:rPr>
                <w:rFonts w:ascii="Arial" w:hAnsi="Arial" w:cs="Arial"/>
                <w:sz w:val="24"/>
                <w:szCs w:val="24"/>
              </w:rPr>
              <w:t>.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2C095F70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E472B" w:rsidRPr="00BC12D3" w14:paraId="35ACCB8E" w14:textId="77777777" w:rsidTr="006C7D98">
        <w:tc>
          <w:tcPr>
            <w:tcW w:w="9350" w:type="dxa"/>
          </w:tcPr>
          <w:p w14:paraId="5C9FD5D6" w14:textId="77777777" w:rsidR="007B2902" w:rsidRDefault="00BE472B" w:rsidP="007B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4.4 </w:t>
            </w:r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Die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wil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bestaande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onderneming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uitbrei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oorweeg</w:t>
            </w:r>
            <w:proofErr w:type="spellEnd"/>
            <w:r w:rsidR="007B2902"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die </w:t>
            </w:r>
            <w:r w:rsid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01A62978" w14:textId="77777777" w:rsidR="007B2902" w:rsidRDefault="007B2902" w:rsidP="007B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lening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verhoog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Watter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raad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sou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hulle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gee?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Ondersteun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7E9F05C1" w14:textId="4284C0B2" w:rsidR="00BE472B" w:rsidRPr="00C00865" w:rsidRDefault="007B2902" w:rsidP="007B290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antwoord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met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verwysing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na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TWEE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(met </w:t>
            </w:r>
            <w:proofErr w:type="spellStart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7B2902">
              <w:rPr>
                <w:rFonts w:ascii="Arial" w:hAnsi="Arial" w:cs="Arial"/>
                <w:b/>
                <w:bCs/>
                <w:sz w:val="24"/>
                <w:szCs w:val="24"/>
              </w:rPr>
              <w:t>).</w:t>
            </w:r>
          </w:p>
        </w:tc>
      </w:tr>
      <w:tr w:rsidR="00BE472B" w:rsidRPr="00BC12D3" w14:paraId="61BECB98" w14:textId="77777777" w:rsidTr="006C7D98">
        <w:tc>
          <w:tcPr>
            <w:tcW w:w="9350" w:type="dxa"/>
          </w:tcPr>
          <w:p w14:paraId="4109C59A" w14:textId="77777777" w:rsidR="00BE472B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EE7592" w14:textId="49A392D3" w:rsidR="00BE472B" w:rsidRPr="00BC12D3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skuld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ekwiteitverhouding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konstant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teen </w:t>
            </w:r>
            <w:r w:rsidR="00BE472B" w:rsidRPr="002D2E87">
              <w:rPr>
                <w:rFonts w:ascii="Arial" w:hAnsi="Arial" w:cs="Arial"/>
                <w:sz w:val="24"/>
                <w:szCs w:val="24"/>
              </w:rPr>
              <w:t>0,</w:t>
            </w:r>
            <w:proofErr w:type="gramStart"/>
            <w:r w:rsidR="00BE472B" w:rsidRPr="002D2E87">
              <w:rPr>
                <w:rFonts w:ascii="Arial" w:hAnsi="Arial" w:cs="Arial"/>
                <w:sz w:val="24"/>
                <w:szCs w:val="24"/>
              </w:rPr>
              <w:t>5 :</w:t>
            </w:r>
            <w:proofErr w:type="gramEnd"/>
            <w:r w:rsidR="00BE472B" w:rsidRPr="002D2E87">
              <w:rPr>
                <w:rFonts w:ascii="Arial" w:hAnsi="Arial" w:cs="Arial"/>
                <w:sz w:val="24"/>
                <w:szCs w:val="24"/>
              </w:rPr>
              <w:t xml:space="preserve"> 1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D21269A" w14:textId="1479AB9C" w:rsidR="00BE472B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OOTKA: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verbeter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van </w:t>
            </w:r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37% </w:t>
            </w:r>
            <w:proofErr w:type="spellStart"/>
            <w:r w:rsidR="00BE472B" w:rsidRPr="00BC12D3">
              <w:rPr>
                <w:rFonts w:ascii="Arial" w:hAnsi="Arial" w:cs="Arial"/>
                <w:sz w:val="24"/>
                <w:szCs w:val="24"/>
              </w:rPr>
              <w:t>to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proofErr w:type="spellEnd"/>
            <w:r w:rsidR="00BE472B" w:rsidRPr="00BC12D3">
              <w:rPr>
                <w:rFonts w:ascii="Arial" w:hAnsi="Arial" w:cs="Arial"/>
                <w:sz w:val="24"/>
                <w:szCs w:val="24"/>
              </w:rPr>
              <w:t xml:space="preserve"> 43% </w:t>
            </w:r>
          </w:p>
          <w:p w14:paraId="1AB93972" w14:textId="4EDD7F9D" w:rsidR="007B2902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AFF8DF6" w14:textId="77777777" w:rsidR="007B2902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7B2902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onderneming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kan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bekostig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om die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lening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te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verhoog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omdat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laagge</w:t>
            </w:r>
            <w:r>
              <w:rPr>
                <w:rFonts w:ascii="Arial" w:hAnsi="Arial" w:cs="Arial"/>
                <w:sz w:val="24"/>
                <w:szCs w:val="24"/>
              </w:rPr>
              <w:t>rat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is. </w:t>
            </w:r>
          </w:p>
          <w:p w14:paraId="22758287" w14:textId="285BF62B" w:rsidR="007B2902" w:rsidRPr="00BC12D3" w:rsidRDefault="007B2902" w:rsidP="006C7D9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Dit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ontvang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ook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'n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goeie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kapitaal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aangewend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hoër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rentekoers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lenings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).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Daar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positiewe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B2902">
              <w:rPr>
                <w:rFonts w:ascii="Arial" w:hAnsi="Arial" w:cs="Arial"/>
                <w:sz w:val="24"/>
                <w:szCs w:val="24"/>
              </w:rPr>
              <w:t>hefboomfinansiering</w:t>
            </w:r>
            <w:proofErr w:type="spellEnd"/>
            <w:r w:rsidRPr="007B2902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BD29D23" w14:textId="77777777" w:rsidR="00BE472B" w:rsidRPr="00BC12D3" w:rsidRDefault="00BE472B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C653569" w14:textId="6EF3A7CF" w:rsidR="00BE472B" w:rsidRPr="00BC12D3" w:rsidRDefault="007B2902" w:rsidP="007B29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F9566E0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p w14:paraId="5198855A" w14:textId="77777777" w:rsidR="00BE472B" w:rsidRPr="00BC12D3" w:rsidRDefault="00BE472B" w:rsidP="00BE472B">
      <w:pPr>
        <w:rPr>
          <w:rFonts w:ascii="Arial" w:hAnsi="Arial" w:cs="Arial"/>
          <w:sz w:val="24"/>
          <w:szCs w:val="24"/>
        </w:rPr>
      </w:pPr>
    </w:p>
    <w:p w14:paraId="6340AFC6" w14:textId="0EBD8936" w:rsidR="00BE472B" w:rsidRDefault="00BE472B" w:rsidP="00BE472B">
      <w:pPr>
        <w:rPr>
          <w:rFonts w:ascii="Arial" w:hAnsi="Arial" w:cs="Arial"/>
          <w:sz w:val="24"/>
          <w:szCs w:val="24"/>
        </w:rPr>
      </w:pPr>
    </w:p>
    <w:p w14:paraId="18459005" w14:textId="3FB2DA85" w:rsidR="004230CB" w:rsidRDefault="004230CB" w:rsidP="00BE472B">
      <w:pPr>
        <w:rPr>
          <w:rFonts w:ascii="Arial" w:hAnsi="Arial" w:cs="Arial"/>
          <w:sz w:val="24"/>
          <w:szCs w:val="24"/>
        </w:rPr>
      </w:pPr>
    </w:p>
    <w:p w14:paraId="4B75FDD4" w14:textId="77777777" w:rsidR="004230CB" w:rsidRDefault="004230CB" w:rsidP="00BE472B">
      <w:pPr>
        <w:rPr>
          <w:rFonts w:ascii="Arial" w:hAnsi="Arial" w:cs="Arial"/>
          <w:sz w:val="24"/>
          <w:szCs w:val="24"/>
        </w:rPr>
      </w:pPr>
    </w:p>
    <w:p w14:paraId="6BA5DC87" w14:textId="550A24D9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013471C7" w14:textId="53FD83B5" w:rsidR="00BE472B" w:rsidRDefault="00BE472B" w:rsidP="0049280A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tbl>
      <w:tblPr>
        <w:tblStyle w:val="TableGrid"/>
        <w:tblW w:w="1017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1"/>
        <w:gridCol w:w="1549"/>
        <w:gridCol w:w="1603"/>
        <w:gridCol w:w="1548"/>
        <w:gridCol w:w="1554"/>
        <w:gridCol w:w="465"/>
        <w:gridCol w:w="1540"/>
      </w:tblGrid>
      <w:tr w:rsidR="007E127C" w:rsidRPr="0057325C" w14:paraId="5DC2342D" w14:textId="77777777" w:rsidTr="00431BE2">
        <w:tc>
          <w:tcPr>
            <w:tcW w:w="8620" w:type="dxa"/>
            <w:gridSpan w:val="6"/>
          </w:tcPr>
          <w:p w14:paraId="4B185308" w14:textId="548B13EC" w:rsidR="007E127C" w:rsidRPr="00C9705E" w:rsidRDefault="00735F2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r w:rsidR="007E127C">
              <w:rPr>
                <w:rFonts w:ascii="Arial" w:hAnsi="Arial" w:cs="Arial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50" w:type="dxa"/>
          </w:tcPr>
          <w:p w14:paraId="7F3635FD" w14:textId="77777777"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:rsidRPr="0057325C" w14:paraId="509FA3DA" w14:textId="77777777" w:rsidTr="00431BE2">
        <w:tc>
          <w:tcPr>
            <w:tcW w:w="8620" w:type="dxa"/>
            <w:gridSpan w:val="6"/>
          </w:tcPr>
          <w:p w14:paraId="7E58998E" w14:textId="77777777" w:rsidR="007E127C" w:rsidRPr="00C9705E" w:rsidRDefault="007E127C" w:rsidP="00431B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0" w:type="dxa"/>
          </w:tcPr>
          <w:p w14:paraId="2807DC6A" w14:textId="77777777" w:rsidR="007E127C" w:rsidRPr="0057325C" w:rsidRDefault="007E127C" w:rsidP="00431B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E127C" w14:paraId="79E53597" w14:textId="77777777" w:rsidTr="00431BE2">
        <w:tc>
          <w:tcPr>
            <w:tcW w:w="1918" w:type="dxa"/>
          </w:tcPr>
          <w:p w14:paraId="175DB7C4" w14:textId="48B61248" w:rsidR="007E127C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GRAAD</w:t>
            </w:r>
          </w:p>
        </w:tc>
        <w:tc>
          <w:tcPr>
            <w:tcW w:w="1558" w:type="dxa"/>
          </w:tcPr>
          <w:p w14:paraId="015F9E51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11</w:t>
            </w:r>
          </w:p>
        </w:tc>
        <w:tc>
          <w:tcPr>
            <w:tcW w:w="1558" w:type="dxa"/>
          </w:tcPr>
          <w:p w14:paraId="4C49412C" w14:textId="5E02BE5E" w:rsidR="007E127C" w:rsidRDefault="00735F2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KWARTAAL</w:t>
            </w:r>
            <w:r w:rsidR="007E127C"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 xml:space="preserve"> </w:t>
            </w:r>
          </w:p>
        </w:tc>
        <w:tc>
          <w:tcPr>
            <w:tcW w:w="1558" w:type="dxa"/>
          </w:tcPr>
          <w:p w14:paraId="31561438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 w:rsidRPr="00511B49">
              <w:rPr>
                <w:rFonts w:ascii="Arial" w:eastAsia="Calibri" w:hAnsi="Arial" w:cs="Arial"/>
                <w:sz w:val="24"/>
                <w:szCs w:val="24"/>
                <w:lang w:val="en-ZA"/>
              </w:rPr>
              <w:t>2</w:t>
            </w:r>
          </w:p>
        </w:tc>
        <w:tc>
          <w:tcPr>
            <w:tcW w:w="1559" w:type="dxa"/>
          </w:tcPr>
          <w:p w14:paraId="4E52887A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WEEK</w:t>
            </w:r>
          </w:p>
        </w:tc>
        <w:tc>
          <w:tcPr>
            <w:tcW w:w="2019" w:type="dxa"/>
            <w:gridSpan w:val="2"/>
          </w:tcPr>
          <w:p w14:paraId="4F4A8BE2" w14:textId="0DC0BC6B" w:rsidR="007E127C" w:rsidRPr="00511B49" w:rsidRDefault="00BE472B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ZA"/>
              </w:rPr>
              <w:t>8</w:t>
            </w:r>
          </w:p>
        </w:tc>
      </w:tr>
    </w:tbl>
    <w:p w14:paraId="6945CF8C" w14:textId="77777777" w:rsidR="007E127C" w:rsidRDefault="007E127C" w:rsidP="007E127C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val="en-ZA"/>
        </w:rPr>
      </w:pPr>
    </w:p>
    <w:tbl>
      <w:tblPr>
        <w:tblStyle w:val="TableGrid"/>
        <w:tblW w:w="10299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"/>
        <w:gridCol w:w="2791"/>
        <w:gridCol w:w="1578"/>
        <w:gridCol w:w="1578"/>
        <w:gridCol w:w="1579"/>
        <w:gridCol w:w="2045"/>
      </w:tblGrid>
      <w:tr w:rsidR="007E127C" w14:paraId="6017E5A2" w14:textId="77777777" w:rsidTr="00431BE2">
        <w:tc>
          <w:tcPr>
            <w:tcW w:w="3476" w:type="dxa"/>
            <w:gridSpan w:val="2"/>
          </w:tcPr>
          <w:p w14:paraId="36382B11" w14:textId="03C2ABC7" w:rsidR="007E127C" w:rsidRPr="000836BE" w:rsidRDefault="004230CB" w:rsidP="004230CB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  <w:t>KLASTOETS</w:t>
            </w:r>
          </w:p>
        </w:tc>
        <w:tc>
          <w:tcPr>
            <w:tcW w:w="1558" w:type="dxa"/>
          </w:tcPr>
          <w:p w14:paraId="23D8F2A9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54E1FBCF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7C8619CC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3F98B300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  <w:tr w:rsidR="007E127C" w14:paraId="38B3331F" w14:textId="77777777" w:rsidTr="00431BE2">
        <w:tc>
          <w:tcPr>
            <w:tcW w:w="720" w:type="dxa"/>
          </w:tcPr>
          <w:p w14:paraId="0FD16181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756" w:type="dxa"/>
          </w:tcPr>
          <w:p w14:paraId="6E9649AF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1695A4C7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1558" w:type="dxa"/>
          </w:tcPr>
          <w:p w14:paraId="05DF36D8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1559" w:type="dxa"/>
          </w:tcPr>
          <w:p w14:paraId="5F47BA0F" w14:textId="77777777" w:rsidR="007E127C" w:rsidRDefault="007E127C" w:rsidP="00431BE2">
            <w:pPr>
              <w:rPr>
                <w:rFonts w:ascii="Arial" w:eastAsia="Calibri" w:hAnsi="Arial" w:cs="Arial"/>
                <w:b/>
                <w:sz w:val="24"/>
                <w:szCs w:val="24"/>
                <w:lang w:val="en-ZA"/>
              </w:rPr>
            </w:pPr>
          </w:p>
        </w:tc>
        <w:tc>
          <w:tcPr>
            <w:tcW w:w="2019" w:type="dxa"/>
          </w:tcPr>
          <w:p w14:paraId="5DB9B720" w14:textId="77777777" w:rsidR="007E127C" w:rsidRPr="00511B49" w:rsidRDefault="007E127C" w:rsidP="00431BE2">
            <w:pPr>
              <w:rPr>
                <w:rFonts w:ascii="Arial" w:eastAsia="Calibri" w:hAnsi="Arial" w:cs="Arial"/>
                <w:sz w:val="24"/>
                <w:szCs w:val="24"/>
                <w:lang w:val="en-ZA"/>
              </w:rPr>
            </w:pPr>
          </w:p>
        </w:tc>
      </w:tr>
    </w:tbl>
    <w:p w14:paraId="4DBD06B3" w14:textId="0793BB10" w:rsidR="007E127C" w:rsidRDefault="007E127C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p w14:paraId="357F3A41" w14:textId="42B37193" w:rsidR="003855C1" w:rsidRPr="00300805" w:rsidRDefault="004230CB" w:rsidP="00F3035B">
      <w:pPr>
        <w:pStyle w:val="ListParagraph"/>
        <w:numPr>
          <w:ilvl w:val="1"/>
          <w:numId w:val="13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BEGRIPPE</w:t>
      </w:r>
    </w:p>
    <w:p w14:paraId="6CEAAB2C" w14:textId="77777777" w:rsidR="003855C1" w:rsidRPr="00300805" w:rsidRDefault="003855C1" w:rsidP="003855C1">
      <w:pPr>
        <w:pStyle w:val="ListParagraph"/>
        <w:ind w:left="40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00"/>
        <w:gridCol w:w="8355"/>
      </w:tblGrid>
      <w:tr w:rsidR="003855C1" w14:paraId="319F3F67" w14:textId="77777777" w:rsidTr="003855C1">
        <w:tc>
          <w:tcPr>
            <w:tcW w:w="9355" w:type="dxa"/>
            <w:gridSpan w:val="2"/>
          </w:tcPr>
          <w:p w14:paraId="0018B5E1" w14:textId="77777777" w:rsidR="003855C1" w:rsidRDefault="004230CB" w:rsidP="006C7D98">
            <w:pPr>
              <w:pStyle w:val="ListParagraph"/>
              <w:ind w:left="0"/>
              <w:rPr>
                <w:rFonts w:ascii="Arial" w:hAnsi="Arial" w:cs="Arial"/>
                <w:b/>
                <w:sz w:val="24"/>
                <w:szCs w:val="24"/>
              </w:rPr>
            </w:pPr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Dui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of die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volgende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stellings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WAAR of ONWAAR is.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Skryf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slegs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Waar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of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Onwaar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langs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die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vraagnommer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1.1.1 - 1.1.4 in die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werkvel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sz w:val="24"/>
                <w:szCs w:val="24"/>
              </w:rPr>
              <w:t>neer</w:t>
            </w:r>
            <w:proofErr w:type="spellEnd"/>
            <w:r w:rsidRPr="004230C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330DC083" w14:textId="3911EF5E" w:rsidR="004230CB" w:rsidRPr="003855C1" w:rsidRDefault="004230CB" w:rsidP="006C7D98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5C1" w14:paraId="459EEBEE" w14:textId="455F3357" w:rsidTr="003855C1">
        <w:tc>
          <w:tcPr>
            <w:tcW w:w="1000" w:type="dxa"/>
            <w:vAlign w:val="center"/>
          </w:tcPr>
          <w:p w14:paraId="2FD2D0BF" w14:textId="2ECD0AC2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8355" w:type="dxa"/>
            <w:vAlign w:val="center"/>
          </w:tcPr>
          <w:p w14:paraId="70416D70" w14:textId="3866042D" w:rsidR="003855C1" w:rsidRPr="00300805" w:rsidRDefault="004230CB" w:rsidP="004230C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Onwaar</w:t>
            </w:r>
            <w:proofErr w:type="spellEnd"/>
          </w:p>
        </w:tc>
      </w:tr>
      <w:tr w:rsidR="003855C1" w14:paraId="3ABD3A9A" w14:textId="76264D34" w:rsidTr="003855C1">
        <w:tc>
          <w:tcPr>
            <w:tcW w:w="1000" w:type="dxa"/>
            <w:vAlign w:val="center"/>
          </w:tcPr>
          <w:p w14:paraId="003CE22B" w14:textId="11E239B8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1.1.2 </w:t>
            </w:r>
          </w:p>
        </w:tc>
        <w:tc>
          <w:tcPr>
            <w:tcW w:w="8355" w:type="dxa"/>
            <w:vAlign w:val="center"/>
          </w:tcPr>
          <w:p w14:paraId="366CC24C" w14:textId="58044C17" w:rsidR="003855C1" w:rsidRPr="00300805" w:rsidRDefault="004230CB" w:rsidP="004230C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</w:p>
        </w:tc>
      </w:tr>
      <w:tr w:rsidR="003855C1" w14:paraId="3F0B1A18" w14:textId="3D69B0D7" w:rsidTr="003855C1">
        <w:tc>
          <w:tcPr>
            <w:tcW w:w="1000" w:type="dxa"/>
            <w:vAlign w:val="center"/>
          </w:tcPr>
          <w:p w14:paraId="6426C973" w14:textId="1FB6AEA6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1.1.3 </w:t>
            </w:r>
          </w:p>
        </w:tc>
        <w:tc>
          <w:tcPr>
            <w:tcW w:w="8355" w:type="dxa"/>
            <w:vAlign w:val="center"/>
          </w:tcPr>
          <w:p w14:paraId="1AB1EDCB" w14:textId="73280F67" w:rsidR="003855C1" w:rsidRPr="00300805" w:rsidRDefault="004230CB" w:rsidP="004230C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Waar</w:t>
            </w:r>
            <w:proofErr w:type="spellEnd"/>
          </w:p>
        </w:tc>
      </w:tr>
      <w:tr w:rsidR="003855C1" w14:paraId="7F53FF43" w14:textId="7E9D2C35" w:rsidTr="003855C1">
        <w:tc>
          <w:tcPr>
            <w:tcW w:w="1000" w:type="dxa"/>
            <w:vAlign w:val="center"/>
          </w:tcPr>
          <w:p w14:paraId="762833B1" w14:textId="4F5C0B8F" w:rsidR="003855C1" w:rsidRPr="00300805" w:rsidRDefault="003855C1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r w:rsidRPr="00300805">
              <w:rPr>
                <w:rFonts w:ascii="Arial" w:hAnsi="Arial" w:cs="Arial"/>
                <w:sz w:val="24"/>
                <w:szCs w:val="24"/>
              </w:rPr>
              <w:t xml:space="preserve">1.1.4 </w:t>
            </w:r>
          </w:p>
        </w:tc>
        <w:tc>
          <w:tcPr>
            <w:tcW w:w="8355" w:type="dxa"/>
            <w:vAlign w:val="center"/>
          </w:tcPr>
          <w:p w14:paraId="6EB5EF67" w14:textId="3FE60311" w:rsidR="003855C1" w:rsidRPr="00300805" w:rsidRDefault="004230CB" w:rsidP="003855C1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Onwaar</w:t>
            </w:r>
            <w:proofErr w:type="spellEnd"/>
          </w:p>
        </w:tc>
      </w:tr>
    </w:tbl>
    <w:p w14:paraId="5474B82E" w14:textId="77777777" w:rsidR="003855C1" w:rsidRDefault="003855C1" w:rsidP="003855C1">
      <w:pPr>
        <w:rPr>
          <w:rFonts w:ascii="Arial" w:hAnsi="Arial" w:cs="Arial"/>
          <w:b/>
          <w:bCs/>
          <w:sz w:val="24"/>
          <w:szCs w:val="24"/>
        </w:rPr>
      </w:pPr>
    </w:p>
    <w:p w14:paraId="1CCAACE2" w14:textId="78D51BA8" w:rsidR="003855C1" w:rsidRPr="00C00865" w:rsidRDefault="003855C1" w:rsidP="003855C1">
      <w:pPr>
        <w:rPr>
          <w:rFonts w:ascii="Arial" w:hAnsi="Arial" w:cs="Arial"/>
          <w:b/>
          <w:bCs/>
          <w:sz w:val="24"/>
          <w:szCs w:val="24"/>
        </w:rPr>
      </w:pPr>
      <w:r w:rsidRPr="00C00865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C00865">
        <w:rPr>
          <w:rFonts w:ascii="Arial" w:hAnsi="Arial" w:cs="Arial"/>
          <w:b/>
          <w:bCs/>
          <w:sz w:val="24"/>
          <w:szCs w:val="24"/>
        </w:rPr>
        <w:t xml:space="preserve"> COASTAL T</w:t>
      </w:r>
      <w:r w:rsidR="004230CB">
        <w:rPr>
          <w:rFonts w:ascii="Arial" w:hAnsi="Arial" w:cs="Arial"/>
          <w:b/>
          <w:bCs/>
          <w:sz w:val="24"/>
          <w:szCs w:val="24"/>
        </w:rPr>
        <w:t>HANDELAARS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34CCB0C8" w14:textId="77777777" w:rsidTr="006C7D98">
        <w:tc>
          <w:tcPr>
            <w:tcW w:w="9350" w:type="dxa"/>
          </w:tcPr>
          <w:p w14:paraId="26570A5B" w14:textId="0BA2205B" w:rsidR="003855C1" w:rsidRPr="00C00865" w:rsidRDefault="003855C1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Bereken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die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volgende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31 </w:t>
            </w:r>
            <w:proofErr w:type="spellStart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Oktober</w:t>
            </w:r>
            <w:proofErr w:type="spellEnd"/>
            <w:r w:rsidR="004230CB"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2019.</w:t>
            </w:r>
          </w:p>
          <w:p w14:paraId="74351DFF" w14:textId="77777777" w:rsidR="003855C1" w:rsidRPr="00C00865" w:rsidRDefault="003855C1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55C1" w:rsidRPr="00BC12D3" w14:paraId="41A60593" w14:textId="77777777" w:rsidTr="006C7D98">
        <w:tc>
          <w:tcPr>
            <w:tcW w:w="9350" w:type="dxa"/>
          </w:tcPr>
          <w:p w14:paraId="2BA6A6EC" w14:textId="61824E4C" w:rsidR="003855C1" w:rsidRPr="004230CB" w:rsidRDefault="004230CB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betalingstermyn</w:t>
            </w:r>
            <w:proofErr w:type="spellEnd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vir</w:t>
            </w:r>
            <w:proofErr w:type="spellEnd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230CB">
              <w:rPr>
                <w:rFonts w:ascii="Arial" w:hAnsi="Arial" w:cs="Arial"/>
                <w:b/>
                <w:bCs/>
                <w:sz w:val="24"/>
                <w:szCs w:val="24"/>
              </w:rPr>
              <w:t>krediteure</w:t>
            </w:r>
            <w:proofErr w:type="spellEnd"/>
          </w:p>
          <w:p w14:paraId="335E8367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BE3CDD3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½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(192 000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+ 288 000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)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14:paraId="7D5BF576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1 335 000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            1</w:t>
            </w:r>
          </w:p>
          <w:p w14:paraId="4BE49997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BE51B16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 xml:space="preserve">= 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240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000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365</w:t>
            </w:r>
          </w:p>
          <w:p w14:paraId="3F4CDDAE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1 335 000        1</w:t>
            </w:r>
          </w:p>
          <w:p w14:paraId="02E12904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2EF38E6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66  days</w:t>
            </w:r>
            <w:proofErr w:type="gramEnd"/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14:paraId="7E669D1B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3B35FD1F" w14:textId="77777777" w:rsidTr="006C7D98">
        <w:tc>
          <w:tcPr>
            <w:tcW w:w="9350" w:type="dxa"/>
          </w:tcPr>
          <w:p w14:paraId="1930C07B" w14:textId="3CC696C6" w:rsidR="003855C1" w:rsidRPr="00593A1A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Persentasie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bedryfswins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verkope</w:t>
            </w:r>
            <w:proofErr w:type="spellEnd"/>
          </w:p>
          <w:p w14:paraId="7E54ED9F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B2CDCC8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427 200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231EAD6A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2 136 000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1</w:t>
            </w:r>
          </w:p>
          <w:p w14:paraId="6AEF7D4B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A69286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20%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14:paraId="114FBDEE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43B03603" w14:textId="77777777" w:rsidTr="006C7D98">
        <w:tc>
          <w:tcPr>
            <w:tcW w:w="9350" w:type="dxa"/>
          </w:tcPr>
          <w:p w14:paraId="213C734E" w14:textId="19A003D9" w:rsidR="003855C1" w:rsidRPr="00C00865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Skuld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/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ekwiteitsverhouding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7203BD2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1AA3C1E1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408 000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: 1 020 000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17519F5F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56FEB46" w14:textId="296CFA1B" w:rsidR="003855C1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0.4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14:paraId="51A1AB54" w14:textId="77777777" w:rsidR="003855C1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236999F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749A1A00" w14:textId="77777777" w:rsidTr="006C7D98">
        <w:tc>
          <w:tcPr>
            <w:tcW w:w="9350" w:type="dxa"/>
          </w:tcPr>
          <w:p w14:paraId="524621B0" w14:textId="0C053BD3" w:rsidR="00593A1A" w:rsidRPr="00593A1A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Solvensieverhouding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FD4D403" w14:textId="77777777" w:rsidR="00593A1A" w:rsidRPr="00593A1A" w:rsidRDefault="00593A1A" w:rsidP="00593A1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F80368B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948 000</w:t>
            </w:r>
            <w:bookmarkStart w:id="1" w:name="_Hlk46150389"/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End w:id="1"/>
            <w:r w:rsidRPr="00BC12D3">
              <w:rPr>
                <w:rFonts w:ascii="Arial" w:hAnsi="Arial" w:cs="Arial"/>
                <w:sz w:val="24"/>
                <w:szCs w:val="24"/>
              </w:rPr>
              <w:t>+ 672 000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: 408 000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240 000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04B94E70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402CD4B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1 620 </w:t>
            </w: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000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648 000</w:t>
            </w:r>
          </w:p>
          <w:p w14:paraId="0A8A8F57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0A9AEF6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C12D3">
              <w:rPr>
                <w:rFonts w:ascii="Arial" w:hAnsi="Arial" w:cs="Arial"/>
                <w:sz w:val="24"/>
                <w:szCs w:val="24"/>
              </w:rPr>
              <w:t>2.5 :</w:t>
            </w:r>
            <w:proofErr w:type="gramEnd"/>
            <w:r w:rsidRPr="00BC12D3">
              <w:rPr>
                <w:rFonts w:ascii="Arial" w:hAnsi="Arial" w:cs="Arial"/>
                <w:sz w:val="24"/>
                <w:szCs w:val="24"/>
              </w:rPr>
              <w:t xml:space="preserve"> 1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14:paraId="08A9C93F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55C1" w:rsidRPr="00BC12D3" w14:paraId="560A1AF8" w14:textId="77777777" w:rsidTr="006C7D98">
        <w:tc>
          <w:tcPr>
            <w:tcW w:w="9350" w:type="dxa"/>
          </w:tcPr>
          <w:p w14:paraId="56E46C78" w14:textId="509777B2" w:rsidR="003855C1" w:rsidRPr="00593A1A" w:rsidRDefault="00593A1A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Persentasieopbrengs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gemiddelde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belang</w:t>
            </w:r>
            <w:proofErr w:type="spellEnd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van </w:t>
            </w:r>
            <w:proofErr w:type="spellStart"/>
            <w:r w:rsidRPr="00593A1A">
              <w:rPr>
                <w:rFonts w:ascii="Arial" w:hAnsi="Arial" w:cs="Arial"/>
                <w:b/>
                <w:bCs/>
                <w:sz w:val="24"/>
                <w:szCs w:val="24"/>
              </w:rPr>
              <w:t>vennote</w:t>
            </w:r>
            <w:proofErr w:type="spellEnd"/>
          </w:p>
          <w:p w14:paraId="14222092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7C4846DE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270 000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7BD3BDF0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½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(1 020 000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+ 780 000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>)           1</w:t>
            </w:r>
          </w:p>
          <w:p w14:paraId="052A93CE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D7503CD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270 000</w:t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   x </w:t>
            </w:r>
            <w:r w:rsidRPr="00BC12D3">
              <w:rPr>
                <w:rFonts w:ascii="Arial" w:hAnsi="Arial" w:cs="Arial"/>
                <w:sz w:val="24"/>
                <w:szCs w:val="24"/>
                <w:u w:val="single"/>
              </w:rPr>
              <w:t>100</w:t>
            </w:r>
          </w:p>
          <w:p w14:paraId="1D1FB1A2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 xml:space="preserve">   900 000          1</w:t>
            </w:r>
          </w:p>
          <w:p w14:paraId="63EE4561" w14:textId="77777777" w:rsidR="003855C1" w:rsidRPr="00BC12D3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46E8768D" w14:textId="77777777" w:rsidR="003855C1" w:rsidRDefault="003855C1" w:rsidP="006C7D98">
            <w:pPr>
              <w:pStyle w:val="ListParagrap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= 30%</w:t>
            </w:r>
            <w:r w:rsidRPr="00D1770E">
              <w:rPr>
                <w:rFonts w:ascii="Arial" w:hAnsi="Arial" w:cs="Arial"/>
                <w:b/>
                <w:color w:val="000000"/>
                <w:sz w:val="24"/>
                <w:szCs w:val="24"/>
              </w:rPr>
              <w:sym w:font="Wingdings" w:char="F0FE"/>
            </w:r>
          </w:p>
          <w:p w14:paraId="5F18D0AB" w14:textId="77777777" w:rsidR="003855C1" w:rsidRPr="00E74AC7" w:rsidRDefault="003855C1" w:rsidP="006C7D98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B976AE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14:paraId="520AE234" w14:textId="43C79739" w:rsidR="003855C1" w:rsidRPr="00C00865" w:rsidRDefault="003855C1" w:rsidP="003855C1">
      <w:pPr>
        <w:rPr>
          <w:rFonts w:ascii="Arial" w:hAnsi="Arial" w:cs="Arial"/>
          <w:b/>
          <w:bCs/>
          <w:sz w:val="24"/>
          <w:szCs w:val="24"/>
        </w:rPr>
      </w:pPr>
      <w:r w:rsidRPr="00C00865"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C00865">
        <w:rPr>
          <w:rFonts w:ascii="Arial" w:hAnsi="Arial" w:cs="Arial"/>
          <w:b/>
          <w:bCs/>
          <w:sz w:val="24"/>
          <w:szCs w:val="24"/>
        </w:rPr>
        <w:t xml:space="preserve"> </w:t>
      </w:r>
      <w:r w:rsidR="00507B4C" w:rsidRPr="00507B4C">
        <w:rPr>
          <w:rFonts w:ascii="Arial" w:hAnsi="Arial" w:cs="Arial"/>
          <w:b/>
          <w:bCs/>
          <w:sz w:val="24"/>
          <w:szCs w:val="24"/>
        </w:rPr>
        <w:t>VERGELYKING VAN FINANSIËLE AANWYSERS VAN TWEE ONDERNEMINGS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131A4455" w14:textId="77777777" w:rsidTr="006C7D98">
        <w:tc>
          <w:tcPr>
            <w:tcW w:w="9350" w:type="dxa"/>
          </w:tcPr>
          <w:p w14:paraId="6600040C" w14:textId="77777777" w:rsidR="00507B4C" w:rsidRDefault="003855C1" w:rsidP="00507B4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.1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Mnr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. Basil is van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mening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dat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LUNDI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Handelaars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'n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beter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>winsgewendheid</w:t>
            </w:r>
            <w:proofErr w:type="spellEnd"/>
            <w:r w:rsidR="00507B4C"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5D80FB21" w14:textId="77777777" w:rsidR="00507B4C" w:rsidRDefault="00507B4C" w:rsidP="00507B4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en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bedryfsdoeltreffendheid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het.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Haal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TWEE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aanwysers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met </w:t>
            </w:r>
          </w:p>
          <w:p w14:paraId="51D92982" w14:textId="202036A1" w:rsidR="003855C1" w:rsidRPr="00C00865" w:rsidRDefault="00507B4C" w:rsidP="00507B4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syfers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om Basil se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mening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507B4C">
              <w:rPr>
                <w:rFonts w:ascii="Arial" w:hAnsi="Arial" w:cs="Arial"/>
                <w:b/>
                <w:sz w:val="24"/>
                <w:szCs w:val="24"/>
              </w:rPr>
              <w:t>ondersteun</w:t>
            </w:r>
            <w:proofErr w:type="spellEnd"/>
            <w:r w:rsidRPr="00507B4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3855C1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3855C1" w:rsidRPr="00BC12D3" w14:paraId="331CD4B5" w14:textId="77777777" w:rsidTr="006C7D98">
        <w:tc>
          <w:tcPr>
            <w:tcW w:w="9350" w:type="dxa"/>
          </w:tcPr>
          <w:p w14:paraId="71BC3E21" w14:textId="77777777"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A85C3E" w14:textId="01073A4A" w:rsidR="003855C1" w:rsidRPr="00BC12D3" w:rsidRDefault="00507B4C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bedryfsuitgawes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 is 12% 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vergelyking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met 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>20.8%</w:t>
            </w:r>
          </w:p>
          <w:p w14:paraId="1EE791DD" w14:textId="7FFBF971" w:rsidR="003855C1" w:rsidRPr="00BC12D3" w:rsidRDefault="003855C1" w:rsidP="00F3035B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Per</w:t>
            </w:r>
            <w:r w:rsidR="00507B4C">
              <w:rPr>
                <w:rFonts w:ascii="Arial" w:hAnsi="Arial" w:cs="Arial"/>
                <w:sz w:val="24"/>
                <w:szCs w:val="24"/>
              </w:rPr>
              <w:t>sentasie</w:t>
            </w:r>
            <w:proofErr w:type="spellEnd"/>
            <w:r w:rsidR="00507B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07B4C">
              <w:rPr>
                <w:rFonts w:ascii="Arial" w:hAnsi="Arial" w:cs="Arial"/>
                <w:sz w:val="24"/>
                <w:szCs w:val="24"/>
              </w:rPr>
              <w:t>bedryfswins</w:t>
            </w:r>
            <w:proofErr w:type="spellEnd"/>
            <w:r w:rsidR="00507B4C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="00507B4C">
              <w:rPr>
                <w:rFonts w:ascii="Arial" w:hAnsi="Arial" w:cs="Arial"/>
                <w:sz w:val="24"/>
                <w:szCs w:val="24"/>
              </w:rPr>
              <w:t>verkope</w:t>
            </w:r>
            <w:proofErr w:type="spellEnd"/>
            <w:r w:rsidR="00507B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 is 20.6%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7B4C">
              <w:rPr>
                <w:rFonts w:ascii="Arial" w:hAnsi="Arial" w:cs="Arial"/>
                <w:sz w:val="24"/>
                <w:szCs w:val="24"/>
              </w:rPr>
              <w:t xml:space="preserve">in </w:t>
            </w:r>
            <w:proofErr w:type="spellStart"/>
            <w:r w:rsidR="00507B4C">
              <w:rPr>
                <w:rFonts w:ascii="Arial" w:hAnsi="Arial" w:cs="Arial"/>
                <w:sz w:val="24"/>
                <w:szCs w:val="24"/>
              </w:rPr>
              <w:t>vergelyking</w:t>
            </w:r>
            <w:proofErr w:type="spellEnd"/>
            <w:r w:rsidR="00507B4C">
              <w:rPr>
                <w:rFonts w:ascii="Arial" w:hAnsi="Arial" w:cs="Arial"/>
                <w:sz w:val="24"/>
                <w:szCs w:val="24"/>
              </w:rPr>
              <w:t xml:space="preserve"> met </w:t>
            </w:r>
            <w:r w:rsidRPr="00BC12D3">
              <w:rPr>
                <w:rFonts w:ascii="Arial" w:hAnsi="Arial" w:cs="Arial"/>
                <w:sz w:val="24"/>
                <w:szCs w:val="24"/>
              </w:rPr>
              <w:t>16.2%</w:t>
            </w:r>
          </w:p>
          <w:p w14:paraId="34D38EDF" w14:textId="77777777"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8F978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377E8455" w14:textId="77777777" w:rsidTr="006C7D98">
        <w:tc>
          <w:tcPr>
            <w:tcW w:w="9350" w:type="dxa"/>
          </w:tcPr>
          <w:p w14:paraId="3BB7A2E9" w14:textId="77777777" w:rsidR="00CA4B65" w:rsidRDefault="003855C1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.2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Mnr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Basil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meen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dat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JIKA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Handelaars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'n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beter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likiditeitsposisie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het. Stem </w:t>
            </w:r>
            <w:proofErr w:type="spellStart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jy</w:t>
            </w:r>
            <w:proofErr w:type="spellEnd"/>
            <w:r w:rsidR="00CA4B65"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1F8C7BAA" w14:textId="77777777" w:rsidR="00CA4B65" w:rsidRDefault="00CA4B65" w:rsidP="006C7D9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saam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?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Haal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DRIE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toepaslike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finansiële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aanwysers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en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syfers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aan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om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jou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</w:t>
            </w:r>
          </w:p>
          <w:p w14:paraId="0FAE945E" w14:textId="7E2823C6" w:rsidR="003855C1" w:rsidRPr="00C00865" w:rsidRDefault="00CA4B65" w:rsidP="00CA4B6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mening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te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staaf</w:t>
            </w:r>
            <w:proofErr w:type="spellEnd"/>
            <w:r w:rsidRPr="00CA4B65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  <w:r w:rsidR="003855C1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  <w:r w:rsidR="003855C1" w:rsidRPr="00C00865"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3855C1" w:rsidRPr="00BC12D3" w14:paraId="2341EAAE" w14:textId="77777777" w:rsidTr="006C7D98">
        <w:tc>
          <w:tcPr>
            <w:tcW w:w="9350" w:type="dxa"/>
          </w:tcPr>
          <w:p w14:paraId="0BA794D6" w14:textId="77777777" w:rsidR="003855C1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05950F" w14:textId="21FCF723" w:rsidR="003855C1" w:rsidRDefault="003855C1" w:rsidP="006C7D98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Opin</w:t>
            </w:r>
            <w:r w:rsidR="00CA4B65">
              <w:rPr>
                <w:rFonts w:ascii="Arial" w:hAnsi="Arial" w:cs="Arial"/>
                <w:sz w:val="24"/>
                <w:szCs w:val="24"/>
              </w:rPr>
              <w:t>ie</w:t>
            </w:r>
            <w:proofErr w:type="spellEnd"/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CA4B65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A4B65">
              <w:rPr>
                <w:rFonts w:ascii="Arial" w:hAnsi="Arial" w:cs="Arial"/>
                <w:color w:val="000000"/>
                <w:sz w:val="24"/>
                <w:szCs w:val="24"/>
              </w:rPr>
              <w:t>aanwyser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CA4B65">
              <w:rPr>
                <w:rFonts w:ascii="Arial" w:hAnsi="Arial" w:cs="Arial"/>
                <w:color w:val="000000"/>
                <w:sz w:val="24"/>
                <w:szCs w:val="24"/>
              </w:rPr>
              <w:t xml:space="preserve">   </w:t>
            </w:r>
            <w:proofErr w:type="spellStart"/>
            <w:r w:rsidR="00CA4B65">
              <w:rPr>
                <w:rFonts w:ascii="Arial" w:hAnsi="Arial" w:cs="Arial"/>
                <w:color w:val="000000"/>
                <w:sz w:val="24"/>
                <w:szCs w:val="24"/>
              </w:rPr>
              <w:t>syfer</w:t>
            </w:r>
            <w:proofErr w:type="spellEnd"/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6C342694" w14:textId="77777777" w:rsidR="003855C1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8FC92" w14:textId="1690AE46"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  <w:r w:rsidRPr="00BC12D3">
              <w:rPr>
                <w:rFonts w:ascii="Arial" w:hAnsi="Arial" w:cs="Arial"/>
                <w:sz w:val="24"/>
                <w:szCs w:val="24"/>
              </w:rPr>
              <w:t>N</w:t>
            </w:r>
            <w:r w:rsidR="00CA4B65">
              <w:rPr>
                <w:rFonts w:ascii="Arial" w:hAnsi="Arial" w:cs="Arial"/>
                <w:sz w:val="24"/>
                <w:szCs w:val="24"/>
              </w:rPr>
              <w:t>ee</w:t>
            </w:r>
            <w:r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7EBE29CD" w14:textId="77777777"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56A996" w14:textId="1031F7F8" w:rsidR="003855C1" w:rsidRPr="00BC12D3" w:rsidRDefault="003855C1" w:rsidP="00F303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C12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A4B65">
              <w:rPr>
                <w:rFonts w:ascii="Arial" w:hAnsi="Arial" w:cs="Arial"/>
                <w:sz w:val="24"/>
                <w:szCs w:val="24"/>
              </w:rPr>
              <w:t>Handelaar</w:t>
            </w:r>
            <w:proofErr w:type="spellEnd"/>
            <w:r w:rsidRPr="00BC12D3"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="00CA4B65">
              <w:rPr>
                <w:rFonts w:ascii="Arial" w:hAnsi="Arial" w:cs="Arial"/>
                <w:sz w:val="24"/>
                <w:szCs w:val="24"/>
              </w:rPr>
              <w:t xml:space="preserve">et ‘n </w:t>
            </w:r>
            <w:proofErr w:type="spellStart"/>
            <w:r w:rsidR="00CA4B65">
              <w:rPr>
                <w:rFonts w:ascii="Arial" w:hAnsi="Arial" w:cs="Arial"/>
                <w:sz w:val="24"/>
                <w:szCs w:val="24"/>
              </w:rPr>
              <w:t>beter</w:t>
            </w:r>
            <w:proofErr w:type="spellEnd"/>
            <w:r w:rsidR="00CA4B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CA4B65">
              <w:rPr>
                <w:rFonts w:ascii="Arial" w:hAnsi="Arial" w:cs="Arial"/>
                <w:sz w:val="24"/>
                <w:szCs w:val="24"/>
              </w:rPr>
              <w:t>likiditeitsposisie</w:t>
            </w:r>
            <w:proofErr w:type="spellEnd"/>
          </w:p>
          <w:p w14:paraId="77B4D31A" w14:textId="2D435036" w:rsidR="003855C1" w:rsidRPr="00BC12D3" w:rsidRDefault="00CA4B65" w:rsidP="00F303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van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gramStart"/>
            <w:r w:rsidR="003855C1" w:rsidRPr="00BC12D3">
              <w:rPr>
                <w:rFonts w:ascii="Arial" w:hAnsi="Arial" w:cs="Arial"/>
                <w:sz w:val="24"/>
                <w:szCs w:val="24"/>
              </w:rPr>
              <w:t>2.1 :</w:t>
            </w:r>
            <w:proofErr w:type="gram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terwyl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Jika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0.9 : 1</w:t>
            </w:r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6F13970F" w14:textId="2F77D509" w:rsidR="003855C1" w:rsidRPr="00BC12D3" w:rsidRDefault="00CA4B65" w:rsidP="00F303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debiteure-invorderingsperiode</w:t>
            </w:r>
            <w:proofErr w:type="spellEnd"/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is 30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terwyl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Jika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63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5D971C26" w14:textId="18D52917" w:rsidR="003855C1" w:rsidRPr="00BC12D3" w:rsidRDefault="00CA4B65" w:rsidP="00F3035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Gemiddelde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krediteure-betalingsperiode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is 60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terwyl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>ika</w:t>
            </w:r>
            <w:proofErr w:type="spellEnd"/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 xml:space="preserve">28 </w:t>
            </w:r>
            <w:proofErr w:type="spellStart"/>
            <w:r w:rsidR="003855C1" w:rsidRPr="00BC12D3">
              <w:rPr>
                <w:rFonts w:ascii="Arial" w:hAnsi="Arial" w:cs="Arial"/>
                <w:sz w:val="24"/>
                <w:szCs w:val="24"/>
              </w:rPr>
              <w:t>da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</w:t>
            </w:r>
            <w:r w:rsidR="003855C1" w:rsidRPr="00BC12D3">
              <w:rPr>
                <w:rFonts w:ascii="Arial" w:hAnsi="Arial" w:cs="Arial"/>
                <w:sz w:val="24"/>
                <w:szCs w:val="24"/>
              </w:rPr>
              <w:t>.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091FC7D5" w14:textId="77777777"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D4E6CF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55C1" w:rsidRPr="00BC12D3" w14:paraId="77F01054" w14:textId="77777777" w:rsidTr="006C7D98">
        <w:tc>
          <w:tcPr>
            <w:tcW w:w="9350" w:type="dxa"/>
          </w:tcPr>
          <w:p w14:paraId="27615D58" w14:textId="77777777" w:rsidR="004C16D3" w:rsidRDefault="003855C1" w:rsidP="004C16D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Pr="00C0086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.3 </w:t>
            </w:r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In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watter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onderneming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jy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Basil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aanraai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belê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Haal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'n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toepaslike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640F50E" w14:textId="77777777" w:rsidR="004C16D3" w:rsidRDefault="004C16D3" w:rsidP="004C16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aanwyser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met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syfers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antwoord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ondersteun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. In </w:t>
            </w:r>
          </w:p>
          <w:p w14:paraId="05F081B5" w14:textId="77777777" w:rsidR="004C16D3" w:rsidRDefault="004C16D3" w:rsidP="004C16D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watter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onderneming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jy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Basil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aanraai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belê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?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Haal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'n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toepaslike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</w:p>
          <w:p w14:paraId="135D28BA" w14:textId="5C4E56B0" w:rsidR="003855C1" w:rsidRPr="00C00865" w:rsidRDefault="004C16D3" w:rsidP="004C16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finansiële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aanwyser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aan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met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syfers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om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jou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antwoord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te</w:t>
            </w:r>
            <w:proofErr w:type="spellEnd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="00CA4B65" w:rsidRPr="004C16D3">
              <w:rPr>
                <w:rFonts w:ascii="Arial" w:hAnsi="Arial" w:cs="Arial"/>
                <w:b/>
                <w:sz w:val="24"/>
                <w:szCs w:val="24"/>
              </w:rPr>
              <w:t>ondersteun</w:t>
            </w:r>
            <w:proofErr w:type="spellEnd"/>
            <w:r w:rsidRPr="004C16D3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3855C1" w:rsidRPr="00BC12D3" w14:paraId="2D3A4A0A" w14:textId="77777777" w:rsidTr="006C7D98">
        <w:tc>
          <w:tcPr>
            <w:tcW w:w="9350" w:type="dxa"/>
          </w:tcPr>
          <w:p w14:paraId="4FAF5F86" w14:textId="77777777" w:rsidR="003855C1" w:rsidRPr="00BC12D3" w:rsidRDefault="003855C1" w:rsidP="006C7D9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2D4D10" w14:textId="77777777" w:rsidR="004C16D3" w:rsidRDefault="004C16D3" w:rsidP="004C16D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="003855C1" w:rsidRPr="00D1770E">
              <w:rPr>
                <w:rFonts w:ascii="Arial" w:hAnsi="Arial" w:cs="Arial"/>
                <w:color w:val="000000"/>
                <w:sz w:val="24"/>
                <w:szCs w:val="24"/>
              </w:rPr>
              <w:sym w:font="Wingdings" w:char="F0FC"/>
            </w:r>
          </w:p>
          <w:p w14:paraId="0CF45A07" w14:textId="77777777" w:rsidR="004C16D3" w:rsidRDefault="004C16D3" w:rsidP="004C16D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CC9A9D0" w14:textId="75E76D5F" w:rsidR="004C16D3" w:rsidRPr="004C16D3" w:rsidRDefault="004C16D3" w:rsidP="00F3035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C16D3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persentasie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1770E">
              <w:rPr>
                <w:color w:val="000000"/>
              </w:rPr>
              <w:sym w:font="Wingdings" w:char="F0FC"/>
            </w:r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is 21,4% </w:t>
            </w:r>
            <w:r w:rsidRPr="00D1770E">
              <w:rPr>
                <w:color w:val="000000"/>
              </w:rPr>
              <w:sym w:font="Wingdings" w:char="F0FC"/>
            </w:r>
            <w:r w:rsidRPr="004C16D3">
              <w:rPr>
                <w:rFonts w:ascii="Arial" w:hAnsi="Arial" w:cs="Arial"/>
                <w:sz w:val="24"/>
                <w:szCs w:val="24"/>
              </w:rPr>
              <w:t xml:space="preserve"> in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vergelyking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met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Jika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, wat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slegs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12% is </w:t>
            </w:r>
            <w:r w:rsidRPr="00D1770E">
              <w:rPr>
                <w:color w:val="000000"/>
              </w:rPr>
              <w:sym w:font="Wingdings" w:char="F0FC"/>
            </w:r>
          </w:p>
          <w:p w14:paraId="22F9C2DF" w14:textId="248F9EDA" w:rsidR="004C16D3" w:rsidRPr="004C16D3" w:rsidRDefault="004C16D3" w:rsidP="00F3035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C16D3">
              <w:rPr>
                <w:rFonts w:ascii="Arial" w:hAnsi="Arial" w:cs="Arial"/>
                <w:sz w:val="24"/>
                <w:szCs w:val="24"/>
              </w:rPr>
              <w:t xml:space="preserve">Die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opbrengs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op die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ekwiteit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van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vennote</w:t>
            </w:r>
            <w:proofErr w:type="spellEnd"/>
            <w:r w:rsidRPr="00D1770E">
              <w:rPr>
                <w:color w:val="000000"/>
              </w:rPr>
              <w:sym w:font="Wingdings" w:char="F0FC"/>
            </w:r>
            <w:r w:rsidRPr="004C16D3">
              <w:rPr>
                <w:rFonts w:ascii="Arial" w:hAnsi="Arial" w:cs="Arial"/>
                <w:sz w:val="24"/>
                <w:szCs w:val="24"/>
              </w:rPr>
              <w:t xml:space="preserve"> van 21,4% </w:t>
            </w:r>
            <w:r w:rsidRPr="00D1770E">
              <w:rPr>
                <w:color w:val="000000"/>
              </w:rPr>
              <w:sym w:font="Wingdings" w:char="F0FC"/>
            </w:r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vir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Lundi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Handelaars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is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hoër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as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alternatiewe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beleggings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bv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rente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op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vaste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C16D3">
              <w:rPr>
                <w:rFonts w:ascii="Arial" w:hAnsi="Arial" w:cs="Arial"/>
                <w:sz w:val="24"/>
                <w:szCs w:val="24"/>
              </w:rPr>
              <w:t>deposito</w:t>
            </w:r>
            <w:proofErr w:type="spellEnd"/>
            <w:r w:rsidRPr="004C16D3">
              <w:rPr>
                <w:rFonts w:ascii="Arial" w:hAnsi="Arial" w:cs="Arial"/>
                <w:sz w:val="24"/>
                <w:szCs w:val="24"/>
              </w:rPr>
              <w:t xml:space="preserve"> van 8</w:t>
            </w:r>
            <w:proofErr w:type="gramStart"/>
            <w:r w:rsidRPr="004C16D3">
              <w:rPr>
                <w:rFonts w:ascii="Arial" w:hAnsi="Arial" w:cs="Arial"/>
                <w:sz w:val="24"/>
                <w:szCs w:val="24"/>
              </w:rPr>
              <w:t>% .</w:t>
            </w:r>
            <w:proofErr w:type="gramEnd"/>
            <w:r w:rsidRPr="004C16D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D1770E">
              <w:rPr>
                <w:color w:val="000000"/>
              </w:rPr>
              <w:sym w:font="Wingdings" w:char="F0FC"/>
            </w:r>
          </w:p>
          <w:p w14:paraId="159FC44C" w14:textId="77777777" w:rsidR="003855C1" w:rsidRPr="00BC12D3" w:rsidRDefault="003855C1" w:rsidP="004C16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0371E7A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14:paraId="4D98F4AD" w14:textId="77777777" w:rsidR="003855C1" w:rsidRPr="00BC12D3" w:rsidRDefault="003855C1" w:rsidP="003855C1">
      <w:pPr>
        <w:rPr>
          <w:rFonts w:ascii="Arial" w:hAnsi="Arial" w:cs="Arial"/>
          <w:sz w:val="24"/>
          <w:szCs w:val="24"/>
        </w:rPr>
      </w:pPr>
    </w:p>
    <w:p w14:paraId="497C02AB" w14:textId="77777777" w:rsidR="003855C1" w:rsidRDefault="003855C1" w:rsidP="007E127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en-ZA"/>
        </w:rPr>
      </w:pPr>
    </w:p>
    <w:sectPr w:rsidR="00385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90237" w14:textId="77777777" w:rsidR="00295331" w:rsidRDefault="00295331" w:rsidP="00BE1BB2">
      <w:pPr>
        <w:spacing w:after="0" w:line="240" w:lineRule="auto"/>
      </w:pPr>
      <w:r>
        <w:separator/>
      </w:r>
    </w:p>
  </w:endnote>
  <w:endnote w:type="continuationSeparator" w:id="0">
    <w:p w14:paraId="131F7C95" w14:textId="77777777" w:rsidR="00295331" w:rsidRDefault="00295331" w:rsidP="00BE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1C0C7" w14:textId="77777777" w:rsidR="00295331" w:rsidRDefault="00295331" w:rsidP="00BE1BB2">
      <w:pPr>
        <w:spacing w:after="0" w:line="240" w:lineRule="auto"/>
      </w:pPr>
      <w:r>
        <w:separator/>
      </w:r>
    </w:p>
  </w:footnote>
  <w:footnote w:type="continuationSeparator" w:id="0">
    <w:p w14:paraId="1A1A1579" w14:textId="77777777" w:rsidR="00295331" w:rsidRDefault="00295331" w:rsidP="00BE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95B0D"/>
    <w:multiLevelType w:val="hybridMultilevel"/>
    <w:tmpl w:val="7F30C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F5CF6"/>
    <w:multiLevelType w:val="hybridMultilevel"/>
    <w:tmpl w:val="1B4EC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767E6"/>
    <w:multiLevelType w:val="hybridMultilevel"/>
    <w:tmpl w:val="7DFE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E65AF"/>
    <w:multiLevelType w:val="hybridMultilevel"/>
    <w:tmpl w:val="4E18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87B2A"/>
    <w:multiLevelType w:val="hybridMultilevel"/>
    <w:tmpl w:val="AD866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D5979"/>
    <w:multiLevelType w:val="hybridMultilevel"/>
    <w:tmpl w:val="5B52D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93438"/>
    <w:multiLevelType w:val="hybridMultilevel"/>
    <w:tmpl w:val="B4CA3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7DD1"/>
    <w:multiLevelType w:val="hybridMultilevel"/>
    <w:tmpl w:val="3CEC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34498"/>
    <w:multiLevelType w:val="multilevel"/>
    <w:tmpl w:val="8006D8FA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8867A6"/>
    <w:multiLevelType w:val="hybridMultilevel"/>
    <w:tmpl w:val="A03C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07FFD"/>
    <w:multiLevelType w:val="hybridMultilevel"/>
    <w:tmpl w:val="D1C4F31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91340F"/>
    <w:multiLevelType w:val="hybridMultilevel"/>
    <w:tmpl w:val="B290DB9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FA50835"/>
    <w:multiLevelType w:val="hybridMultilevel"/>
    <w:tmpl w:val="1144B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9F347E"/>
    <w:multiLevelType w:val="hybridMultilevel"/>
    <w:tmpl w:val="B7F4B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5C5721"/>
    <w:multiLevelType w:val="hybridMultilevel"/>
    <w:tmpl w:val="C85E6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DA22BB"/>
    <w:multiLevelType w:val="hybridMultilevel"/>
    <w:tmpl w:val="8BE8C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12"/>
  </w:num>
  <w:num w:numId="9">
    <w:abstractNumId w:val="14"/>
  </w:num>
  <w:num w:numId="10">
    <w:abstractNumId w:val="15"/>
  </w:num>
  <w:num w:numId="11">
    <w:abstractNumId w:val="9"/>
  </w:num>
  <w:num w:numId="12">
    <w:abstractNumId w:val="0"/>
  </w:num>
  <w:num w:numId="13">
    <w:abstractNumId w:val="8"/>
  </w:num>
  <w:num w:numId="14">
    <w:abstractNumId w:val="11"/>
  </w:num>
  <w:num w:numId="15">
    <w:abstractNumId w:val="10"/>
  </w:num>
  <w:num w:numId="16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0A"/>
    <w:rsid w:val="000039C4"/>
    <w:rsid w:val="00007FD6"/>
    <w:rsid w:val="00016749"/>
    <w:rsid w:val="00020C4D"/>
    <w:rsid w:val="00021ED3"/>
    <w:rsid w:val="00022883"/>
    <w:rsid w:val="00025825"/>
    <w:rsid w:val="00026DA5"/>
    <w:rsid w:val="000320FF"/>
    <w:rsid w:val="00032705"/>
    <w:rsid w:val="00033D33"/>
    <w:rsid w:val="0005282A"/>
    <w:rsid w:val="000813DA"/>
    <w:rsid w:val="000836BE"/>
    <w:rsid w:val="0009088F"/>
    <w:rsid w:val="000A0E29"/>
    <w:rsid w:val="000B0E1B"/>
    <w:rsid w:val="000B37D8"/>
    <w:rsid w:val="000B6992"/>
    <w:rsid w:val="000C054D"/>
    <w:rsid w:val="000E019F"/>
    <w:rsid w:val="000E1ED9"/>
    <w:rsid w:val="000E68FB"/>
    <w:rsid w:val="000E6A45"/>
    <w:rsid w:val="000F06A3"/>
    <w:rsid w:val="000F410D"/>
    <w:rsid w:val="000F7897"/>
    <w:rsid w:val="00114FF6"/>
    <w:rsid w:val="00115232"/>
    <w:rsid w:val="0012241C"/>
    <w:rsid w:val="00122FCC"/>
    <w:rsid w:val="0013320C"/>
    <w:rsid w:val="00136980"/>
    <w:rsid w:val="00140ECB"/>
    <w:rsid w:val="00145600"/>
    <w:rsid w:val="00146652"/>
    <w:rsid w:val="00156C5E"/>
    <w:rsid w:val="00166EC7"/>
    <w:rsid w:val="00175D3F"/>
    <w:rsid w:val="00183BBA"/>
    <w:rsid w:val="00190B79"/>
    <w:rsid w:val="001962F3"/>
    <w:rsid w:val="00197DAA"/>
    <w:rsid w:val="001A6FB6"/>
    <w:rsid w:val="001B2092"/>
    <w:rsid w:val="001D1BF0"/>
    <w:rsid w:val="001E2BB4"/>
    <w:rsid w:val="001F0EA9"/>
    <w:rsid w:val="002027EA"/>
    <w:rsid w:val="0021247A"/>
    <w:rsid w:val="00214BF4"/>
    <w:rsid w:val="00221AF6"/>
    <w:rsid w:val="002266BD"/>
    <w:rsid w:val="00235EE8"/>
    <w:rsid w:val="002373EF"/>
    <w:rsid w:val="002424BB"/>
    <w:rsid w:val="00243E47"/>
    <w:rsid w:val="002452E0"/>
    <w:rsid w:val="00245B26"/>
    <w:rsid w:val="002758FE"/>
    <w:rsid w:val="00282E7C"/>
    <w:rsid w:val="00295331"/>
    <w:rsid w:val="002958EF"/>
    <w:rsid w:val="002A0127"/>
    <w:rsid w:val="002C5788"/>
    <w:rsid w:val="002D2AD1"/>
    <w:rsid w:val="002E2847"/>
    <w:rsid w:val="002E3075"/>
    <w:rsid w:val="002F1679"/>
    <w:rsid w:val="003011EC"/>
    <w:rsid w:val="00304F90"/>
    <w:rsid w:val="0031344A"/>
    <w:rsid w:val="00331E77"/>
    <w:rsid w:val="0036063C"/>
    <w:rsid w:val="00375321"/>
    <w:rsid w:val="003855C1"/>
    <w:rsid w:val="0039445E"/>
    <w:rsid w:val="003B1527"/>
    <w:rsid w:val="003B4070"/>
    <w:rsid w:val="003B6850"/>
    <w:rsid w:val="003D1351"/>
    <w:rsid w:val="003D2DAF"/>
    <w:rsid w:val="003D335B"/>
    <w:rsid w:val="003F79D7"/>
    <w:rsid w:val="00402011"/>
    <w:rsid w:val="004076FA"/>
    <w:rsid w:val="00407837"/>
    <w:rsid w:val="00415F96"/>
    <w:rsid w:val="004160EA"/>
    <w:rsid w:val="0042125A"/>
    <w:rsid w:val="004217C7"/>
    <w:rsid w:val="004230CB"/>
    <w:rsid w:val="00425292"/>
    <w:rsid w:val="00425DFA"/>
    <w:rsid w:val="00426FAE"/>
    <w:rsid w:val="00431BE2"/>
    <w:rsid w:val="00435FD6"/>
    <w:rsid w:val="00443597"/>
    <w:rsid w:val="004549C3"/>
    <w:rsid w:val="004702F8"/>
    <w:rsid w:val="00472E18"/>
    <w:rsid w:val="00474785"/>
    <w:rsid w:val="00477E31"/>
    <w:rsid w:val="0049280A"/>
    <w:rsid w:val="004A686C"/>
    <w:rsid w:val="004C16D3"/>
    <w:rsid w:val="004C744B"/>
    <w:rsid w:val="004D3A78"/>
    <w:rsid w:val="004E5AE0"/>
    <w:rsid w:val="004E7325"/>
    <w:rsid w:val="004F2637"/>
    <w:rsid w:val="00500AE7"/>
    <w:rsid w:val="00501C92"/>
    <w:rsid w:val="00507B4C"/>
    <w:rsid w:val="00511B49"/>
    <w:rsid w:val="00515CD6"/>
    <w:rsid w:val="005327D6"/>
    <w:rsid w:val="00534EDF"/>
    <w:rsid w:val="00555E44"/>
    <w:rsid w:val="00557696"/>
    <w:rsid w:val="00561B05"/>
    <w:rsid w:val="00575F05"/>
    <w:rsid w:val="00582A6F"/>
    <w:rsid w:val="0058509A"/>
    <w:rsid w:val="00593A1A"/>
    <w:rsid w:val="005A69FB"/>
    <w:rsid w:val="005A789A"/>
    <w:rsid w:val="005C4FAB"/>
    <w:rsid w:val="005D54DB"/>
    <w:rsid w:val="005D6973"/>
    <w:rsid w:val="005E728B"/>
    <w:rsid w:val="005F610D"/>
    <w:rsid w:val="00605288"/>
    <w:rsid w:val="006305AD"/>
    <w:rsid w:val="00637C96"/>
    <w:rsid w:val="00640B92"/>
    <w:rsid w:val="00655C5B"/>
    <w:rsid w:val="0066280A"/>
    <w:rsid w:val="00667FE8"/>
    <w:rsid w:val="0067005E"/>
    <w:rsid w:val="006742A2"/>
    <w:rsid w:val="006750ED"/>
    <w:rsid w:val="006874DA"/>
    <w:rsid w:val="00691FEF"/>
    <w:rsid w:val="00693AA5"/>
    <w:rsid w:val="0069440C"/>
    <w:rsid w:val="006A5E2A"/>
    <w:rsid w:val="006B5B22"/>
    <w:rsid w:val="006B7B95"/>
    <w:rsid w:val="006C1438"/>
    <w:rsid w:val="006C56E3"/>
    <w:rsid w:val="006C7D98"/>
    <w:rsid w:val="006D068D"/>
    <w:rsid w:val="006D2FAB"/>
    <w:rsid w:val="006D6DD4"/>
    <w:rsid w:val="006D7992"/>
    <w:rsid w:val="006F2FBB"/>
    <w:rsid w:val="00702F8A"/>
    <w:rsid w:val="007126B5"/>
    <w:rsid w:val="00721D00"/>
    <w:rsid w:val="007264D2"/>
    <w:rsid w:val="00730784"/>
    <w:rsid w:val="00735F2C"/>
    <w:rsid w:val="00750958"/>
    <w:rsid w:val="00751A89"/>
    <w:rsid w:val="00751E79"/>
    <w:rsid w:val="00753E11"/>
    <w:rsid w:val="00780DA9"/>
    <w:rsid w:val="00787C72"/>
    <w:rsid w:val="007925E4"/>
    <w:rsid w:val="007B0C1F"/>
    <w:rsid w:val="007B2902"/>
    <w:rsid w:val="007C6802"/>
    <w:rsid w:val="007D18DF"/>
    <w:rsid w:val="007D2B8D"/>
    <w:rsid w:val="007D55D5"/>
    <w:rsid w:val="007E02C1"/>
    <w:rsid w:val="007E127C"/>
    <w:rsid w:val="007F2514"/>
    <w:rsid w:val="00804729"/>
    <w:rsid w:val="00811206"/>
    <w:rsid w:val="00837579"/>
    <w:rsid w:val="00847672"/>
    <w:rsid w:val="00862F41"/>
    <w:rsid w:val="00874982"/>
    <w:rsid w:val="00880DF1"/>
    <w:rsid w:val="0088474B"/>
    <w:rsid w:val="00885F5F"/>
    <w:rsid w:val="008965D3"/>
    <w:rsid w:val="008A5A04"/>
    <w:rsid w:val="008B139C"/>
    <w:rsid w:val="008B1AFD"/>
    <w:rsid w:val="008B4DF9"/>
    <w:rsid w:val="008E29D3"/>
    <w:rsid w:val="00906297"/>
    <w:rsid w:val="00907F69"/>
    <w:rsid w:val="0092136C"/>
    <w:rsid w:val="00922E6D"/>
    <w:rsid w:val="00927416"/>
    <w:rsid w:val="00933F7A"/>
    <w:rsid w:val="00937D5C"/>
    <w:rsid w:val="0094172D"/>
    <w:rsid w:val="00942493"/>
    <w:rsid w:val="0094392C"/>
    <w:rsid w:val="009464CC"/>
    <w:rsid w:val="00953D8A"/>
    <w:rsid w:val="00955212"/>
    <w:rsid w:val="00967D59"/>
    <w:rsid w:val="009746C3"/>
    <w:rsid w:val="00974DD1"/>
    <w:rsid w:val="00992412"/>
    <w:rsid w:val="009938B3"/>
    <w:rsid w:val="009A09E1"/>
    <w:rsid w:val="009B0616"/>
    <w:rsid w:val="009B56A4"/>
    <w:rsid w:val="009D446C"/>
    <w:rsid w:val="009E1627"/>
    <w:rsid w:val="00A15650"/>
    <w:rsid w:val="00A15ADD"/>
    <w:rsid w:val="00A21E09"/>
    <w:rsid w:val="00A27D57"/>
    <w:rsid w:val="00A34418"/>
    <w:rsid w:val="00A418F7"/>
    <w:rsid w:val="00A45CEC"/>
    <w:rsid w:val="00A46487"/>
    <w:rsid w:val="00A46617"/>
    <w:rsid w:val="00A46FD4"/>
    <w:rsid w:val="00A62DE6"/>
    <w:rsid w:val="00A732E8"/>
    <w:rsid w:val="00A735EA"/>
    <w:rsid w:val="00A74F62"/>
    <w:rsid w:val="00A9349A"/>
    <w:rsid w:val="00AB47DF"/>
    <w:rsid w:val="00AD5B2F"/>
    <w:rsid w:val="00AD66BA"/>
    <w:rsid w:val="00AE02BE"/>
    <w:rsid w:val="00AE5129"/>
    <w:rsid w:val="00AE7C26"/>
    <w:rsid w:val="00AF1F13"/>
    <w:rsid w:val="00AF37CD"/>
    <w:rsid w:val="00AF7392"/>
    <w:rsid w:val="00B01F2D"/>
    <w:rsid w:val="00B20478"/>
    <w:rsid w:val="00B22ED1"/>
    <w:rsid w:val="00B24228"/>
    <w:rsid w:val="00B347FF"/>
    <w:rsid w:val="00B3508A"/>
    <w:rsid w:val="00B65456"/>
    <w:rsid w:val="00B86894"/>
    <w:rsid w:val="00B93F6A"/>
    <w:rsid w:val="00BA5522"/>
    <w:rsid w:val="00BB37B8"/>
    <w:rsid w:val="00BB4D51"/>
    <w:rsid w:val="00BD2025"/>
    <w:rsid w:val="00BD708F"/>
    <w:rsid w:val="00BE1BB2"/>
    <w:rsid w:val="00BE472B"/>
    <w:rsid w:val="00BF1C56"/>
    <w:rsid w:val="00C02336"/>
    <w:rsid w:val="00C05F83"/>
    <w:rsid w:val="00C12A4D"/>
    <w:rsid w:val="00C133F4"/>
    <w:rsid w:val="00C338FC"/>
    <w:rsid w:val="00C3402C"/>
    <w:rsid w:val="00C47E47"/>
    <w:rsid w:val="00C57285"/>
    <w:rsid w:val="00C6490C"/>
    <w:rsid w:val="00C64F2E"/>
    <w:rsid w:val="00C70204"/>
    <w:rsid w:val="00C72033"/>
    <w:rsid w:val="00C81839"/>
    <w:rsid w:val="00C9111E"/>
    <w:rsid w:val="00C9705E"/>
    <w:rsid w:val="00CA4B65"/>
    <w:rsid w:val="00CB0425"/>
    <w:rsid w:val="00CB1C05"/>
    <w:rsid w:val="00CB31ED"/>
    <w:rsid w:val="00CB457F"/>
    <w:rsid w:val="00CB506B"/>
    <w:rsid w:val="00CC03CD"/>
    <w:rsid w:val="00CC06E9"/>
    <w:rsid w:val="00CC07D0"/>
    <w:rsid w:val="00CC0F0E"/>
    <w:rsid w:val="00CC338E"/>
    <w:rsid w:val="00CE4672"/>
    <w:rsid w:val="00CF052B"/>
    <w:rsid w:val="00CF0973"/>
    <w:rsid w:val="00CF52C6"/>
    <w:rsid w:val="00D013FA"/>
    <w:rsid w:val="00D02E8B"/>
    <w:rsid w:val="00D07007"/>
    <w:rsid w:val="00D1464A"/>
    <w:rsid w:val="00D14E95"/>
    <w:rsid w:val="00D1699C"/>
    <w:rsid w:val="00D21E05"/>
    <w:rsid w:val="00D2671E"/>
    <w:rsid w:val="00D324E4"/>
    <w:rsid w:val="00D4349A"/>
    <w:rsid w:val="00D725BF"/>
    <w:rsid w:val="00D77BB6"/>
    <w:rsid w:val="00D94ECA"/>
    <w:rsid w:val="00DA58E5"/>
    <w:rsid w:val="00DA5C86"/>
    <w:rsid w:val="00DB0D48"/>
    <w:rsid w:val="00DB0DF5"/>
    <w:rsid w:val="00DB343D"/>
    <w:rsid w:val="00DD10CB"/>
    <w:rsid w:val="00E071C2"/>
    <w:rsid w:val="00E1074E"/>
    <w:rsid w:val="00E13EA8"/>
    <w:rsid w:val="00E152FF"/>
    <w:rsid w:val="00E20546"/>
    <w:rsid w:val="00E20B4A"/>
    <w:rsid w:val="00E20FD3"/>
    <w:rsid w:val="00E24E8F"/>
    <w:rsid w:val="00E25E3C"/>
    <w:rsid w:val="00E372F2"/>
    <w:rsid w:val="00E40467"/>
    <w:rsid w:val="00E42AC9"/>
    <w:rsid w:val="00E43080"/>
    <w:rsid w:val="00E4527A"/>
    <w:rsid w:val="00E528E8"/>
    <w:rsid w:val="00E6401F"/>
    <w:rsid w:val="00E6427F"/>
    <w:rsid w:val="00E64DE9"/>
    <w:rsid w:val="00E653B4"/>
    <w:rsid w:val="00E6781A"/>
    <w:rsid w:val="00E74F63"/>
    <w:rsid w:val="00E91F9D"/>
    <w:rsid w:val="00E9687E"/>
    <w:rsid w:val="00EA31BA"/>
    <w:rsid w:val="00EA33EE"/>
    <w:rsid w:val="00EC42B7"/>
    <w:rsid w:val="00EE0C2D"/>
    <w:rsid w:val="00EF1870"/>
    <w:rsid w:val="00F14162"/>
    <w:rsid w:val="00F2007B"/>
    <w:rsid w:val="00F3035B"/>
    <w:rsid w:val="00F4592F"/>
    <w:rsid w:val="00F518C5"/>
    <w:rsid w:val="00F63B48"/>
    <w:rsid w:val="00F67D29"/>
    <w:rsid w:val="00F74C6E"/>
    <w:rsid w:val="00F779C0"/>
    <w:rsid w:val="00FB03BB"/>
    <w:rsid w:val="00FB0F00"/>
    <w:rsid w:val="00FB2642"/>
    <w:rsid w:val="00FC2904"/>
    <w:rsid w:val="00FC4A10"/>
    <w:rsid w:val="00FD0A79"/>
    <w:rsid w:val="00FE318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F1F3"/>
  <w15:chartTrackingRefBased/>
  <w15:docId w15:val="{D036A156-EA7F-409E-A7BE-9C84061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8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9280A"/>
    <w:pPr>
      <w:ind w:left="720"/>
      <w:contextualSpacing/>
    </w:pPr>
  </w:style>
  <w:style w:type="table" w:styleId="TableGrid">
    <w:name w:val="Table Grid"/>
    <w:basedOn w:val="TableNormal"/>
    <w:uiPriority w:val="5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49280A"/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49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214BF4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BB2"/>
  </w:style>
  <w:style w:type="paragraph" w:styleId="Footer">
    <w:name w:val="footer"/>
    <w:basedOn w:val="Normal"/>
    <w:link w:val="FooterChar"/>
    <w:uiPriority w:val="99"/>
    <w:unhideWhenUsed/>
    <w:rsid w:val="00BE1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BB2"/>
  </w:style>
  <w:style w:type="paragraph" w:styleId="NoSpacing">
    <w:name w:val="No Spacing"/>
    <w:uiPriority w:val="1"/>
    <w:qFormat/>
    <w:rsid w:val="00F2007B"/>
    <w:pPr>
      <w:spacing w:after="0" w:line="240" w:lineRule="auto"/>
    </w:pPr>
  </w:style>
  <w:style w:type="table" w:customStyle="1" w:styleId="TableGrid10">
    <w:name w:val="Table Grid10"/>
    <w:basedOn w:val="TableNormal"/>
    <w:next w:val="TableGrid"/>
    <w:uiPriority w:val="59"/>
    <w:rsid w:val="00C6490C"/>
    <w:pPr>
      <w:spacing w:after="0" w:line="240" w:lineRule="auto"/>
    </w:pPr>
    <w:rPr>
      <w:rFonts w:ascii="Arial" w:hAnsi="Arial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2020-07-24T13:19:00Z</dcterms:created>
  <dcterms:modified xsi:type="dcterms:W3CDTF">2020-07-24T13:19:00Z</dcterms:modified>
</cp:coreProperties>
</file>